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385D" w14:textId="5D007D06" w:rsidR="00FE77E5" w:rsidRDefault="00415AC4" w:rsidP="00FE77E5">
      <w:pPr>
        <w:pStyle w:val="Title"/>
        <w:tabs>
          <w:tab w:val="bar" w:pos="10620"/>
        </w:tabs>
        <w:ind w:left="90" w:right="-1" w:hanging="90"/>
        <w:jc w:val="left"/>
        <w:rPr>
          <w:rFonts w:ascii="Calibri" w:hAnsi="Calibri"/>
          <w:sz w:val="32"/>
        </w:rPr>
      </w:pPr>
      <w:r w:rsidRPr="001E42A0">
        <w:rPr>
          <w:rFonts w:ascii="Calibri" w:hAnsi="Calibri"/>
          <w:sz w:val="32"/>
        </w:rPr>
        <w:t xml:space="preserve"> </w:t>
      </w:r>
      <w:r w:rsidR="004016BA" w:rsidRPr="001E42A0">
        <w:rPr>
          <w:rFonts w:ascii="Calibri" w:hAnsi="Calibri"/>
          <w:sz w:val="32"/>
        </w:rPr>
        <w:t xml:space="preserve">SAM WILKINSON </w:t>
      </w:r>
      <w:r w:rsidR="004016BA" w:rsidRPr="001E42A0">
        <w:rPr>
          <w:rFonts w:ascii="Calibri" w:hAnsi="Calibri"/>
          <w:sz w:val="32"/>
        </w:rPr>
        <w:tab/>
        <w:t xml:space="preserve">    </w:t>
      </w:r>
      <w:r w:rsidR="00BF3CF9">
        <w:rPr>
          <w:rFonts w:ascii="Calibri" w:hAnsi="Calibri"/>
          <w:sz w:val="32"/>
        </w:rPr>
        <w:t xml:space="preserve">                           </w:t>
      </w:r>
      <w:r w:rsidR="00301895">
        <w:rPr>
          <w:rFonts w:ascii="Calibri" w:hAnsi="Calibri"/>
          <w:sz w:val="32"/>
        </w:rPr>
        <w:t xml:space="preserve">      </w:t>
      </w:r>
      <w:r w:rsidR="00BF3CF9" w:rsidRPr="001E42A0">
        <w:rPr>
          <w:rFonts w:ascii="Calibri" w:hAnsi="Calibri"/>
          <w:sz w:val="32"/>
        </w:rPr>
        <w:t>SERIES</w:t>
      </w:r>
      <w:r w:rsidR="00BF3CF9">
        <w:rPr>
          <w:rFonts w:ascii="Calibri" w:hAnsi="Calibri"/>
          <w:sz w:val="32"/>
        </w:rPr>
        <w:t xml:space="preserve"> </w:t>
      </w:r>
      <w:r w:rsidR="00FE77E5">
        <w:rPr>
          <w:rFonts w:ascii="Calibri" w:hAnsi="Calibri"/>
          <w:sz w:val="32"/>
        </w:rPr>
        <w:t>PRO</w:t>
      </w:r>
      <w:r w:rsidR="00301895">
        <w:rPr>
          <w:rFonts w:ascii="Calibri" w:hAnsi="Calibri"/>
          <w:sz w:val="32"/>
        </w:rPr>
        <w:t>D</w:t>
      </w:r>
      <w:r w:rsidR="00FE77E5">
        <w:rPr>
          <w:rFonts w:ascii="Calibri" w:hAnsi="Calibri"/>
          <w:sz w:val="32"/>
        </w:rPr>
        <w:t xml:space="preserve">UCER / </w:t>
      </w:r>
      <w:r w:rsidR="00BF3CF9">
        <w:rPr>
          <w:rFonts w:ascii="Calibri" w:hAnsi="Calibri"/>
          <w:sz w:val="32"/>
        </w:rPr>
        <w:t>DIRECTOR</w:t>
      </w:r>
      <w:r w:rsidR="00FE77E5">
        <w:rPr>
          <w:rFonts w:ascii="Calibri" w:hAnsi="Calibri"/>
          <w:sz w:val="32"/>
        </w:rPr>
        <w:t xml:space="preserve"> </w:t>
      </w:r>
      <w:r w:rsidR="00BF3CF9" w:rsidRPr="001E42A0">
        <w:rPr>
          <w:rFonts w:ascii="Calibri" w:hAnsi="Calibri"/>
          <w:sz w:val="32"/>
        </w:rPr>
        <w:t xml:space="preserve"> </w:t>
      </w:r>
    </w:p>
    <w:p w14:paraId="2A152364" w14:textId="77777777" w:rsidR="004016BA" w:rsidRPr="001E42A0" w:rsidRDefault="004016BA">
      <w:pPr>
        <w:pStyle w:val="Title"/>
        <w:tabs>
          <w:tab w:val="bar" w:pos="10620"/>
        </w:tabs>
        <w:ind w:left="90" w:right="-1" w:hanging="90"/>
        <w:rPr>
          <w:rFonts w:ascii="Calibri" w:hAnsi="Calibri"/>
          <w:b w:val="0"/>
          <w:sz w:val="4"/>
          <w:szCs w:val="4"/>
        </w:rPr>
      </w:pPr>
    </w:p>
    <w:p w14:paraId="2DC2CB9E" w14:textId="77777777" w:rsidR="004016BA" w:rsidRPr="001E42A0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ind w:left="90" w:hanging="90"/>
        <w:jc w:val="center"/>
        <w:rPr>
          <w:rFonts w:ascii="Calibri" w:hAnsi="Calibri"/>
          <w:sz w:val="4"/>
        </w:rPr>
      </w:pPr>
    </w:p>
    <w:p w14:paraId="250A2B57" w14:textId="77777777" w:rsidR="004016BA" w:rsidRPr="006D1F52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ind w:left="90" w:hanging="90"/>
        <w:jc w:val="center"/>
        <w:rPr>
          <w:rStyle w:val="Hyperlink"/>
          <w:rFonts w:ascii="Calibri" w:hAnsi="Calibri"/>
          <w:b w:val="0"/>
        </w:rPr>
      </w:pPr>
      <w:r w:rsidRPr="006D1F52">
        <w:rPr>
          <w:rFonts w:ascii="Calibri" w:hAnsi="Calibri"/>
          <w:sz w:val="24"/>
        </w:rPr>
        <w:t xml:space="preserve">Email: </w:t>
      </w:r>
      <w:hyperlink r:id="rId8" w:history="1">
        <w:r w:rsidR="00B53912" w:rsidRPr="006D1F52">
          <w:rPr>
            <w:rStyle w:val="Hyperlink"/>
            <w:rFonts w:ascii="Calibri" w:hAnsi="Calibri"/>
            <w:b w:val="0"/>
          </w:rPr>
          <w:t>samuel.wilkinson@me.com</w:t>
        </w:r>
      </w:hyperlink>
    </w:p>
    <w:p w14:paraId="208AAB19" w14:textId="77AA892D" w:rsidR="001E42A0" w:rsidRPr="006D1F52" w:rsidRDefault="006D1F52" w:rsidP="001E42A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</w:rPr>
        <w:t xml:space="preserve">Website </w:t>
      </w:r>
      <w:r w:rsidR="00FE77E5">
        <w:rPr>
          <w:rFonts w:ascii="Calibri" w:hAnsi="Calibri"/>
          <w:b/>
        </w:rPr>
        <w:t>&amp;</w:t>
      </w:r>
      <w:r>
        <w:rPr>
          <w:rFonts w:ascii="Calibri" w:hAnsi="Calibri"/>
          <w:b/>
        </w:rPr>
        <w:t xml:space="preserve"> </w:t>
      </w:r>
      <w:r w:rsidR="001E42A0" w:rsidRPr="006D1F52">
        <w:rPr>
          <w:rFonts w:ascii="Calibri" w:hAnsi="Calibri"/>
          <w:b/>
        </w:rPr>
        <w:t>Reel:</w:t>
      </w:r>
      <w:r w:rsidR="001E42A0" w:rsidRPr="006D1F52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823700" w:rsidRPr="006D1F52">
          <w:rPr>
            <w:rStyle w:val="Hyperlink"/>
            <w:rFonts w:ascii="Calibri" w:hAnsi="Calibri" w:cs="Arial"/>
            <w:sz w:val="22"/>
            <w:szCs w:val="22"/>
          </w:rPr>
          <w:t>www.twohatsproductions.co.uk</w:t>
        </w:r>
      </w:hyperlink>
      <w:r w:rsidR="00823700" w:rsidRPr="006D1F52">
        <w:rPr>
          <w:rFonts w:ascii="Calibri" w:hAnsi="Calibri" w:cs="Arial"/>
          <w:sz w:val="22"/>
          <w:szCs w:val="22"/>
        </w:rPr>
        <w:t xml:space="preserve"> </w:t>
      </w:r>
      <w:r w:rsidR="001E42A0" w:rsidRPr="006D1F52">
        <w:rPr>
          <w:rFonts w:ascii="Calibri" w:hAnsi="Calibri" w:cs="Arial"/>
          <w:sz w:val="22"/>
          <w:szCs w:val="22"/>
        </w:rPr>
        <w:t xml:space="preserve"> </w:t>
      </w:r>
    </w:p>
    <w:p w14:paraId="74853D04" w14:textId="3FDF4908" w:rsidR="004016BA" w:rsidRPr="00BF3CF9" w:rsidRDefault="004016BA" w:rsidP="00BF3CF9">
      <w:pPr>
        <w:pStyle w:val="Heading5"/>
        <w:tabs>
          <w:tab w:val="right" w:pos="9639"/>
        </w:tabs>
        <w:rPr>
          <w:rFonts w:ascii="Calibri" w:hAnsi="Calibri"/>
          <w:b w:val="0"/>
          <w:sz w:val="24"/>
        </w:rPr>
      </w:pPr>
      <w:r w:rsidRPr="001E42A0">
        <w:rPr>
          <w:rFonts w:ascii="Calibri" w:hAnsi="Calibri"/>
          <w:sz w:val="24"/>
        </w:rPr>
        <w:t xml:space="preserve">Mob: </w:t>
      </w:r>
      <w:r w:rsidRPr="00BF3CF9">
        <w:rPr>
          <w:rFonts w:ascii="Calibri" w:hAnsi="Calibri"/>
          <w:b w:val="0"/>
          <w:sz w:val="24"/>
        </w:rPr>
        <w:t>07970 284 547</w:t>
      </w:r>
    </w:p>
    <w:p w14:paraId="70A13632" w14:textId="77777777" w:rsidR="00BF3CF9" w:rsidRPr="002C5B44" w:rsidRDefault="00BF3CF9" w:rsidP="00BF3CF9">
      <w:pPr>
        <w:rPr>
          <w:sz w:val="10"/>
          <w:szCs w:val="10"/>
        </w:rPr>
      </w:pPr>
    </w:p>
    <w:p w14:paraId="3682CA00" w14:textId="0FDF83DF" w:rsidR="004016BA" w:rsidRPr="001E42A0" w:rsidRDefault="00C63BD6">
      <w:pPr>
        <w:pStyle w:val="HTMLPreformatted"/>
        <w:jc w:val="both"/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Award winning c</w:t>
      </w:r>
      <w:r w:rsidR="004016BA" w:rsidRPr="001E42A0">
        <w:rPr>
          <w:rFonts w:ascii="Calibri" w:hAnsi="Calibri"/>
          <w:sz w:val="22"/>
        </w:rPr>
        <w:t xml:space="preserve">reative &amp; versatile </w:t>
      </w:r>
      <w:r w:rsidR="00FE77E5">
        <w:rPr>
          <w:rFonts w:ascii="Calibri" w:hAnsi="Calibri"/>
          <w:sz w:val="22"/>
        </w:rPr>
        <w:t xml:space="preserve">Series </w:t>
      </w:r>
      <w:r w:rsidR="00B53912" w:rsidRPr="001E42A0">
        <w:rPr>
          <w:rFonts w:ascii="Calibri" w:hAnsi="Calibri"/>
          <w:sz w:val="22"/>
        </w:rPr>
        <w:t xml:space="preserve">Producer </w:t>
      </w:r>
      <w:r w:rsidR="004016BA" w:rsidRPr="001E42A0">
        <w:rPr>
          <w:rFonts w:ascii="Calibri" w:hAnsi="Calibri"/>
          <w:sz w:val="22"/>
        </w:rPr>
        <w:t>Director adept at self-shooting (</w:t>
      </w:r>
      <w:r w:rsidRPr="001E42A0">
        <w:rPr>
          <w:rFonts w:ascii="Calibri" w:hAnsi="Calibri"/>
          <w:sz w:val="22"/>
        </w:rPr>
        <w:t>preferred camera</w:t>
      </w:r>
      <w:r w:rsidR="00800F79" w:rsidRPr="001E42A0">
        <w:rPr>
          <w:rFonts w:ascii="Calibri" w:hAnsi="Calibri"/>
          <w:sz w:val="22"/>
        </w:rPr>
        <w:t>: Sony FS7</w:t>
      </w:r>
      <w:r w:rsidR="004016BA" w:rsidRPr="001E42A0">
        <w:rPr>
          <w:rFonts w:ascii="Calibri" w:hAnsi="Calibri"/>
          <w:sz w:val="22"/>
        </w:rPr>
        <w:t>), securing access into difficult areas &amp; working under pressure with contributors and celeb</w:t>
      </w:r>
      <w:r w:rsidR="00DA583B">
        <w:rPr>
          <w:rFonts w:ascii="Calibri" w:hAnsi="Calibri"/>
          <w:sz w:val="22"/>
        </w:rPr>
        <w:t xml:space="preserve">rities. Experienced in </w:t>
      </w:r>
      <w:proofErr w:type="spellStart"/>
      <w:r w:rsidR="00DA583B">
        <w:rPr>
          <w:rFonts w:ascii="Calibri" w:hAnsi="Calibri"/>
          <w:sz w:val="22"/>
        </w:rPr>
        <w:t>ob</w:t>
      </w:r>
      <w:proofErr w:type="spellEnd"/>
      <w:r w:rsidR="00DA583B">
        <w:rPr>
          <w:rFonts w:ascii="Calibri" w:hAnsi="Calibri"/>
          <w:sz w:val="22"/>
        </w:rPr>
        <w:t xml:space="preserve"> docs, comedy and </w:t>
      </w:r>
      <w:r w:rsidR="004016BA" w:rsidRPr="001E42A0">
        <w:rPr>
          <w:rFonts w:ascii="Calibri" w:hAnsi="Calibri"/>
          <w:sz w:val="22"/>
        </w:rPr>
        <w:t>factual entertainment</w:t>
      </w:r>
      <w:r w:rsidR="005C701E" w:rsidRPr="001E42A0">
        <w:rPr>
          <w:rFonts w:ascii="Calibri" w:hAnsi="Calibri"/>
          <w:sz w:val="22"/>
        </w:rPr>
        <w:t xml:space="preserve"> on location and in the edit.</w:t>
      </w:r>
      <w:r w:rsidR="004016BA" w:rsidRPr="001E42A0">
        <w:rPr>
          <w:rFonts w:ascii="Calibri" w:hAnsi="Calibri"/>
          <w:sz w:val="22"/>
        </w:rPr>
        <w:t xml:space="preserve"> </w:t>
      </w:r>
      <w:r w:rsidR="00FE77E5">
        <w:rPr>
          <w:rFonts w:ascii="Calibri" w:hAnsi="Calibri"/>
          <w:sz w:val="22"/>
        </w:rPr>
        <w:t>H</w:t>
      </w:r>
      <w:r w:rsidR="004016BA" w:rsidRPr="001E42A0">
        <w:rPr>
          <w:rFonts w:ascii="Calibri" w:hAnsi="Calibri"/>
          <w:sz w:val="22"/>
        </w:rPr>
        <w:t xml:space="preserve">ighly </w:t>
      </w:r>
      <w:r w:rsidR="00DA583B">
        <w:rPr>
          <w:rFonts w:ascii="Calibri" w:hAnsi="Calibri"/>
          <w:sz w:val="22"/>
        </w:rPr>
        <w:t>proficient</w:t>
      </w:r>
      <w:r w:rsidR="004016BA" w:rsidRPr="001E42A0">
        <w:rPr>
          <w:rFonts w:ascii="Calibri" w:hAnsi="Calibri"/>
          <w:sz w:val="22"/>
        </w:rPr>
        <w:t xml:space="preserve"> at editing on AVID. Fluent Spanish and high level French, First Aid qualified and full driving license. Have own </w:t>
      </w:r>
      <w:r w:rsidR="005C701E" w:rsidRPr="001E42A0">
        <w:rPr>
          <w:rFonts w:ascii="Calibri" w:hAnsi="Calibri"/>
          <w:sz w:val="22"/>
        </w:rPr>
        <w:t xml:space="preserve">kit including </w:t>
      </w:r>
      <w:r w:rsidR="00800F79" w:rsidRPr="001E42A0">
        <w:rPr>
          <w:rFonts w:ascii="Calibri" w:hAnsi="Calibri"/>
          <w:sz w:val="22"/>
        </w:rPr>
        <w:t xml:space="preserve">full Sony FS7 kit with </w:t>
      </w:r>
      <w:r w:rsidR="00823700">
        <w:rPr>
          <w:rFonts w:ascii="Calibri" w:hAnsi="Calibri"/>
          <w:sz w:val="22"/>
        </w:rPr>
        <w:t xml:space="preserve">L-series &amp; </w:t>
      </w:r>
      <w:r w:rsidR="006E727C">
        <w:rPr>
          <w:rFonts w:ascii="Calibri" w:hAnsi="Calibri"/>
          <w:sz w:val="22"/>
        </w:rPr>
        <w:t xml:space="preserve">Samyang </w:t>
      </w:r>
      <w:r w:rsidR="00823700">
        <w:rPr>
          <w:rFonts w:ascii="Calibri" w:hAnsi="Calibri"/>
          <w:sz w:val="22"/>
        </w:rPr>
        <w:t xml:space="preserve">primes </w:t>
      </w:r>
      <w:r w:rsidR="00800F79" w:rsidRPr="001E42A0">
        <w:rPr>
          <w:rFonts w:ascii="Calibri" w:hAnsi="Calibri"/>
          <w:sz w:val="22"/>
        </w:rPr>
        <w:t>lenses</w:t>
      </w:r>
      <w:r w:rsidR="00DA583B">
        <w:rPr>
          <w:rFonts w:ascii="Calibri" w:hAnsi="Calibri"/>
          <w:sz w:val="22"/>
        </w:rPr>
        <w:t xml:space="preserve">, </w:t>
      </w:r>
      <w:r w:rsidRPr="001E42A0">
        <w:rPr>
          <w:rFonts w:ascii="Calibri" w:hAnsi="Calibri"/>
          <w:sz w:val="22"/>
        </w:rPr>
        <w:t>radio mics</w:t>
      </w:r>
      <w:r w:rsidR="00823700">
        <w:rPr>
          <w:rFonts w:ascii="Calibri" w:hAnsi="Calibri"/>
          <w:sz w:val="22"/>
        </w:rPr>
        <w:t xml:space="preserve"> and tripod, DJI </w:t>
      </w:r>
      <w:proofErr w:type="spellStart"/>
      <w:r w:rsidR="00823700">
        <w:rPr>
          <w:rFonts w:ascii="Calibri" w:hAnsi="Calibri"/>
          <w:sz w:val="22"/>
        </w:rPr>
        <w:t>Osmo</w:t>
      </w:r>
      <w:proofErr w:type="spellEnd"/>
      <w:r w:rsidR="00823700">
        <w:rPr>
          <w:rFonts w:ascii="Calibri" w:hAnsi="Calibri"/>
          <w:sz w:val="22"/>
        </w:rPr>
        <w:t>, Mavic Pro drone</w:t>
      </w:r>
      <w:r w:rsidR="00800F79" w:rsidRPr="001E42A0">
        <w:rPr>
          <w:rFonts w:ascii="Calibri" w:hAnsi="Calibri"/>
          <w:sz w:val="22"/>
        </w:rPr>
        <w:t xml:space="preserve"> and </w:t>
      </w:r>
      <w:r w:rsidR="00FE77E5">
        <w:rPr>
          <w:rFonts w:ascii="Calibri" w:hAnsi="Calibri"/>
          <w:sz w:val="22"/>
        </w:rPr>
        <w:t>Sony A7S</w:t>
      </w:r>
      <w:r w:rsidR="004016BA" w:rsidRPr="001E42A0">
        <w:rPr>
          <w:rFonts w:ascii="Calibri" w:hAnsi="Calibri"/>
          <w:sz w:val="22"/>
        </w:rPr>
        <w:t xml:space="preserve">. </w:t>
      </w:r>
    </w:p>
    <w:p w14:paraId="528C2C1A" w14:textId="77777777" w:rsidR="00CE651F" w:rsidRPr="001E42A0" w:rsidRDefault="00CE651F" w:rsidP="00CE651F">
      <w:pPr>
        <w:pStyle w:val="Heading1"/>
        <w:rPr>
          <w:rFonts w:ascii="Calibri" w:hAnsi="Calibri"/>
          <w:i/>
          <w:sz w:val="10"/>
          <w:szCs w:val="10"/>
        </w:rPr>
      </w:pPr>
    </w:p>
    <w:p w14:paraId="234D4921" w14:textId="6F458485" w:rsidR="00197EA7" w:rsidRPr="00975F2D" w:rsidRDefault="00197EA7" w:rsidP="00197EA7">
      <w:pPr>
        <w:pStyle w:val="Heading1"/>
        <w:ind w:left="6521" w:hanging="6521"/>
        <w:rPr>
          <w:rFonts w:ascii="Calibri" w:hAnsi="Calibri"/>
          <w:color w:val="7F7F7F" w:themeColor="text1" w:themeTint="80"/>
        </w:rPr>
      </w:pPr>
      <w:r w:rsidRPr="00975F2D">
        <w:rPr>
          <w:rFonts w:ascii="Calibri" w:hAnsi="Calibri"/>
          <w:i/>
          <w:color w:val="7F7F7F" w:themeColor="text1" w:themeTint="80"/>
        </w:rPr>
        <w:t xml:space="preserve">SERIES PRODUCER &amp; DIRECTOR                                               </w:t>
      </w:r>
      <w:r w:rsidRPr="00975F2D">
        <w:rPr>
          <w:rFonts w:ascii="Calibri" w:hAnsi="Calibri"/>
          <w:i/>
          <w:color w:val="7F7F7F" w:themeColor="text1" w:themeTint="80"/>
        </w:rPr>
        <w:tab/>
        <w:t xml:space="preserve">               </w:t>
      </w:r>
      <w:r w:rsidRPr="00975F2D">
        <w:rPr>
          <w:rFonts w:ascii="Calibri" w:hAnsi="Calibri"/>
          <w:i/>
          <w:color w:val="7F7F7F" w:themeColor="text1" w:themeTint="80"/>
        </w:rPr>
        <w:tab/>
        <w:t xml:space="preserve">         </w:t>
      </w:r>
      <w:r w:rsidRPr="00975F2D">
        <w:rPr>
          <w:rFonts w:ascii="Calibri" w:hAnsi="Calibri"/>
          <w:color w:val="7F7F7F" w:themeColor="text1" w:themeTint="80"/>
        </w:rPr>
        <w:t>FULL FAT TV</w:t>
      </w:r>
    </w:p>
    <w:p w14:paraId="66FB2B10" w14:textId="42E2926B" w:rsidR="00197EA7" w:rsidRPr="00975F2D" w:rsidRDefault="00197EA7" w:rsidP="00197EA7">
      <w:pPr>
        <w:pStyle w:val="Heading2"/>
        <w:rPr>
          <w:rFonts w:ascii="Calibri" w:hAnsi="Calibri"/>
          <w:color w:val="7F7F7F" w:themeColor="text1" w:themeTint="80"/>
          <w:szCs w:val="22"/>
        </w:rPr>
      </w:pPr>
      <w:r w:rsidRPr="00975F2D">
        <w:rPr>
          <w:rFonts w:ascii="Calibri" w:hAnsi="Calibri"/>
          <w:color w:val="7F7F7F" w:themeColor="text1" w:themeTint="80"/>
          <w:szCs w:val="22"/>
          <w:lang w:val="pt-BR"/>
        </w:rPr>
        <w:t xml:space="preserve">“Sophie Morgan: Longest Route to the Games” 2 x 1hr. </w:t>
      </w:r>
      <w:r w:rsidR="00975F2D" w:rsidRPr="00975F2D">
        <w:rPr>
          <w:rFonts w:ascii="Calibri" w:hAnsi="Calibri"/>
          <w:color w:val="7F7F7F" w:themeColor="text1" w:themeTint="80"/>
          <w:szCs w:val="22"/>
        </w:rPr>
        <w:t>Sophie Morgan takes on the biggest challenge of her life riding a three wheel motorcycle across South East Asia to get to the 2020 Olympic Games</w:t>
      </w:r>
      <w:r w:rsidRPr="00975F2D">
        <w:rPr>
          <w:rFonts w:ascii="Calibri" w:hAnsi="Calibri"/>
          <w:color w:val="7F7F7F" w:themeColor="text1" w:themeTint="80"/>
          <w:szCs w:val="22"/>
        </w:rPr>
        <w:t xml:space="preserve">. </w:t>
      </w:r>
    </w:p>
    <w:p w14:paraId="4CAFE7DE" w14:textId="21DDAF93" w:rsidR="00197EA7" w:rsidRPr="00975F2D" w:rsidRDefault="00975F2D" w:rsidP="00197EA7">
      <w:pPr>
        <w:numPr>
          <w:ilvl w:val="0"/>
          <w:numId w:val="22"/>
        </w:numPr>
        <w:rPr>
          <w:rFonts w:ascii="Calibri" w:hAnsi="Calibri"/>
          <w:color w:val="7F7F7F" w:themeColor="text1" w:themeTint="80"/>
          <w:sz w:val="22"/>
          <w:szCs w:val="22"/>
        </w:rPr>
      </w:pPr>
      <w:r w:rsidRPr="00975F2D">
        <w:rPr>
          <w:rFonts w:ascii="Calibri" w:hAnsi="Calibri"/>
          <w:color w:val="7F7F7F" w:themeColor="text1" w:themeTint="80"/>
          <w:sz w:val="22"/>
          <w:szCs w:val="22"/>
        </w:rPr>
        <w:t xml:space="preserve">Scripting and shoot planning. </w:t>
      </w:r>
    </w:p>
    <w:p w14:paraId="135F0E70" w14:textId="6BB6CC45" w:rsidR="00197EA7" w:rsidRPr="00975F2D" w:rsidRDefault="00975F2D" w:rsidP="00197EA7">
      <w:pPr>
        <w:numPr>
          <w:ilvl w:val="0"/>
          <w:numId w:val="22"/>
        </w:numPr>
        <w:rPr>
          <w:rFonts w:ascii="Calibri" w:hAnsi="Calibri"/>
          <w:color w:val="7F7F7F" w:themeColor="text1" w:themeTint="80"/>
          <w:sz w:val="22"/>
          <w:szCs w:val="22"/>
        </w:rPr>
      </w:pPr>
      <w:r w:rsidRPr="00975F2D">
        <w:rPr>
          <w:rFonts w:ascii="Calibri" w:hAnsi="Calibri"/>
          <w:color w:val="7F7F7F" w:themeColor="text1" w:themeTint="80"/>
          <w:sz w:val="22"/>
          <w:szCs w:val="22"/>
        </w:rPr>
        <w:t xml:space="preserve">Oversaw the development of idea into big production, gaining access and overseeing fixers. </w:t>
      </w:r>
    </w:p>
    <w:p w14:paraId="40B9898C" w14:textId="7483760C" w:rsidR="00197EA7" w:rsidRPr="00975F2D" w:rsidRDefault="00975F2D" w:rsidP="00197EA7">
      <w:pPr>
        <w:numPr>
          <w:ilvl w:val="0"/>
          <w:numId w:val="22"/>
        </w:numPr>
        <w:rPr>
          <w:rFonts w:ascii="Calibri" w:hAnsi="Calibri"/>
          <w:color w:val="7F7F7F" w:themeColor="text1" w:themeTint="80"/>
          <w:sz w:val="22"/>
          <w:szCs w:val="22"/>
        </w:rPr>
      </w:pPr>
      <w:r w:rsidRPr="00975F2D">
        <w:rPr>
          <w:rFonts w:ascii="Calibri" w:hAnsi="Calibri"/>
          <w:color w:val="7F7F7F" w:themeColor="text1" w:themeTint="80"/>
          <w:sz w:val="22"/>
          <w:szCs w:val="22"/>
        </w:rPr>
        <w:t xml:space="preserve">Shot all back stories before series was cancelled. </w:t>
      </w:r>
    </w:p>
    <w:p w14:paraId="7E25C06C" w14:textId="3192BD75" w:rsidR="00197EA7" w:rsidRPr="00975F2D" w:rsidRDefault="00197EA7" w:rsidP="00197EA7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  <w:color w:val="7F7F7F" w:themeColor="text1" w:themeTint="80"/>
        </w:rPr>
      </w:pPr>
      <w:r w:rsidRPr="00975F2D">
        <w:rPr>
          <w:rFonts w:ascii="Calibri" w:hAnsi="Calibri"/>
          <w:color w:val="7F7F7F" w:themeColor="text1" w:themeTint="80"/>
        </w:rPr>
        <w:t>TX: C4, TBC</w:t>
      </w:r>
      <w:bookmarkStart w:id="0" w:name="_GoBack"/>
      <w:bookmarkEnd w:id="0"/>
    </w:p>
    <w:p w14:paraId="71A2C9A0" w14:textId="77777777" w:rsidR="00197EA7" w:rsidRPr="001E42A0" w:rsidRDefault="00197EA7" w:rsidP="00197EA7">
      <w:pPr>
        <w:pStyle w:val="Heading1"/>
        <w:rPr>
          <w:rFonts w:ascii="Calibri" w:hAnsi="Calibri"/>
          <w:i/>
          <w:sz w:val="10"/>
          <w:szCs w:val="10"/>
        </w:rPr>
      </w:pPr>
    </w:p>
    <w:p w14:paraId="51E4B6D5" w14:textId="51E365BA" w:rsidR="00FE77E5" w:rsidRPr="001E42A0" w:rsidRDefault="00FE77E5" w:rsidP="00FE77E5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SERIES </w:t>
      </w:r>
      <w:r>
        <w:rPr>
          <w:rFonts w:ascii="Calibri" w:hAnsi="Calibri"/>
          <w:i/>
        </w:rPr>
        <w:t xml:space="preserve">PRODUCER &amp; </w:t>
      </w:r>
      <w:r w:rsidRPr="001E42A0">
        <w:rPr>
          <w:rFonts w:ascii="Calibri" w:hAnsi="Calibri"/>
          <w:i/>
        </w:rPr>
        <w:t xml:space="preserve">DIRECTOR                                           </w:t>
      </w:r>
      <w:r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ab/>
        <w:t xml:space="preserve">               </w:t>
      </w:r>
      <w:r>
        <w:rPr>
          <w:rFonts w:ascii="Calibri" w:hAnsi="Calibri"/>
          <w:i/>
        </w:rPr>
        <w:tab/>
        <w:t xml:space="preserve">     </w:t>
      </w:r>
      <w:r>
        <w:rPr>
          <w:rFonts w:ascii="Calibri" w:hAnsi="Calibri"/>
        </w:rPr>
        <w:t>FLICKER FILMS</w:t>
      </w:r>
    </w:p>
    <w:p w14:paraId="1B1B0C46" w14:textId="12BD96DF" w:rsidR="00FE77E5" w:rsidRPr="00975F2D" w:rsidRDefault="00FE77E5" w:rsidP="00FE77E5">
      <w:pPr>
        <w:pStyle w:val="Heading2"/>
        <w:rPr>
          <w:rFonts w:ascii="Calibri" w:hAnsi="Calibri"/>
          <w:szCs w:val="22"/>
        </w:rPr>
      </w:pPr>
      <w:r w:rsidRPr="00975F2D">
        <w:rPr>
          <w:rFonts w:ascii="Calibri" w:hAnsi="Calibri"/>
          <w:szCs w:val="22"/>
          <w:lang w:val="pt-BR"/>
        </w:rPr>
        <w:t xml:space="preserve">“Reggie Yates Meets World” 4 x 44 min. </w:t>
      </w:r>
      <w:r w:rsidRPr="00975F2D">
        <w:rPr>
          <w:rFonts w:ascii="Calibri" w:hAnsi="Calibri"/>
          <w:szCs w:val="22"/>
        </w:rPr>
        <w:t xml:space="preserve">Reggie Yates delves into the world of millenials to see how they </w:t>
      </w:r>
      <w:r w:rsidR="005875E7" w:rsidRPr="00975F2D">
        <w:rPr>
          <w:rFonts w:ascii="Calibri" w:hAnsi="Calibri"/>
          <w:szCs w:val="22"/>
        </w:rPr>
        <w:t xml:space="preserve">are </w:t>
      </w:r>
      <w:r w:rsidRPr="00975F2D">
        <w:rPr>
          <w:rFonts w:ascii="Calibri" w:hAnsi="Calibri"/>
          <w:szCs w:val="22"/>
        </w:rPr>
        <w:t>being offered ways to es</w:t>
      </w:r>
      <w:r w:rsidR="005875E7" w:rsidRPr="00975F2D">
        <w:rPr>
          <w:rFonts w:ascii="Calibri" w:hAnsi="Calibri"/>
          <w:szCs w:val="22"/>
        </w:rPr>
        <w:t>ca</w:t>
      </w:r>
      <w:r w:rsidRPr="00975F2D">
        <w:rPr>
          <w:rFonts w:ascii="Calibri" w:hAnsi="Calibri"/>
          <w:szCs w:val="22"/>
        </w:rPr>
        <w:t xml:space="preserve">pe their ordinary lives and if they are being sold a false dream. </w:t>
      </w:r>
    </w:p>
    <w:p w14:paraId="55803211" w14:textId="0917E61F" w:rsidR="00FE77E5" w:rsidRPr="00975F2D" w:rsidRDefault="00FE77E5" w:rsidP="00FE77E5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975F2D">
        <w:rPr>
          <w:rFonts w:ascii="Calibri" w:hAnsi="Calibri"/>
          <w:sz w:val="22"/>
          <w:szCs w:val="22"/>
        </w:rPr>
        <w:t xml:space="preserve">Managed large </w:t>
      </w:r>
      <w:r w:rsidR="00975F2D" w:rsidRPr="00975F2D">
        <w:rPr>
          <w:rFonts w:ascii="Calibri" w:hAnsi="Calibri"/>
          <w:sz w:val="22"/>
          <w:szCs w:val="22"/>
        </w:rPr>
        <w:t xml:space="preserve">team </w:t>
      </w:r>
      <w:r w:rsidRPr="00975F2D">
        <w:rPr>
          <w:rFonts w:ascii="Calibri" w:hAnsi="Calibri"/>
          <w:sz w:val="22"/>
          <w:szCs w:val="22"/>
        </w:rPr>
        <w:t xml:space="preserve">to gain access and set up shoots. </w:t>
      </w:r>
    </w:p>
    <w:p w14:paraId="4988B0E5" w14:textId="34597963" w:rsidR="00FE77E5" w:rsidRPr="00975F2D" w:rsidRDefault="00FE77E5" w:rsidP="00FE77E5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975F2D">
        <w:rPr>
          <w:rFonts w:ascii="Calibri" w:hAnsi="Calibri"/>
          <w:sz w:val="22"/>
          <w:szCs w:val="22"/>
        </w:rPr>
        <w:t>Directed all 3 of 4 films about social media stars turning to surgery in LA, young people seeing Nollywood film industry as a way out of poverty in Nigeria, and a drill music church helping fight knife crime in London</w:t>
      </w:r>
      <w:r w:rsidR="00975F2D">
        <w:rPr>
          <w:rFonts w:ascii="Calibri" w:hAnsi="Calibri"/>
          <w:sz w:val="22"/>
          <w:szCs w:val="22"/>
        </w:rPr>
        <w:t>.</w:t>
      </w:r>
      <w:r w:rsidRPr="00975F2D">
        <w:rPr>
          <w:rFonts w:ascii="Calibri" w:hAnsi="Calibri"/>
          <w:sz w:val="22"/>
          <w:szCs w:val="22"/>
        </w:rPr>
        <w:t xml:space="preserve"> </w:t>
      </w:r>
    </w:p>
    <w:p w14:paraId="5B7F907C" w14:textId="64F55F64" w:rsidR="00FE77E5" w:rsidRPr="00975F2D" w:rsidRDefault="00FE77E5" w:rsidP="00FE77E5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975F2D">
        <w:rPr>
          <w:rFonts w:ascii="Calibri" w:hAnsi="Calibri"/>
          <w:sz w:val="22"/>
          <w:szCs w:val="22"/>
        </w:rPr>
        <w:t>Defined the tone of the series in look and style</w:t>
      </w:r>
      <w:r w:rsidR="00975F2D">
        <w:rPr>
          <w:rFonts w:ascii="Calibri" w:hAnsi="Calibri"/>
          <w:sz w:val="22"/>
          <w:szCs w:val="22"/>
        </w:rPr>
        <w:t>.</w:t>
      </w:r>
      <w:r w:rsidRPr="00975F2D">
        <w:rPr>
          <w:rFonts w:ascii="Calibri" w:hAnsi="Calibri"/>
          <w:sz w:val="22"/>
          <w:szCs w:val="22"/>
        </w:rPr>
        <w:t xml:space="preserve"> </w:t>
      </w:r>
    </w:p>
    <w:p w14:paraId="47D6C5A1" w14:textId="74E3DF2B" w:rsidR="00FE77E5" w:rsidRPr="00975F2D" w:rsidRDefault="00FE77E5" w:rsidP="00FE77E5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975F2D">
        <w:rPr>
          <w:rFonts w:ascii="Calibri" w:hAnsi="Calibri"/>
          <w:sz w:val="22"/>
          <w:szCs w:val="22"/>
        </w:rPr>
        <w:t>Oversaw all 4 edits and delivered through to online</w:t>
      </w:r>
      <w:r w:rsidR="00975F2D">
        <w:rPr>
          <w:rFonts w:ascii="Calibri" w:hAnsi="Calibri"/>
          <w:sz w:val="22"/>
          <w:szCs w:val="22"/>
        </w:rPr>
        <w:t xml:space="preserve">. </w:t>
      </w:r>
    </w:p>
    <w:p w14:paraId="15689080" w14:textId="2D138710" w:rsidR="00FE77E5" w:rsidRPr="001E42A0" w:rsidRDefault="00FE77E5" w:rsidP="00FE77E5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>
        <w:rPr>
          <w:rFonts w:ascii="Calibri" w:hAnsi="Calibri"/>
        </w:rPr>
        <w:t>TX: BBC2, October ’19</w:t>
      </w:r>
    </w:p>
    <w:p w14:paraId="677C3E43" w14:textId="77777777" w:rsidR="00FE77E5" w:rsidRPr="001E42A0" w:rsidRDefault="00FE77E5" w:rsidP="00FE77E5">
      <w:pPr>
        <w:pStyle w:val="Heading1"/>
        <w:rPr>
          <w:rFonts w:ascii="Calibri" w:hAnsi="Calibri"/>
          <w:i/>
          <w:sz w:val="10"/>
          <w:szCs w:val="10"/>
        </w:rPr>
      </w:pPr>
    </w:p>
    <w:p w14:paraId="0F56C849" w14:textId="04180192" w:rsidR="00BF3CF9" w:rsidRPr="001E42A0" w:rsidRDefault="00BF3CF9" w:rsidP="00BF3CF9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SERIES DIRECTOR                                           </w:t>
      </w:r>
      <w:r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ab/>
        <w:t xml:space="preserve">             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</w:t>
      </w:r>
      <w:r>
        <w:rPr>
          <w:rFonts w:ascii="Calibri" w:hAnsi="Calibri"/>
        </w:rPr>
        <w:t>72 FILMS</w:t>
      </w:r>
    </w:p>
    <w:p w14:paraId="0F4E5A16" w14:textId="0E519AFE" w:rsidR="00BF3CF9" w:rsidRPr="001E42A0" w:rsidRDefault="00BF3CF9" w:rsidP="00BF3CF9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</w:t>
      </w:r>
      <w:r>
        <w:rPr>
          <w:rFonts w:ascii="Calibri" w:hAnsi="Calibri"/>
          <w:lang w:val="pt-BR"/>
        </w:rPr>
        <w:t>Reggie in China” 3</w:t>
      </w:r>
      <w:r w:rsidRPr="001E42A0">
        <w:rPr>
          <w:rFonts w:ascii="Calibri" w:hAnsi="Calibri"/>
          <w:lang w:val="pt-BR"/>
        </w:rPr>
        <w:t xml:space="preserve"> x 60 min. </w:t>
      </w:r>
      <w:r>
        <w:rPr>
          <w:rFonts w:ascii="Calibri" w:hAnsi="Calibri"/>
        </w:rPr>
        <w:t>Reggie Yates is exploring mellen</w:t>
      </w:r>
      <w:r w:rsidR="005875E7">
        <w:rPr>
          <w:rFonts w:ascii="Calibri" w:hAnsi="Calibri"/>
        </w:rPr>
        <w:t>n</w:t>
      </w:r>
      <w:r>
        <w:rPr>
          <w:rFonts w:ascii="Calibri" w:hAnsi="Calibri"/>
        </w:rPr>
        <w:t xml:space="preserve">ial China to see how the young generation is changing the shape of the world. </w:t>
      </w:r>
    </w:p>
    <w:p w14:paraId="4BE2AEFF" w14:textId="477046DA" w:rsidR="00BF3CF9" w:rsidRPr="001E42A0" w:rsidRDefault="00BF3CF9" w:rsidP="00BF3CF9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Managed small team to gain access, set up</w:t>
      </w:r>
      <w:r w:rsidR="00FE77E5">
        <w:rPr>
          <w:rFonts w:ascii="Calibri" w:hAnsi="Calibri"/>
          <w:sz w:val="22"/>
        </w:rPr>
        <w:t xml:space="preserve"> &amp; </w:t>
      </w:r>
      <w:r>
        <w:rPr>
          <w:rFonts w:ascii="Calibri" w:hAnsi="Calibri"/>
          <w:sz w:val="22"/>
        </w:rPr>
        <w:t xml:space="preserve">shoot </w:t>
      </w:r>
      <w:r w:rsidR="00FE77E5">
        <w:rPr>
          <w:rFonts w:ascii="Calibri" w:hAnsi="Calibri"/>
          <w:sz w:val="22"/>
        </w:rPr>
        <w:t xml:space="preserve">/ </w:t>
      </w:r>
      <w:r>
        <w:rPr>
          <w:rFonts w:ascii="Calibri" w:hAnsi="Calibri"/>
          <w:sz w:val="22"/>
        </w:rPr>
        <w:t>direct 2 of 3</w:t>
      </w:r>
      <w:r w:rsidRPr="001E42A0">
        <w:rPr>
          <w:rFonts w:ascii="Calibri" w:hAnsi="Calibri"/>
          <w:sz w:val="22"/>
        </w:rPr>
        <w:t xml:space="preserve"> films in </w:t>
      </w:r>
      <w:r>
        <w:rPr>
          <w:rFonts w:ascii="Calibri" w:hAnsi="Calibri"/>
          <w:sz w:val="22"/>
        </w:rPr>
        <w:t>Shenzen and Shanghai</w:t>
      </w:r>
    </w:p>
    <w:p w14:paraId="52603E88" w14:textId="77777777" w:rsidR="00BF3CF9" w:rsidRPr="001E42A0" w:rsidRDefault="00BF3CF9" w:rsidP="00BF3CF9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Defined the tone of the series in look and style </w:t>
      </w:r>
    </w:p>
    <w:p w14:paraId="514BD5B3" w14:textId="4FAD84B3" w:rsidR="00BF3CF9" w:rsidRPr="001E42A0" w:rsidRDefault="00BF3CF9" w:rsidP="00BF3CF9">
      <w:pPr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Pr="001E42A0">
        <w:rPr>
          <w:rFonts w:ascii="Calibri" w:hAnsi="Calibri"/>
          <w:sz w:val="22"/>
        </w:rPr>
        <w:t xml:space="preserve">dit </w:t>
      </w:r>
      <w:r>
        <w:rPr>
          <w:rFonts w:ascii="Calibri" w:hAnsi="Calibri"/>
          <w:sz w:val="22"/>
        </w:rPr>
        <w:t xml:space="preserve">produced Shangahi Film </w:t>
      </w:r>
    </w:p>
    <w:p w14:paraId="65521C40" w14:textId="78F48B1A" w:rsidR="00BF3CF9" w:rsidRPr="001E42A0" w:rsidRDefault="00BF3CF9" w:rsidP="00BF3CF9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>
        <w:rPr>
          <w:rFonts w:ascii="Calibri" w:hAnsi="Calibri"/>
        </w:rPr>
        <w:t xml:space="preserve">TX: BBC2, </w:t>
      </w:r>
      <w:r w:rsidR="00FE77E5">
        <w:rPr>
          <w:rFonts w:ascii="Calibri" w:hAnsi="Calibri"/>
        </w:rPr>
        <w:t>September</w:t>
      </w:r>
      <w:r>
        <w:rPr>
          <w:rFonts w:ascii="Calibri" w:hAnsi="Calibri"/>
        </w:rPr>
        <w:t xml:space="preserve"> ’19</w:t>
      </w:r>
    </w:p>
    <w:p w14:paraId="5AEFC12F" w14:textId="77777777" w:rsidR="00BF3CF9" w:rsidRPr="001E42A0" w:rsidRDefault="00BF3CF9" w:rsidP="00BF3CF9">
      <w:pPr>
        <w:pStyle w:val="Heading1"/>
        <w:rPr>
          <w:rFonts w:ascii="Calibri" w:hAnsi="Calibri"/>
          <w:i/>
          <w:sz w:val="10"/>
          <w:szCs w:val="10"/>
        </w:rPr>
      </w:pPr>
    </w:p>
    <w:p w14:paraId="4CEEAE10" w14:textId="32BAA987" w:rsidR="00BF3CF9" w:rsidRPr="001E42A0" w:rsidRDefault="002C5B44" w:rsidP="00BF3CF9">
      <w:pPr>
        <w:pStyle w:val="Heading1"/>
        <w:ind w:left="6521" w:hanging="6521"/>
        <w:rPr>
          <w:rFonts w:ascii="Calibri" w:hAnsi="Calibri"/>
        </w:rPr>
      </w:pPr>
      <w:r>
        <w:rPr>
          <w:rFonts w:ascii="Calibri" w:hAnsi="Calibri"/>
          <w:i/>
        </w:rPr>
        <w:t xml:space="preserve">PRODUCER </w:t>
      </w:r>
      <w:r w:rsidR="00BF3CF9" w:rsidRPr="001E42A0">
        <w:rPr>
          <w:rFonts w:ascii="Calibri" w:hAnsi="Calibri"/>
          <w:i/>
        </w:rPr>
        <w:t xml:space="preserve">DIRECTOR                                           </w:t>
      </w:r>
      <w:r w:rsidR="00BF3CF9">
        <w:rPr>
          <w:rFonts w:ascii="Calibri" w:hAnsi="Calibri"/>
          <w:i/>
        </w:rPr>
        <w:t xml:space="preserve">    </w:t>
      </w:r>
      <w:r w:rsidR="00BF3CF9">
        <w:rPr>
          <w:rFonts w:ascii="Calibri" w:hAnsi="Calibri"/>
          <w:i/>
        </w:rPr>
        <w:tab/>
        <w:t xml:space="preserve">              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EXPECTATION TV </w:t>
      </w:r>
    </w:p>
    <w:p w14:paraId="7B987460" w14:textId="5CA50C16" w:rsidR="00BF3CF9" w:rsidRPr="001E42A0" w:rsidRDefault="00BF3CF9" w:rsidP="00BF3CF9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</w:t>
      </w:r>
      <w:r w:rsidR="002C5B44">
        <w:rPr>
          <w:rFonts w:ascii="Calibri" w:hAnsi="Calibri"/>
          <w:lang w:val="pt-BR"/>
        </w:rPr>
        <w:t>Ed Balls</w:t>
      </w:r>
      <w:r w:rsidRPr="001E42A0">
        <w:rPr>
          <w:rFonts w:ascii="Calibri" w:hAnsi="Calibri"/>
          <w:lang w:val="pt-BR"/>
        </w:rPr>
        <w:t xml:space="preserve">: </w:t>
      </w:r>
      <w:r w:rsidR="002C5B44">
        <w:rPr>
          <w:rFonts w:ascii="Calibri" w:hAnsi="Calibri"/>
          <w:lang w:val="pt-BR"/>
        </w:rPr>
        <w:t>Trump land</w:t>
      </w:r>
      <w:r>
        <w:rPr>
          <w:rFonts w:ascii="Calibri" w:hAnsi="Calibri"/>
          <w:lang w:val="pt-BR"/>
        </w:rPr>
        <w:t>” 3</w:t>
      </w:r>
      <w:r w:rsidRPr="001E42A0">
        <w:rPr>
          <w:rFonts w:ascii="Calibri" w:hAnsi="Calibri"/>
          <w:lang w:val="pt-BR"/>
        </w:rPr>
        <w:t xml:space="preserve"> x 60 min. </w:t>
      </w:r>
      <w:r w:rsidR="002C5B44">
        <w:rPr>
          <w:rFonts w:ascii="Calibri" w:hAnsi="Calibri"/>
        </w:rPr>
        <w:t>Ed Balls</w:t>
      </w:r>
      <w:r w:rsidR="004345EC">
        <w:rPr>
          <w:rFonts w:ascii="Calibri" w:hAnsi="Calibri"/>
        </w:rPr>
        <w:t xml:space="preserve"> travels the Southern states of America to see why normal people voted for Donald Trump. </w:t>
      </w:r>
    </w:p>
    <w:p w14:paraId="22B57B8A" w14:textId="77777777" w:rsidR="00BF3CF9" w:rsidRPr="001E42A0" w:rsidRDefault="00BF3CF9" w:rsidP="00BF3CF9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Managed small team to gain access, set up</w:t>
      </w:r>
      <w:r>
        <w:rPr>
          <w:rFonts w:ascii="Calibri" w:hAnsi="Calibri"/>
          <w:sz w:val="22"/>
        </w:rPr>
        <w:t>, shoot and directed all 3</w:t>
      </w:r>
      <w:r w:rsidRPr="001E42A0">
        <w:rPr>
          <w:rFonts w:ascii="Calibri" w:hAnsi="Calibri"/>
          <w:sz w:val="22"/>
        </w:rPr>
        <w:t xml:space="preserve"> films in </w:t>
      </w:r>
      <w:r>
        <w:rPr>
          <w:rFonts w:ascii="Calibri" w:hAnsi="Calibri"/>
          <w:sz w:val="22"/>
        </w:rPr>
        <w:t xml:space="preserve">Iraq, </w:t>
      </w:r>
      <w:r w:rsidRPr="001E42A0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S and Ghana</w:t>
      </w:r>
    </w:p>
    <w:p w14:paraId="27512FEE" w14:textId="77777777" w:rsidR="00BF3CF9" w:rsidRPr="001E42A0" w:rsidRDefault="00BF3CF9" w:rsidP="00BF3CF9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Defined the tone of the series in look and style </w:t>
      </w:r>
    </w:p>
    <w:p w14:paraId="70A88C48" w14:textId="69336E34" w:rsidR="00BF3CF9" w:rsidRPr="001E42A0" w:rsidRDefault="00BF3CF9" w:rsidP="00BF3CF9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Managed edit and BBC commissi</w:t>
      </w:r>
      <w:r w:rsidR="005875E7">
        <w:rPr>
          <w:rFonts w:ascii="Calibri" w:hAnsi="Calibri"/>
          <w:sz w:val="22"/>
        </w:rPr>
        <w:t>o</w:t>
      </w:r>
      <w:r w:rsidRPr="001E42A0">
        <w:rPr>
          <w:rFonts w:ascii="Calibri" w:hAnsi="Calibri"/>
          <w:sz w:val="22"/>
        </w:rPr>
        <w:t xml:space="preserve">ner expectations </w:t>
      </w:r>
    </w:p>
    <w:p w14:paraId="0D1AA9A9" w14:textId="228E0F4D" w:rsidR="00BF3CF9" w:rsidRPr="001E42A0" w:rsidRDefault="002C5B44" w:rsidP="00BF3CF9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>
        <w:rPr>
          <w:rFonts w:ascii="Calibri" w:hAnsi="Calibri"/>
        </w:rPr>
        <w:t>TX: BBC2</w:t>
      </w:r>
      <w:r w:rsidR="00BF3CF9">
        <w:rPr>
          <w:rFonts w:ascii="Calibri" w:hAnsi="Calibri"/>
        </w:rPr>
        <w:t xml:space="preserve">, </w:t>
      </w:r>
      <w:r>
        <w:rPr>
          <w:rFonts w:ascii="Calibri" w:hAnsi="Calibri"/>
        </w:rPr>
        <w:t>June ’18</w:t>
      </w:r>
    </w:p>
    <w:p w14:paraId="2B542A2B" w14:textId="77777777" w:rsidR="00BF3CF9" w:rsidRPr="001E42A0" w:rsidRDefault="00BF3CF9" w:rsidP="00BF3CF9">
      <w:pPr>
        <w:pStyle w:val="Heading1"/>
        <w:rPr>
          <w:rFonts w:ascii="Calibri" w:hAnsi="Calibri"/>
          <w:i/>
          <w:sz w:val="10"/>
          <w:szCs w:val="10"/>
        </w:rPr>
      </w:pPr>
    </w:p>
    <w:p w14:paraId="53C49A7C" w14:textId="088D8F7A" w:rsidR="002C5B44" w:rsidRPr="001E42A0" w:rsidRDefault="002C5B44" w:rsidP="002C5B44">
      <w:pPr>
        <w:pStyle w:val="Heading1"/>
        <w:ind w:left="6521" w:hanging="6521"/>
        <w:rPr>
          <w:rFonts w:ascii="Calibri" w:hAnsi="Calibri"/>
        </w:rPr>
      </w:pPr>
      <w:r>
        <w:rPr>
          <w:rFonts w:ascii="Calibri" w:hAnsi="Calibri"/>
          <w:i/>
        </w:rPr>
        <w:t xml:space="preserve">INBED </w:t>
      </w:r>
      <w:r w:rsidRPr="001E42A0">
        <w:rPr>
          <w:rFonts w:ascii="Calibri" w:hAnsi="Calibri"/>
          <w:i/>
        </w:rPr>
        <w:t xml:space="preserve">DIRECTOR                                           </w:t>
      </w:r>
      <w:r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ab/>
        <w:t xml:space="preserve">              </w:t>
      </w:r>
      <w:r w:rsidR="001B2380">
        <w:rPr>
          <w:rFonts w:ascii="Calibri" w:hAnsi="Calibri"/>
          <w:i/>
        </w:rPr>
        <w:t xml:space="preserve">         </w:t>
      </w:r>
      <w:r w:rsidR="001B2380">
        <w:rPr>
          <w:rFonts w:ascii="Calibri" w:hAnsi="Calibri"/>
        </w:rPr>
        <w:t>SHINE TELEVISION</w:t>
      </w:r>
    </w:p>
    <w:p w14:paraId="386774AB" w14:textId="1F223C19" w:rsidR="002C5B44" w:rsidRPr="001E42A0" w:rsidRDefault="002C5B44" w:rsidP="002C5B44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</w:t>
      </w:r>
      <w:r>
        <w:rPr>
          <w:rFonts w:ascii="Calibri" w:hAnsi="Calibri"/>
          <w:lang w:val="pt-BR"/>
        </w:rPr>
        <w:t>Bear Grylls</w:t>
      </w:r>
      <w:r w:rsidRPr="001E42A0">
        <w:rPr>
          <w:rFonts w:ascii="Calibri" w:hAnsi="Calibri"/>
          <w:lang w:val="pt-BR"/>
        </w:rPr>
        <w:t xml:space="preserve">: </w:t>
      </w:r>
      <w:r>
        <w:rPr>
          <w:rFonts w:ascii="Calibri" w:hAnsi="Calibri"/>
          <w:lang w:val="pt-BR"/>
        </w:rPr>
        <w:t>The Island” 6</w:t>
      </w:r>
      <w:r w:rsidRPr="001E42A0">
        <w:rPr>
          <w:rFonts w:ascii="Calibri" w:hAnsi="Calibri"/>
          <w:lang w:val="pt-BR"/>
        </w:rPr>
        <w:t xml:space="preserve"> x 60 min. </w:t>
      </w:r>
      <w:r w:rsidR="004345EC">
        <w:rPr>
          <w:rFonts w:ascii="Calibri" w:hAnsi="Calibri"/>
          <w:lang w:val="pt-BR"/>
        </w:rPr>
        <w:t xml:space="preserve">14 people stranded on a desert island left to fend for themselves. </w:t>
      </w:r>
    </w:p>
    <w:p w14:paraId="73F393FE" w14:textId="1AD5387F" w:rsidR="002C5B44" w:rsidRDefault="001B2380" w:rsidP="002C5B44">
      <w:pPr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5 weeks on the Panamanian </w:t>
      </w:r>
      <w:r w:rsidR="00CC7A22">
        <w:rPr>
          <w:rFonts w:ascii="Calibri" w:hAnsi="Calibri"/>
          <w:sz w:val="22"/>
        </w:rPr>
        <w:t>island</w:t>
      </w:r>
      <w:r w:rsidR="003844E9">
        <w:rPr>
          <w:rFonts w:ascii="Calibri" w:hAnsi="Calibri"/>
          <w:sz w:val="22"/>
        </w:rPr>
        <w:t xml:space="preserve"> as inbed PD</w:t>
      </w:r>
    </w:p>
    <w:p w14:paraId="00E5308A" w14:textId="662152E3" w:rsidR="003844E9" w:rsidRPr="001E42A0" w:rsidRDefault="003844E9" w:rsidP="002C5B44">
      <w:pPr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Living with and filming contributors on next to no food</w:t>
      </w:r>
    </w:p>
    <w:p w14:paraId="7076B64E" w14:textId="70AFD1AA" w:rsidR="002C5B44" w:rsidRPr="001E42A0" w:rsidRDefault="002C5B44" w:rsidP="002C5B44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>
        <w:rPr>
          <w:rFonts w:ascii="Calibri" w:hAnsi="Calibri"/>
        </w:rPr>
        <w:t>TX: C4, May ’18</w:t>
      </w:r>
    </w:p>
    <w:p w14:paraId="57456778" w14:textId="77777777" w:rsidR="002C5B44" w:rsidRPr="001E42A0" w:rsidRDefault="002C5B44" w:rsidP="002C5B44">
      <w:pPr>
        <w:pStyle w:val="Heading1"/>
        <w:rPr>
          <w:rFonts w:ascii="Calibri" w:hAnsi="Calibri"/>
          <w:i/>
          <w:sz w:val="10"/>
          <w:szCs w:val="10"/>
        </w:rPr>
      </w:pPr>
    </w:p>
    <w:p w14:paraId="4F4D2BC7" w14:textId="3DE34E38" w:rsidR="00DA583B" w:rsidRPr="001E42A0" w:rsidRDefault="00DA583B" w:rsidP="00DA583B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SERIES DIRECTOR                                           </w:t>
      </w:r>
      <w:r w:rsidR="006E727C">
        <w:rPr>
          <w:rFonts w:ascii="Calibri" w:hAnsi="Calibri"/>
          <w:i/>
        </w:rPr>
        <w:t xml:space="preserve">    </w:t>
      </w:r>
      <w:r w:rsidR="006E727C">
        <w:rPr>
          <w:rFonts w:ascii="Calibri" w:hAnsi="Calibri"/>
          <w:i/>
        </w:rPr>
        <w:tab/>
        <w:t xml:space="preserve">    </w:t>
      </w:r>
      <w:r>
        <w:rPr>
          <w:rFonts w:ascii="Calibri" w:hAnsi="Calibri"/>
          <w:i/>
        </w:rPr>
        <w:t xml:space="preserve">          </w:t>
      </w:r>
      <w:r w:rsidR="006E727C">
        <w:rPr>
          <w:rFonts w:ascii="Calibri" w:hAnsi="Calibri"/>
        </w:rPr>
        <w:t>FLICKER PRODUCTIONS</w:t>
      </w:r>
    </w:p>
    <w:p w14:paraId="5E9544FD" w14:textId="7517AE0F" w:rsidR="00DA583B" w:rsidRPr="001E42A0" w:rsidRDefault="00DA583B" w:rsidP="00DA583B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“Reggie Yates: The Ins</w:t>
      </w:r>
      <w:r w:rsidR="005875E7">
        <w:rPr>
          <w:rFonts w:ascii="Calibri" w:hAnsi="Calibri"/>
          <w:lang w:val="pt-BR"/>
        </w:rPr>
        <w:t>i</w:t>
      </w:r>
      <w:r w:rsidRPr="001E42A0">
        <w:rPr>
          <w:rFonts w:ascii="Calibri" w:hAnsi="Calibri"/>
          <w:lang w:val="pt-BR"/>
        </w:rPr>
        <w:t>der</w:t>
      </w:r>
      <w:r>
        <w:rPr>
          <w:rFonts w:ascii="Calibri" w:hAnsi="Calibri"/>
          <w:lang w:val="pt-BR"/>
        </w:rPr>
        <w:t>” 3</w:t>
      </w:r>
      <w:r w:rsidRPr="001E42A0">
        <w:rPr>
          <w:rFonts w:ascii="Calibri" w:hAnsi="Calibri"/>
          <w:lang w:val="pt-BR"/>
        </w:rPr>
        <w:t xml:space="preserve"> x 60 min. </w:t>
      </w:r>
      <w:r w:rsidRPr="001E42A0">
        <w:rPr>
          <w:rFonts w:ascii="Calibri" w:hAnsi="Calibri"/>
        </w:rPr>
        <w:t xml:space="preserve">Reggie Yates embarks on the toughest weeks of his life, </w:t>
      </w:r>
      <w:r>
        <w:rPr>
          <w:rFonts w:ascii="Calibri" w:hAnsi="Calibri"/>
        </w:rPr>
        <w:t xml:space="preserve">experiencing life from within by living in a refugee camp in Iraq for a week, before looking at the prison system in the US by working as a prison officer and </w:t>
      </w:r>
      <w:r w:rsidR="006E727C">
        <w:rPr>
          <w:rFonts w:ascii="Calibri" w:hAnsi="Calibri"/>
        </w:rPr>
        <w:t>the largest e-waste dump in the world in Ghana</w:t>
      </w:r>
      <w:r>
        <w:rPr>
          <w:rFonts w:ascii="Calibri" w:hAnsi="Calibri"/>
        </w:rPr>
        <w:t xml:space="preserve">. </w:t>
      </w:r>
    </w:p>
    <w:p w14:paraId="1F8473A1" w14:textId="0FD8C765" w:rsidR="00DA583B" w:rsidRPr="001E42A0" w:rsidRDefault="00DA583B" w:rsidP="00DA583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Managed small team to gain access, set up</w:t>
      </w:r>
      <w:r>
        <w:rPr>
          <w:rFonts w:ascii="Calibri" w:hAnsi="Calibri"/>
          <w:sz w:val="22"/>
        </w:rPr>
        <w:t>, shoot and directed all 3</w:t>
      </w:r>
      <w:r w:rsidRPr="001E42A0">
        <w:rPr>
          <w:rFonts w:ascii="Calibri" w:hAnsi="Calibri"/>
          <w:sz w:val="22"/>
        </w:rPr>
        <w:t xml:space="preserve"> films in </w:t>
      </w:r>
      <w:r w:rsidR="006E727C">
        <w:rPr>
          <w:rFonts w:ascii="Calibri" w:hAnsi="Calibri"/>
          <w:sz w:val="22"/>
        </w:rPr>
        <w:t>Iraq,</w:t>
      </w:r>
      <w:r>
        <w:rPr>
          <w:rFonts w:ascii="Calibri" w:hAnsi="Calibri"/>
          <w:sz w:val="22"/>
        </w:rPr>
        <w:t xml:space="preserve"> </w:t>
      </w:r>
      <w:r w:rsidRPr="001E42A0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S </w:t>
      </w:r>
      <w:r w:rsidR="006E727C">
        <w:rPr>
          <w:rFonts w:ascii="Calibri" w:hAnsi="Calibri"/>
          <w:sz w:val="22"/>
        </w:rPr>
        <w:t>and Ghana</w:t>
      </w:r>
    </w:p>
    <w:p w14:paraId="3754B989" w14:textId="77777777" w:rsidR="00DA583B" w:rsidRPr="001E42A0" w:rsidRDefault="00DA583B" w:rsidP="00DA583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lastRenderedPageBreak/>
        <w:t xml:space="preserve">Defined the tone of the series in look and style </w:t>
      </w:r>
    </w:p>
    <w:p w14:paraId="485E92A3" w14:textId="419675EC" w:rsidR="00DA583B" w:rsidRPr="00967B2F" w:rsidRDefault="00DA583B" w:rsidP="00967B2F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Managed edit and BBC </w:t>
      </w:r>
      <w:r w:rsidR="00967B2F" w:rsidRPr="001E42A0">
        <w:rPr>
          <w:rFonts w:ascii="Calibri" w:hAnsi="Calibri"/>
          <w:sz w:val="22"/>
        </w:rPr>
        <w:t>commissi</w:t>
      </w:r>
      <w:r w:rsidR="00967B2F">
        <w:rPr>
          <w:rFonts w:ascii="Calibri" w:hAnsi="Calibri"/>
          <w:sz w:val="22"/>
        </w:rPr>
        <w:t>o</w:t>
      </w:r>
      <w:r w:rsidR="00967B2F" w:rsidRPr="001E42A0">
        <w:rPr>
          <w:rFonts w:ascii="Calibri" w:hAnsi="Calibri"/>
          <w:sz w:val="22"/>
        </w:rPr>
        <w:t xml:space="preserve">ner expectations </w:t>
      </w:r>
    </w:p>
    <w:p w14:paraId="6F2C5732" w14:textId="79FDB3CA" w:rsidR="00DA583B" w:rsidRPr="001E42A0" w:rsidRDefault="00DA583B" w:rsidP="00DA583B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>
        <w:rPr>
          <w:rFonts w:ascii="Calibri" w:hAnsi="Calibri"/>
        </w:rPr>
        <w:t xml:space="preserve">TX: BBC3, </w:t>
      </w:r>
      <w:r w:rsidR="006E727C">
        <w:rPr>
          <w:rFonts w:ascii="Calibri" w:hAnsi="Calibri"/>
        </w:rPr>
        <w:t>August</w:t>
      </w:r>
      <w:r>
        <w:rPr>
          <w:rFonts w:ascii="Calibri" w:hAnsi="Calibri"/>
        </w:rPr>
        <w:t xml:space="preserve"> ’17</w:t>
      </w:r>
    </w:p>
    <w:p w14:paraId="131A0D28" w14:textId="77777777" w:rsidR="00DA583B" w:rsidRPr="001E42A0" w:rsidRDefault="00DA583B" w:rsidP="00DA583B">
      <w:pPr>
        <w:rPr>
          <w:rFonts w:ascii="Calibri" w:hAnsi="Calibri"/>
          <w:sz w:val="6"/>
        </w:rPr>
      </w:pPr>
    </w:p>
    <w:p w14:paraId="305D7F4F" w14:textId="5386DA1C" w:rsidR="005E0A88" w:rsidRPr="001E42A0" w:rsidRDefault="005E0A88" w:rsidP="005E0A88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DIRECTOR                              </w:t>
      </w:r>
      <w:r w:rsidR="005B4CDA" w:rsidRPr="001E42A0">
        <w:rPr>
          <w:rFonts w:ascii="Calibri" w:hAnsi="Calibri"/>
          <w:i/>
        </w:rPr>
        <w:t xml:space="preserve">                 </w:t>
      </w:r>
      <w:r w:rsidR="005B4CDA"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ab/>
        <w:t xml:space="preserve">       </w:t>
      </w:r>
      <w:r w:rsidR="005B4CDA" w:rsidRPr="001E42A0">
        <w:rPr>
          <w:rFonts w:ascii="Calibri" w:hAnsi="Calibri"/>
        </w:rPr>
        <w:t>LOVE PRODUCTIONS</w:t>
      </w:r>
    </w:p>
    <w:p w14:paraId="0DE9C30F" w14:textId="1EC98D43" w:rsidR="005E0A88" w:rsidRPr="001E42A0" w:rsidRDefault="005E0A88" w:rsidP="005E0A88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“Bake Off: Creme de la Creme” 6 x 60 min. </w:t>
      </w:r>
      <w:r w:rsidRPr="001E42A0">
        <w:rPr>
          <w:rFonts w:ascii="Calibri" w:hAnsi="Calibri"/>
        </w:rPr>
        <w:t>Britain’s best patis</w:t>
      </w:r>
      <w:r w:rsidR="00967B2F">
        <w:rPr>
          <w:rFonts w:ascii="Calibri" w:hAnsi="Calibri"/>
        </w:rPr>
        <w:t>s</w:t>
      </w:r>
      <w:r w:rsidRPr="001E42A0">
        <w:rPr>
          <w:rFonts w:ascii="Calibri" w:hAnsi="Calibri"/>
        </w:rPr>
        <w:t xml:space="preserve">erie bakers come head to head to find who sits top of the cake. </w:t>
      </w:r>
    </w:p>
    <w:p w14:paraId="250B8648" w14:textId="5FCA4850" w:rsidR="005E0A88" w:rsidRPr="001E42A0" w:rsidRDefault="005E0A88" w:rsidP="005E0A88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Shooting all the backstories </w:t>
      </w:r>
    </w:p>
    <w:p w14:paraId="5FC33B64" w14:textId="4C205608" w:rsidR="005E0A88" w:rsidRPr="001E42A0" w:rsidRDefault="005E0A88" w:rsidP="005E0A88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Directing crew and contributors around the country</w:t>
      </w:r>
    </w:p>
    <w:p w14:paraId="462B40B0" w14:textId="00964434" w:rsidR="005E0A88" w:rsidRPr="001E42A0" w:rsidRDefault="005E0A88" w:rsidP="005E0A88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 xml:space="preserve">TX: BBC3, </w:t>
      </w:r>
      <w:r w:rsidR="006E727C">
        <w:rPr>
          <w:rFonts w:ascii="Calibri" w:hAnsi="Calibri"/>
        </w:rPr>
        <w:t>April ’17</w:t>
      </w:r>
    </w:p>
    <w:p w14:paraId="045D7330" w14:textId="77777777" w:rsidR="005E0A88" w:rsidRPr="001E42A0" w:rsidRDefault="005E0A88" w:rsidP="005E0A88">
      <w:pPr>
        <w:rPr>
          <w:rFonts w:ascii="Calibri" w:hAnsi="Calibri"/>
          <w:sz w:val="6"/>
        </w:rPr>
      </w:pPr>
    </w:p>
    <w:p w14:paraId="49027C1D" w14:textId="0539315E" w:rsidR="00C63BD6" w:rsidRPr="001E42A0" w:rsidRDefault="00C63BD6" w:rsidP="00C63BD6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     </w:t>
      </w:r>
      <w:r w:rsidR="001E42A0">
        <w:rPr>
          <w:rFonts w:ascii="Calibri" w:hAnsi="Calibri"/>
          <w:i/>
        </w:rPr>
        <w:t xml:space="preserve">      </w:t>
      </w:r>
      <w:r w:rsidRPr="001E42A0">
        <w:rPr>
          <w:rFonts w:ascii="Calibri" w:hAnsi="Calibri"/>
          <w:i/>
        </w:rPr>
        <w:t xml:space="preserve"> </w:t>
      </w:r>
      <w:r w:rsidRPr="001E42A0">
        <w:rPr>
          <w:rFonts w:ascii="Calibri" w:hAnsi="Calibri"/>
        </w:rPr>
        <w:t>SUNDOG</w:t>
      </w:r>
    </w:p>
    <w:p w14:paraId="7F604A82" w14:textId="574CCB1A" w:rsidR="00C63BD6" w:rsidRPr="001E42A0" w:rsidRDefault="00C63BD6" w:rsidP="00C63BD6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“Reggie Yates: </w:t>
      </w:r>
      <w:r w:rsidR="00566460">
        <w:rPr>
          <w:rFonts w:ascii="Calibri" w:hAnsi="Calibri"/>
          <w:lang w:val="pt-BR"/>
        </w:rPr>
        <w:t xml:space="preserve">Hidden </w:t>
      </w:r>
      <w:r w:rsidRPr="001E42A0">
        <w:rPr>
          <w:rFonts w:ascii="Calibri" w:hAnsi="Calibri"/>
          <w:lang w:val="pt-BR"/>
        </w:rPr>
        <w:t xml:space="preserve">Australia” 1 (of 2) x 60 min. </w:t>
      </w:r>
      <w:r w:rsidRPr="001E42A0">
        <w:rPr>
          <w:rFonts w:ascii="Calibri" w:hAnsi="Calibri"/>
        </w:rPr>
        <w:t>Reggie Yates travels to Austr</w:t>
      </w:r>
      <w:r w:rsidR="00967B2F">
        <w:rPr>
          <w:rFonts w:ascii="Calibri" w:hAnsi="Calibri"/>
        </w:rPr>
        <w:t>a</w:t>
      </w:r>
      <w:r w:rsidRPr="001E42A0">
        <w:rPr>
          <w:rFonts w:ascii="Calibri" w:hAnsi="Calibri"/>
        </w:rPr>
        <w:t>lia to see how the impact of the crystal meth ep</w:t>
      </w:r>
      <w:r w:rsidR="00967B2F">
        <w:rPr>
          <w:rFonts w:ascii="Calibri" w:hAnsi="Calibri"/>
        </w:rPr>
        <w:t>i</w:t>
      </w:r>
      <w:r w:rsidRPr="001E42A0">
        <w:rPr>
          <w:rFonts w:ascii="Calibri" w:hAnsi="Calibri"/>
        </w:rPr>
        <w:t>d</w:t>
      </w:r>
      <w:r w:rsidR="00967B2F">
        <w:rPr>
          <w:rFonts w:ascii="Calibri" w:hAnsi="Calibri"/>
        </w:rPr>
        <w:t>e</w:t>
      </w:r>
      <w:r w:rsidRPr="001E42A0">
        <w:rPr>
          <w:rFonts w:ascii="Calibri" w:hAnsi="Calibri"/>
        </w:rPr>
        <w:t xml:space="preserve">cmic has affected young people in Melbourne. </w:t>
      </w:r>
    </w:p>
    <w:p w14:paraId="2C176599" w14:textId="306EF781" w:rsidR="00C63BD6" w:rsidRPr="001E42A0" w:rsidRDefault="00C63BD6" w:rsidP="00C63BD6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Producing, directing and shooting for 1 month on location. Main PD for first ep in series as Reggie looks at ice </w:t>
      </w:r>
      <w:r w:rsidR="00967B2F">
        <w:rPr>
          <w:rFonts w:ascii="Calibri" w:hAnsi="Calibri"/>
          <w:sz w:val="22"/>
        </w:rPr>
        <w:t>addiction</w:t>
      </w:r>
      <w:r w:rsidRPr="001E42A0">
        <w:rPr>
          <w:rFonts w:ascii="Calibri" w:hAnsi="Calibri"/>
          <w:sz w:val="22"/>
        </w:rPr>
        <w:t xml:space="preserve"> through young people in Melbourne. </w:t>
      </w:r>
    </w:p>
    <w:p w14:paraId="18A1688A" w14:textId="2C19E775" w:rsidR="00C63BD6" w:rsidRPr="001E42A0" w:rsidRDefault="00C63BD6" w:rsidP="00C63BD6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Setting theme and tone for series. </w:t>
      </w:r>
    </w:p>
    <w:p w14:paraId="04C824DB" w14:textId="6C7C667E" w:rsidR="00C63BD6" w:rsidRPr="001E42A0" w:rsidRDefault="00C63BD6" w:rsidP="00C63BD6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BBC3, Nov ’16</w:t>
      </w:r>
    </w:p>
    <w:p w14:paraId="0D3A8ABB" w14:textId="77777777" w:rsidR="00C63BD6" w:rsidRPr="001E42A0" w:rsidRDefault="00C63BD6" w:rsidP="00C63BD6">
      <w:pPr>
        <w:rPr>
          <w:rFonts w:ascii="Calibri" w:hAnsi="Calibri"/>
          <w:sz w:val="6"/>
        </w:rPr>
      </w:pPr>
    </w:p>
    <w:p w14:paraId="15B677C4" w14:textId="28C232EA" w:rsidR="00F0479C" w:rsidRPr="001E42A0" w:rsidRDefault="00F0479C" w:rsidP="00F0479C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SERIES DIRECTOR                                               </w:t>
      </w:r>
      <w:r w:rsidRPr="001E42A0">
        <w:rPr>
          <w:rFonts w:ascii="Calibri" w:hAnsi="Calibri"/>
          <w:i/>
        </w:rPr>
        <w:tab/>
        <w:t xml:space="preserve">                </w:t>
      </w:r>
      <w:r w:rsidR="002C5B44">
        <w:rPr>
          <w:rFonts w:ascii="Calibri" w:hAnsi="Calibri"/>
          <w:i/>
        </w:rPr>
        <w:t xml:space="preserve">  </w:t>
      </w:r>
      <w:r w:rsidR="002C5B44">
        <w:rPr>
          <w:rFonts w:ascii="Calibri" w:hAnsi="Calibri"/>
        </w:rPr>
        <w:t>FLICKER</w:t>
      </w:r>
      <w:r w:rsidR="002C5B44">
        <w:rPr>
          <w:rFonts w:ascii="Calibri" w:hAnsi="Calibri"/>
          <w:i/>
        </w:rPr>
        <w:t xml:space="preserve"> &amp; </w:t>
      </w:r>
      <w:r w:rsidRPr="001E42A0">
        <w:rPr>
          <w:rFonts w:ascii="Calibri" w:hAnsi="Calibri"/>
        </w:rPr>
        <w:t>KEO FILMS</w:t>
      </w:r>
    </w:p>
    <w:p w14:paraId="141D6390" w14:textId="78D133F0" w:rsidR="00F0479C" w:rsidRPr="001E42A0" w:rsidRDefault="00F0479C" w:rsidP="00F0479C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“Reggie Yates:</w:t>
      </w:r>
      <w:r w:rsidR="00D17092" w:rsidRPr="001E42A0">
        <w:rPr>
          <w:rFonts w:ascii="Calibri" w:hAnsi="Calibri"/>
          <w:lang w:val="pt-BR"/>
        </w:rPr>
        <w:t xml:space="preserve"> The Ins</w:t>
      </w:r>
      <w:r w:rsidR="00967B2F">
        <w:rPr>
          <w:rFonts w:ascii="Calibri" w:hAnsi="Calibri"/>
          <w:lang w:val="pt-BR"/>
        </w:rPr>
        <w:t>i</w:t>
      </w:r>
      <w:r w:rsidR="00D17092" w:rsidRPr="001E42A0">
        <w:rPr>
          <w:rFonts w:ascii="Calibri" w:hAnsi="Calibri"/>
          <w:lang w:val="pt-BR"/>
        </w:rPr>
        <w:t>der</w:t>
      </w:r>
      <w:r w:rsidRPr="001E42A0">
        <w:rPr>
          <w:rFonts w:ascii="Calibri" w:hAnsi="Calibri"/>
          <w:lang w:val="pt-BR"/>
        </w:rPr>
        <w:t xml:space="preserve">” 2 x </w:t>
      </w:r>
      <w:r w:rsidR="00D17092" w:rsidRPr="001E42A0">
        <w:rPr>
          <w:rFonts w:ascii="Calibri" w:hAnsi="Calibri"/>
          <w:lang w:val="pt-BR"/>
        </w:rPr>
        <w:t>60</w:t>
      </w:r>
      <w:r w:rsidRPr="001E42A0">
        <w:rPr>
          <w:rFonts w:ascii="Calibri" w:hAnsi="Calibri"/>
          <w:lang w:val="pt-BR"/>
        </w:rPr>
        <w:t xml:space="preserve"> min. </w:t>
      </w:r>
      <w:r w:rsidRPr="001E42A0">
        <w:rPr>
          <w:rFonts w:ascii="Calibri" w:hAnsi="Calibri"/>
        </w:rPr>
        <w:t xml:space="preserve">Reggie Yates embarks on the toughest weeks of his life, embedding with the Mexican Army in Acapulco and coming to terms with a week in a Texan jail examining mental health issues in the prison system. </w:t>
      </w:r>
    </w:p>
    <w:p w14:paraId="4681381F" w14:textId="7F0CDCD7" w:rsidR="00F0479C" w:rsidRPr="001E42A0" w:rsidRDefault="00F0479C" w:rsidP="00F0479C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Managed small team to gain access, set up shoot and directed 2 films in US &amp; Mexico </w:t>
      </w:r>
    </w:p>
    <w:p w14:paraId="6414F42F" w14:textId="5EF884A0" w:rsidR="00F0479C" w:rsidRPr="001E42A0" w:rsidRDefault="00F0479C" w:rsidP="00F0479C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Defined the tone of the series in look and style </w:t>
      </w:r>
    </w:p>
    <w:p w14:paraId="10E52B36" w14:textId="5FF978D9" w:rsidR="00F0479C" w:rsidRPr="001E42A0" w:rsidRDefault="00F0479C" w:rsidP="00F0479C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</w:t>
      </w:r>
      <w:r w:rsidR="00D17092" w:rsidRPr="001E42A0">
        <w:rPr>
          <w:rFonts w:ascii="Calibri" w:hAnsi="Calibri"/>
          <w:sz w:val="22"/>
        </w:rPr>
        <w:t>naged edit and BBC commiss</w:t>
      </w:r>
      <w:r w:rsidR="00967B2F">
        <w:rPr>
          <w:rFonts w:ascii="Calibri" w:hAnsi="Calibri"/>
          <w:sz w:val="22"/>
        </w:rPr>
        <w:t>io</w:t>
      </w:r>
      <w:r w:rsidR="00D17092" w:rsidRPr="001E42A0">
        <w:rPr>
          <w:rFonts w:ascii="Calibri" w:hAnsi="Calibri"/>
          <w:sz w:val="22"/>
        </w:rPr>
        <w:t>ner</w:t>
      </w:r>
      <w:r w:rsidRPr="001E42A0">
        <w:rPr>
          <w:rFonts w:ascii="Calibri" w:hAnsi="Calibri"/>
          <w:sz w:val="22"/>
        </w:rPr>
        <w:t xml:space="preserve"> expectations </w:t>
      </w:r>
    </w:p>
    <w:p w14:paraId="1070F7C6" w14:textId="002BFE25" w:rsidR="00F0479C" w:rsidRPr="001E42A0" w:rsidRDefault="00F0479C" w:rsidP="00F0479C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BBC3, May ’16</w:t>
      </w:r>
    </w:p>
    <w:p w14:paraId="2545D700" w14:textId="77777777" w:rsidR="00F0479C" w:rsidRPr="001E42A0" w:rsidRDefault="00F0479C" w:rsidP="00F0479C">
      <w:pPr>
        <w:rPr>
          <w:rFonts w:ascii="Calibri" w:hAnsi="Calibri"/>
          <w:sz w:val="6"/>
        </w:rPr>
      </w:pPr>
    </w:p>
    <w:p w14:paraId="14E394EE" w14:textId="52680BAA" w:rsidR="008C23FD" w:rsidRPr="001E42A0" w:rsidRDefault="008C23FD" w:rsidP="008C23FD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                   </w:t>
      </w:r>
      <w:r w:rsidR="001E42A0">
        <w:rPr>
          <w:rFonts w:ascii="Calibri" w:hAnsi="Calibri"/>
          <w:i/>
        </w:rPr>
        <w:t xml:space="preserve">       </w:t>
      </w:r>
      <w:r w:rsidRPr="001E42A0">
        <w:rPr>
          <w:rFonts w:ascii="Calibri" w:hAnsi="Calibri"/>
        </w:rPr>
        <w:t>RAW TV</w:t>
      </w:r>
    </w:p>
    <w:p w14:paraId="79D535CA" w14:textId="5DC27740" w:rsidR="008C23FD" w:rsidRPr="001E42A0" w:rsidRDefault="008C23FD" w:rsidP="008C23FD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“Free-Ride” 6 x 60 min. </w:t>
      </w:r>
      <w:r w:rsidRPr="001E42A0">
        <w:rPr>
          <w:rFonts w:ascii="Calibri" w:hAnsi="Calibri"/>
        </w:rPr>
        <w:t>Rob Greenfield and came</w:t>
      </w:r>
      <w:r w:rsidR="00967B2F">
        <w:rPr>
          <w:rFonts w:ascii="Calibri" w:hAnsi="Calibri"/>
        </w:rPr>
        <w:t>r</w:t>
      </w:r>
      <w:r w:rsidRPr="001E42A0">
        <w:rPr>
          <w:rFonts w:ascii="Calibri" w:hAnsi="Calibri"/>
        </w:rPr>
        <w:t xml:space="preserve">aman James Levelle attempt to travel across the South American continent with no money. </w:t>
      </w:r>
    </w:p>
    <w:p w14:paraId="037D8398" w14:textId="1D5C9161" w:rsidR="008C23FD" w:rsidRPr="001E42A0" w:rsidRDefault="008C23FD" w:rsidP="008C23FD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Lead PD on the ground for Eps 1-2 &amp; 5-6, setting the tone and directing the talent from afar </w:t>
      </w:r>
    </w:p>
    <w:p w14:paraId="2323540F" w14:textId="65F60B8E" w:rsidR="008C23FD" w:rsidRPr="001E42A0" w:rsidRDefault="008C23FD" w:rsidP="008C23FD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Sorting logistics of international travel with sec</w:t>
      </w:r>
      <w:r w:rsidR="00967B2F">
        <w:rPr>
          <w:rFonts w:ascii="Calibri" w:hAnsi="Calibri"/>
          <w:sz w:val="22"/>
        </w:rPr>
        <w:t xml:space="preserve">urity </w:t>
      </w:r>
      <w:r w:rsidRPr="001E42A0">
        <w:rPr>
          <w:rFonts w:ascii="Calibri" w:hAnsi="Calibri"/>
          <w:sz w:val="22"/>
        </w:rPr>
        <w:t xml:space="preserve">and fixers </w:t>
      </w:r>
    </w:p>
    <w:p w14:paraId="012DFF6B" w14:textId="2BE071B2" w:rsidR="008C23FD" w:rsidRPr="001E42A0" w:rsidRDefault="008C23FD" w:rsidP="008C23FD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Shooting beautiful GVs and watching rushes daily </w:t>
      </w:r>
    </w:p>
    <w:p w14:paraId="45AA287F" w14:textId="0098BBF1" w:rsidR="008C23FD" w:rsidRPr="001E42A0" w:rsidRDefault="008C23FD" w:rsidP="008C23FD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Edit </w:t>
      </w:r>
      <w:r w:rsidR="00566460">
        <w:rPr>
          <w:rFonts w:ascii="Calibri" w:hAnsi="Calibri"/>
          <w:sz w:val="22"/>
        </w:rPr>
        <w:t>episode</w:t>
      </w:r>
      <w:r w:rsidRPr="001E42A0">
        <w:rPr>
          <w:rFonts w:ascii="Calibri" w:hAnsi="Calibri"/>
          <w:sz w:val="22"/>
        </w:rPr>
        <w:t xml:space="preserve"> 5 </w:t>
      </w:r>
      <w:r w:rsidR="00BB6AD4">
        <w:rPr>
          <w:rFonts w:ascii="Calibri" w:hAnsi="Calibri"/>
          <w:sz w:val="22"/>
        </w:rPr>
        <w:t>with 6 week edit</w:t>
      </w:r>
      <w:r w:rsidRPr="001E42A0">
        <w:rPr>
          <w:rFonts w:ascii="Calibri" w:hAnsi="Calibri"/>
          <w:sz w:val="22"/>
        </w:rPr>
        <w:t xml:space="preserve">. </w:t>
      </w:r>
    </w:p>
    <w:p w14:paraId="5CAC4AE4" w14:textId="0FB9E533" w:rsidR="008C23FD" w:rsidRPr="001E42A0" w:rsidRDefault="008C23FD" w:rsidP="008C23FD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Discovery, May ’16</w:t>
      </w:r>
    </w:p>
    <w:p w14:paraId="58C1EE4F" w14:textId="77777777" w:rsidR="008C23FD" w:rsidRPr="001E42A0" w:rsidRDefault="008C23FD" w:rsidP="008C23FD">
      <w:pPr>
        <w:rPr>
          <w:rFonts w:ascii="Calibri" w:hAnsi="Calibri"/>
          <w:sz w:val="6"/>
        </w:rPr>
      </w:pPr>
    </w:p>
    <w:p w14:paraId="4953566E" w14:textId="7C945118" w:rsidR="00543D61" w:rsidRPr="001E42A0" w:rsidRDefault="00543D61" w:rsidP="00543D61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 xml:space="preserve">       </w:t>
      </w:r>
      <w:r w:rsidRPr="001E42A0">
        <w:rPr>
          <w:rFonts w:ascii="Calibri" w:hAnsi="Calibri"/>
        </w:rPr>
        <w:t>ROUGH CUT TV</w:t>
      </w:r>
    </w:p>
    <w:p w14:paraId="1D27A32A" w14:textId="1130AB75" w:rsidR="00543D61" w:rsidRPr="001E42A0" w:rsidRDefault="00543D61" w:rsidP="00543D61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</w:t>
      </w:r>
      <w:r w:rsidR="008C23FD" w:rsidRPr="001E42A0">
        <w:rPr>
          <w:rFonts w:ascii="Calibri" w:hAnsi="Calibri"/>
          <w:lang w:val="pt-BR"/>
        </w:rPr>
        <w:t xml:space="preserve">Churchill and Me” 1 x 60 </w:t>
      </w:r>
      <w:r w:rsidRPr="001E42A0">
        <w:rPr>
          <w:rFonts w:ascii="Calibri" w:hAnsi="Calibri"/>
          <w:lang w:val="pt-BR"/>
        </w:rPr>
        <w:t xml:space="preserve">min. </w:t>
      </w:r>
      <w:r w:rsidRPr="001E42A0">
        <w:rPr>
          <w:rFonts w:ascii="Calibri" w:hAnsi="Calibri"/>
        </w:rPr>
        <w:t>Hugh Dennis</w:t>
      </w:r>
      <w:r w:rsidR="00E739A7" w:rsidRPr="001E42A0">
        <w:rPr>
          <w:rFonts w:ascii="Calibri" w:hAnsi="Calibri"/>
        </w:rPr>
        <w:t xml:space="preserve"> takes a look </w:t>
      </w:r>
      <w:r w:rsidRPr="001E42A0">
        <w:rPr>
          <w:rFonts w:ascii="Calibri" w:hAnsi="Calibri"/>
        </w:rPr>
        <w:t xml:space="preserve">at the life and </w:t>
      </w:r>
      <w:r w:rsidR="00E739A7" w:rsidRPr="001E42A0">
        <w:rPr>
          <w:rFonts w:ascii="Calibri" w:hAnsi="Calibri"/>
        </w:rPr>
        <w:t xml:space="preserve">legacy </w:t>
      </w:r>
      <w:r w:rsidR="00F4652C" w:rsidRPr="001E42A0">
        <w:rPr>
          <w:rFonts w:ascii="Calibri" w:hAnsi="Calibri"/>
        </w:rPr>
        <w:t xml:space="preserve">of Winston Churchill. </w:t>
      </w:r>
    </w:p>
    <w:p w14:paraId="14AB36A3" w14:textId="6E43021D" w:rsidR="00543D61" w:rsidRPr="001E42A0" w:rsidRDefault="00543D61" w:rsidP="00543D61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Produci</w:t>
      </w:r>
      <w:r w:rsidR="00E739A7" w:rsidRPr="001E42A0">
        <w:rPr>
          <w:rFonts w:ascii="Calibri" w:hAnsi="Calibri"/>
          <w:sz w:val="22"/>
        </w:rPr>
        <w:t>ng, directing and shooting over 5 weeks</w:t>
      </w:r>
      <w:r w:rsidR="00F4652C" w:rsidRPr="001E42A0">
        <w:rPr>
          <w:rFonts w:ascii="Calibri" w:hAnsi="Calibri"/>
          <w:sz w:val="22"/>
        </w:rPr>
        <w:t xml:space="preserve"> around the country and Europe. </w:t>
      </w:r>
    </w:p>
    <w:p w14:paraId="075BBD6C" w14:textId="2B2638B4" w:rsidR="00543D61" w:rsidRPr="001E42A0" w:rsidRDefault="00543D61" w:rsidP="00543D61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Setting theme and </w:t>
      </w:r>
      <w:r w:rsidR="00F4652C" w:rsidRPr="001E42A0">
        <w:rPr>
          <w:rFonts w:ascii="Calibri" w:hAnsi="Calibri"/>
          <w:sz w:val="22"/>
        </w:rPr>
        <w:t xml:space="preserve">look </w:t>
      </w:r>
      <w:r w:rsidRPr="001E42A0">
        <w:rPr>
          <w:rFonts w:ascii="Calibri" w:hAnsi="Calibri"/>
          <w:sz w:val="22"/>
        </w:rPr>
        <w:t xml:space="preserve">for </w:t>
      </w:r>
      <w:r w:rsidR="00F4652C" w:rsidRPr="001E42A0">
        <w:rPr>
          <w:rFonts w:ascii="Calibri" w:hAnsi="Calibri"/>
          <w:sz w:val="22"/>
        </w:rPr>
        <w:t>film</w:t>
      </w:r>
      <w:r w:rsidRPr="001E42A0">
        <w:rPr>
          <w:rFonts w:ascii="Calibri" w:hAnsi="Calibri"/>
          <w:sz w:val="22"/>
        </w:rPr>
        <w:t>.</w:t>
      </w:r>
      <w:r w:rsidR="00800F79" w:rsidRPr="001E42A0">
        <w:rPr>
          <w:rFonts w:ascii="Calibri" w:hAnsi="Calibri"/>
          <w:sz w:val="22"/>
        </w:rPr>
        <w:t xml:space="preserve"> </w:t>
      </w:r>
      <w:r w:rsidRPr="001E42A0">
        <w:rPr>
          <w:rFonts w:ascii="Calibri" w:hAnsi="Calibri"/>
          <w:sz w:val="22"/>
        </w:rPr>
        <w:t xml:space="preserve"> </w:t>
      </w:r>
    </w:p>
    <w:p w14:paraId="657E802B" w14:textId="656B5EF3" w:rsidR="00543D61" w:rsidRPr="001E42A0" w:rsidRDefault="00543D61" w:rsidP="00543D61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 xml:space="preserve">TX: </w:t>
      </w:r>
      <w:r w:rsidR="009556CD" w:rsidRPr="001E42A0">
        <w:rPr>
          <w:rFonts w:ascii="Calibri" w:hAnsi="Calibri"/>
        </w:rPr>
        <w:t>Discovery</w:t>
      </w:r>
      <w:r w:rsidRPr="001E42A0">
        <w:rPr>
          <w:rFonts w:ascii="Calibri" w:hAnsi="Calibri"/>
        </w:rPr>
        <w:t xml:space="preserve">, </w:t>
      </w:r>
      <w:r w:rsidR="009556CD" w:rsidRPr="001E42A0">
        <w:rPr>
          <w:rFonts w:ascii="Calibri" w:hAnsi="Calibri"/>
        </w:rPr>
        <w:t>May</w:t>
      </w:r>
      <w:r w:rsidRPr="001E42A0">
        <w:rPr>
          <w:rFonts w:ascii="Calibri" w:hAnsi="Calibri"/>
        </w:rPr>
        <w:t xml:space="preserve"> ’15</w:t>
      </w:r>
    </w:p>
    <w:p w14:paraId="4107EAB5" w14:textId="77777777" w:rsidR="00543D61" w:rsidRPr="001E42A0" w:rsidRDefault="00543D61" w:rsidP="00543D61">
      <w:pPr>
        <w:rPr>
          <w:rFonts w:ascii="Calibri" w:hAnsi="Calibri"/>
          <w:sz w:val="6"/>
        </w:rPr>
      </w:pPr>
    </w:p>
    <w:p w14:paraId="71E1A378" w14:textId="60F80BD7" w:rsidR="00543D61" w:rsidRPr="001E42A0" w:rsidRDefault="00543D61" w:rsidP="00543D61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 xml:space="preserve">      </w:t>
      </w:r>
      <w:r w:rsidRPr="001E42A0">
        <w:rPr>
          <w:rFonts w:ascii="Calibri" w:hAnsi="Calibri"/>
        </w:rPr>
        <w:t>SUNDOG</w:t>
      </w:r>
    </w:p>
    <w:p w14:paraId="78491BF1" w14:textId="77777777" w:rsidR="00543D61" w:rsidRPr="001E42A0" w:rsidRDefault="00543D61" w:rsidP="00543D61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“Reggie Yates: Extreme Russia” 1 (of 3) x 60 min. </w:t>
      </w:r>
      <w:r w:rsidRPr="001E42A0">
        <w:rPr>
          <w:rFonts w:ascii="Calibri" w:hAnsi="Calibri"/>
        </w:rPr>
        <w:t xml:space="preserve">Reggie Yates travels to Russia to see how the gay community has been affected since the introdcution of the Anti Gay Propaganda Law. </w:t>
      </w:r>
    </w:p>
    <w:p w14:paraId="27C1D561" w14:textId="132E5AFC" w:rsidR="00543D61" w:rsidRPr="001E42A0" w:rsidRDefault="00543D61" w:rsidP="00543D61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Producing, directing and shooting for 2 months </w:t>
      </w:r>
      <w:r w:rsidR="00E739A7" w:rsidRPr="001E42A0">
        <w:rPr>
          <w:rFonts w:ascii="Calibri" w:hAnsi="Calibri"/>
          <w:sz w:val="22"/>
        </w:rPr>
        <w:t>on location. Main PD for first ep</w:t>
      </w:r>
      <w:r w:rsidRPr="001E42A0">
        <w:rPr>
          <w:rFonts w:ascii="Calibri" w:hAnsi="Calibri"/>
          <w:sz w:val="22"/>
        </w:rPr>
        <w:t xml:space="preserve"> in series as Reggie lives </w:t>
      </w:r>
      <w:r w:rsidR="00E739A7" w:rsidRPr="001E42A0">
        <w:rPr>
          <w:rFonts w:ascii="Calibri" w:hAnsi="Calibri"/>
          <w:sz w:val="22"/>
        </w:rPr>
        <w:t xml:space="preserve">with the victimised young gay community, whilst also meeting </w:t>
      </w:r>
      <w:r w:rsidR="008C23FD" w:rsidRPr="001E42A0">
        <w:rPr>
          <w:rFonts w:ascii="Calibri" w:hAnsi="Calibri"/>
          <w:sz w:val="22"/>
        </w:rPr>
        <w:t xml:space="preserve">the haters. </w:t>
      </w:r>
    </w:p>
    <w:p w14:paraId="5223A235" w14:textId="745A1D5D" w:rsidR="00543D61" w:rsidRPr="001E42A0" w:rsidRDefault="00543D61" w:rsidP="00543D61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Setting theme and tone for series. </w:t>
      </w:r>
    </w:p>
    <w:p w14:paraId="0BA67E5B" w14:textId="5018276F" w:rsidR="00F0479C" w:rsidRPr="001E42A0" w:rsidRDefault="00F0479C" w:rsidP="00543D61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Winner of Broadcast Award: Best Multi-Channel Series </w:t>
      </w:r>
    </w:p>
    <w:p w14:paraId="3C12BF65" w14:textId="7B6D412B" w:rsidR="00543D61" w:rsidRPr="001E42A0" w:rsidRDefault="00543D61" w:rsidP="00543D61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 xml:space="preserve">TX: BBC3, </w:t>
      </w:r>
      <w:r w:rsidR="009556CD" w:rsidRPr="001E42A0">
        <w:rPr>
          <w:rFonts w:ascii="Calibri" w:hAnsi="Calibri"/>
        </w:rPr>
        <w:t xml:space="preserve">June </w:t>
      </w:r>
      <w:r w:rsidRPr="001E42A0">
        <w:rPr>
          <w:rFonts w:ascii="Calibri" w:hAnsi="Calibri"/>
        </w:rPr>
        <w:t>’15</w:t>
      </w:r>
    </w:p>
    <w:p w14:paraId="36454E00" w14:textId="77777777" w:rsidR="00543D61" w:rsidRPr="001E42A0" w:rsidRDefault="00543D61" w:rsidP="00543D61">
      <w:pPr>
        <w:rPr>
          <w:rFonts w:ascii="Calibri" w:hAnsi="Calibri"/>
          <w:sz w:val="6"/>
        </w:rPr>
      </w:pPr>
    </w:p>
    <w:p w14:paraId="775B3644" w14:textId="26EB1657" w:rsidR="005C701E" w:rsidRPr="001E42A0" w:rsidRDefault="005C701E" w:rsidP="005C701E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 xml:space="preserve">       </w:t>
      </w:r>
      <w:r w:rsidRPr="001E42A0">
        <w:rPr>
          <w:rFonts w:ascii="Calibri" w:hAnsi="Calibri"/>
        </w:rPr>
        <w:t>ROUGH CUT TV</w:t>
      </w:r>
    </w:p>
    <w:p w14:paraId="013DCFF5" w14:textId="421A59A7" w:rsidR="005C701E" w:rsidRPr="001E42A0" w:rsidRDefault="005C701E" w:rsidP="005C701E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“Tyger </w:t>
      </w:r>
      <w:r w:rsidR="00D90186" w:rsidRPr="001E42A0">
        <w:rPr>
          <w:rFonts w:ascii="Calibri" w:hAnsi="Calibri"/>
          <w:lang w:val="pt-BR"/>
        </w:rPr>
        <w:t xml:space="preserve">Takes On </w:t>
      </w:r>
      <w:r w:rsidRPr="001E42A0">
        <w:rPr>
          <w:rFonts w:ascii="Calibri" w:hAnsi="Calibri"/>
          <w:lang w:val="pt-BR"/>
        </w:rPr>
        <w:t xml:space="preserve">– </w:t>
      </w:r>
      <w:r w:rsidR="00D90186" w:rsidRPr="001E42A0">
        <w:rPr>
          <w:rFonts w:ascii="Calibri" w:hAnsi="Calibri"/>
          <w:lang w:val="pt-BR"/>
        </w:rPr>
        <w:t>Love” 1</w:t>
      </w:r>
      <w:r w:rsidRPr="001E42A0">
        <w:rPr>
          <w:rFonts w:ascii="Calibri" w:hAnsi="Calibri"/>
          <w:lang w:val="pt-BR"/>
        </w:rPr>
        <w:t xml:space="preserve"> (of 3) x 60 min. </w:t>
      </w:r>
      <w:r w:rsidRPr="001E42A0">
        <w:rPr>
          <w:rFonts w:ascii="Calibri" w:hAnsi="Calibri"/>
        </w:rPr>
        <w:t xml:space="preserve">Tyger Honey Drew investigates how the world of dating has changed for young people in a new documentary / comedy hybrid. </w:t>
      </w:r>
    </w:p>
    <w:p w14:paraId="3B5FAA38" w14:textId="5E908BA9" w:rsidR="005C701E" w:rsidRPr="001E42A0" w:rsidRDefault="005C701E" w:rsidP="005C701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Researching and scripting how dating has changed in the cyber online and phone-App era. </w:t>
      </w:r>
    </w:p>
    <w:p w14:paraId="6011F35F" w14:textId="6A778694" w:rsidR="005C701E" w:rsidRPr="001E42A0" w:rsidRDefault="005C701E" w:rsidP="005C701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Shooting and directing talent / contribs over a tight 10 day schedule </w:t>
      </w:r>
    </w:p>
    <w:p w14:paraId="2BB25E54" w14:textId="1F6B5AB4" w:rsidR="005C701E" w:rsidRPr="001E42A0" w:rsidRDefault="005C701E" w:rsidP="005C701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Scripting and editing Episode 3 with a 7 week edit.</w:t>
      </w:r>
    </w:p>
    <w:p w14:paraId="74D975AF" w14:textId="2EF26AB7" w:rsidR="005C701E" w:rsidRPr="001E42A0" w:rsidRDefault="005C701E" w:rsidP="005C701E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BBC3, May ’14</w:t>
      </w:r>
    </w:p>
    <w:p w14:paraId="5584AB1E" w14:textId="77777777" w:rsidR="005C701E" w:rsidRPr="001E42A0" w:rsidRDefault="005C701E" w:rsidP="005C701E">
      <w:pPr>
        <w:rPr>
          <w:rFonts w:ascii="Calibri" w:hAnsi="Calibri"/>
          <w:sz w:val="6"/>
        </w:rPr>
      </w:pPr>
    </w:p>
    <w:p w14:paraId="1E96827A" w14:textId="23C4DC47" w:rsidR="0084703E" w:rsidRPr="001E42A0" w:rsidRDefault="0084703E" w:rsidP="0084703E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lastRenderedPageBreak/>
        <w:t xml:space="preserve">PRODUCER DIRECTOR                 </w:t>
      </w:r>
      <w:r w:rsidR="00801613" w:rsidRPr="001E42A0">
        <w:rPr>
          <w:rFonts w:ascii="Calibri" w:hAnsi="Calibri"/>
          <w:i/>
        </w:rPr>
        <w:t xml:space="preserve">                              </w:t>
      </w:r>
      <w:r w:rsidR="00801613"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</w:t>
      </w:r>
      <w:r w:rsidR="00801613" w:rsidRPr="001E42A0">
        <w:rPr>
          <w:rFonts w:ascii="Calibri" w:hAnsi="Calibri"/>
          <w:i/>
        </w:rPr>
        <w:t xml:space="preserve">  </w:t>
      </w:r>
      <w:r w:rsidRPr="001E42A0">
        <w:rPr>
          <w:rFonts w:ascii="Calibri" w:hAnsi="Calibri"/>
          <w:i/>
        </w:rPr>
        <w:t xml:space="preserve">    </w:t>
      </w:r>
      <w:r w:rsidR="001E42A0">
        <w:rPr>
          <w:rFonts w:ascii="Calibri" w:hAnsi="Calibri"/>
          <w:i/>
        </w:rPr>
        <w:t xml:space="preserve">      </w:t>
      </w:r>
      <w:r w:rsidR="00801613" w:rsidRPr="001E42A0">
        <w:rPr>
          <w:rFonts w:ascii="Calibri" w:hAnsi="Calibri"/>
        </w:rPr>
        <w:t>SUNDOG</w:t>
      </w:r>
    </w:p>
    <w:p w14:paraId="0F18539F" w14:textId="733482B0" w:rsidR="0084703E" w:rsidRPr="001E42A0" w:rsidRDefault="0084703E" w:rsidP="0084703E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“Reggie</w:t>
      </w:r>
      <w:r w:rsidR="000F613E" w:rsidRPr="001E42A0">
        <w:rPr>
          <w:rFonts w:ascii="Calibri" w:hAnsi="Calibri"/>
          <w:lang w:val="pt-BR"/>
        </w:rPr>
        <w:t xml:space="preserve"> Yates: Extreme South</w:t>
      </w:r>
      <w:r w:rsidRPr="001E42A0">
        <w:rPr>
          <w:rFonts w:ascii="Calibri" w:hAnsi="Calibri"/>
          <w:lang w:val="pt-BR"/>
        </w:rPr>
        <w:t xml:space="preserve"> Africa” </w:t>
      </w:r>
      <w:r w:rsidR="005C701E" w:rsidRPr="001E42A0">
        <w:rPr>
          <w:rFonts w:ascii="Calibri" w:hAnsi="Calibri"/>
          <w:lang w:val="pt-BR"/>
        </w:rPr>
        <w:t>2 (of 3)</w:t>
      </w:r>
      <w:r w:rsidRPr="001E42A0">
        <w:rPr>
          <w:rFonts w:ascii="Calibri" w:hAnsi="Calibri"/>
          <w:lang w:val="pt-BR"/>
        </w:rPr>
        <w:t xml:space="preserve"> x 60 min. </w:t>
      </w:r>
      <w:r w:rsidRPr="001E42A0">
        <w:rPr>
          <w:rFonts w:ascii="Calibri" w:hAnsi="Calibri"/>
        </w:rPr>
        <w:t xml:space="preserve">Reggie Yates takes a trip to South Africa to see how the country has developed since Apartaid was abolished. </w:t>
      </w:r>
    </w:p>
    <w:p w14:paraId="334CB150" w14:textId="4FBECE69" w:rsidR="0084703E" w:rsidRPr="001E42A0" w:rsidRDefault="0084703E" w:rsidP="0084703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Producing, </w:t>
      </w:r>
      <w:r w:rsidR="00801613" w:rsidRPr="001E42A0">
        <w:rPr>
          <w:rFonts w:ascii="Calibri" w:hAnsi="Calibri"/>
          <w:sz w:val="22"/>
        </w:rPr>
        <w:t>directing and shooting for 2</w:t>
      </w:r>
      <w:r w:rsidRPr="001E42A0">
        <w:rPr>
          <w:rFonts w:ascii="Calibri" w:hAnsi="Calibri"/>
          <w:sz w:val="22"/>
        </w:rPr>
        <w:t xml:space="preserve"> months on location. Main PD for first </w:t>
      </w:r>
      <w:r w:rsidR="00801613" w:rsidRPr="001E42A0">
        <w:rPr>
          <w:rFonts w:ascii="Calibri" w:hAnsi="Calibri"/>
          <w:sz w:val="22"/>
        </w:rPr>
        <w:t xml:space="preserve">2 </w:t>
      </w:r>
      <w:r w:rsidRPr="001E42A0">
        <w:rPr>
          <w:rFonts w:ascii="Calibri" w:hAnsi="Calibri"/>
          <w:sz w:val="22"/>
        </w:rPr>
        <w:t>ep</w:t>
      </w:r>
      <w:r w:rsidR="00801613" w:rsidRPr="001E42A0">
        <w:rPr>
          <w:rFonts w:ascii="Calibri" w:hAnsi="Calibri"/>
          <w:sz w:val="22"/>
        </w:rPr>
        <w:t>s</w:t>
      </w:r>
      <w:r w:rsidRPr="001E42A0">
        <w:rPr>
          <w:rFonts w:ascii="Calibri" w:hAnsi="Calibri"/>
          <w:sz w:val="22"/>
        </w:rPr>
        <w:t xml:space="preserve"> in series as Reggie lives in a white slum to se</w:t>
      </w:r>
      <w:r w:rsidR="00801613" w:rsidRPr="001E42A0">
        <w:rPr>
          <w:rFonts w:ascii="Calibri" w:hAnsi="Calibri"/>
          <w:sz w:val="22"/>
        </w:rPr>
        <w:t xml:space="preserve">e how roles have reversed in SA – then as he explores the world of organised religion in the most religious country in the world. </w:t>
      </w:r>
      <w:r w:rsidRPr="001E42A0">
        <w:rPr>
          <w:rFonts w:ascii="Calibri" w:hAnsi="Calibri"/>
          <w:sz w:val="22"/>
        </w:rPr>
        <w:t xml:space="preserve"> </w:t>
      </w:r>
    </w:p>
    <w:p w14:paraId="1376594A" w14:textId="40258008" w:rsidR="0084703E" w:rsidRPr="001E42A0" w:rsidRDefault="0084703E" w:rsidP="0084703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Setting theme and tone for series</w:t>
      </w:r>
      <w:r w:rsidR="00801613" w:rsidRPr="001E42A0">
        <w:rPr>
          <w:rFonts w:ascii="Calibri" w:hAnsi="Calibri"/>
          <w:sz w:val="22"/>
        </w:rPr>
        <w:t xml:space="preserve">. </w:t>
      </w:r>
    </w:p>
    <w:p w14:paraId="3E4C231B" w14:textId="6A5C5A0D" w:rsidR="0084703E" w:rsidRPr="001E42A0" w:rsidRDefault="00801613" w:rsidP="0084703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Editing Episode 2 with an 8</w:t>
      </w:r>
      <w:r w:rsidR="0084703E" w:rsidRPr="001E42A0">
        <w:rPr>
          <w:rFonts w:ascii="Calibri" w:hAnsi="Calibri"/>
          <w:sz w:val="22"/>
        </w:rPr>
        <w:t xml:space="preserve"> week edit.</w:t>
      </w:r>
    </w:p>
    <w:p w14:paraId="09EB97A2" w14:textId="2D6998A8" w:rsidR="0084703E" w:rsidRPr="001E42A0" w:rsidRDefault="0084703E" w:rsidP="0084703E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BBC</w:t>
      </w:r>
      <w:r w:rsidR="001E7B75" w:rsidRPr="001E42A0">
        <w:rPr>
          <w:rFonts w:ascii="Calibri" w:hAnsi="Calibri"/>
        </w:rPr>
        <w:t>3</w:t>
      </w:r>
      <w:r w:rsidRPr="001E42A0">
        <w:rPr>
          <w:rFonts w:ascii="Calibri" w:hAnsi="Calibri"/>
        </w:rPr>
        <w:t xml:space="preserve">, </w:t>
      </w:r>
      <w:r w:rsidR="001E7B75" w:rsidRPr="001E42A0">
        <w:rPr>
          <w:rFonts w:ascii="Calibri" w:hAnsi="Calibri"/>
        </w:rPr>
        <w:t>February ’14</w:t>
      </w:r>
    </w:p>
    <w:p w14:paraId="2E24C6A5" w14:textId="77777777" w:rsidR="0084703E" w:rsidRPr="001E42A0" w:rsidRDefault="0084703E" w:rsidP="0084703E">
      <w:pPr>
        <w:rPr>
          <w:rFonts w:ascii="Calibri" w:hAnsi="Calibri"/>
          <w:sz w:val="6"/>
        </w:rPr>
      </w:pPr>
    </w:p>
    <w:p w14:paraId="37DE966B" w14:textId="52434D02" w:rsidR="009F35BB" w:rsidRPr="001E42A0" w:rsidRDefault="009F35BB" w:rsidP="009F35BB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  <w:i/>
        </w:rPr>
        <w:tab/>
        <w:t xml:space="preserve">      </w:t>
      </w:r>
      <w:r w:rsidR="001E42A0">
        <w:rPr>
          <w:rFonts w:ascii="Calibri" w:hAnsi="Calibri"/>
          <w:i/>
        </w:rPr>
        <w:t xml:space="preserve">    </w:t>
      </w:r>
      <w:r w:rsidRPr="001E42A0">
        <w:rPr>
          <w:rFonts w:ascii="Calibri" w:hAnsi="Calibri"/>
          <w:i/>
        </w:rPr>
        <w:t xml:space="preserve"> </w:t>
      </w:r>
      <w:r w:rsidRPr="001E42A0">
        <w:rPr>
          <w:rFonts w:ascii="Calibri" w:hAnsi="Calibri"/>
        </w:rPr>
        <w:t>BBC</w:t>
      </w:r>
    </w:p>
    <w:p w14:paraId="713D5E29" w14:textId="0C7E539D" w:rsidR="009F35BB" w:rsidRPr="001E42A0" w:rsidRDefault="009F35BB" w:rsidP="009F35BB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>“</w:t>
      </w:r>
      <w:r w:rsidR="0084703E" w:rsidRPr="001E42A0">
        <w:rPr>
          <w:rFonts w:ascii="Calibri" w:hAnsi="Calibri"/>
          <w:lang w:val="pt-BR"/>
        </w:rPr>
        <w:t>Shoplife”</w:t>
      </w:r>
      <w:r w:rsidRPr="001E42A0">
        <w:rPr>
          <w:rFonts w:ascii="Calibri" w:hAnsi="Calibri"/>
          <w:lang w:val="pt-BR"/>
        </w:rPr>
        <w:t xml:space="preserve"> 6 x 60 min. </w:t>
      </w:r>
      <w:r w:rsidRPr="001E42A0">
        <w:rPr>
          <w:rFonts w:ascii="Calibri" w:hAnsi="Calibri"/>
        </w:rPr>
        <w:t>Observational documentary based in the Metro Centre in Newcastle. Following 10 characters who work in different shops at work, home and partying</w:t>
      </w:r>
    </w:p>
    <w:p w14:paraId="072EC05D" w14:textId="48F19AB2" w:rsidR="00D804C7" w:rsidRPr="001E42A0" w:rsidRDefault="009F35BB" w:rsidP="009F35B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Producing, directing</w:t>
      </w:r>
      <w:r w:rsidR="00D804C7" w:rsidRPr="001E42A0">
        <w:rPr>
          <w:rFonts w:ascii="Calibri" w:hAnsi="Calibri"/>
          <w:sz w:val="22"/>
        </w:rPr>
        <w:t xml:space="preserve"> and shooting for 3 months on location. Following two main characters and and producing their stories for </w:t>
      </w:r>
      <w:r w:rsidR="00967B2F">
        <w:rPr>
          <w:rFonts w:ascii="Calibri" w:hAnsi="Calibri"/>
          <w:sz w:val="22"/>
        </w:rPr>
        <w:t xml:space="preserve">the </w:t>
      </w:r>
      <w:r w:rsidR="00D804C7" w:rsidRPr="001E42A0">
        <w:rPr>
          <w:rFonts w:ascii="Calibri" w:hAnsi="Calibri"/>
          <w:sz w:val="22"/>
        </w:rPr>
        <w:t xml:space="preserve">entire time. </w:t>
      </w:r>
    </w:p>
    <w:p w14:paraId="50D502B7" w14:textId="20C28489" w:rsidR="00D804C7" w:rsidRPr="001E42A0" w:rsidRDefault="00D804C7" w:rsidP="009F35B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In charge of directing and shooting GVs, inters</w:t>
      </w:r>
      <w:r w:rsidR="00967B2F">
        <w:rPr>
          <w:rFonts w:ascii="Calibri" w:hAnsi="Calibri"/>
          <w:sz w:val="22"/>
        </w:rPr>
        <w:t>ti</w:t>
      </w:r>
      <w:r w:rsidRPr="001E42A0">
        <w:rPr>
          <w:rFonts w:ascii="Calibri" w:hAnsi="Calibri"/>
          <w:sz w:val="22"/>
        </w:rPr>
        <w:t xml:space="preserve">tials and idents. </w:t>
      </w:r>
    </w:p>
    <w:p w14:paraId="5A523C2F" w14:textId="27966CB4" w:rsidR="009F35BB" w:rsidRPr="001E42A0" w:rsidRDefault="00D804C7" w:rsidP="009F35B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Lead director of final episode, producing and managing all 5 teams. </w:t>
      </w:r>
    </w:p>
    <w:p w14:paraId="1FDBC97E" w14:textId="56E2F5B1" w:rsidR="009F35BB" w:rsidRPr="001E42A0" w:rsidRDefault="00D804C7" w:rsidP="00D804C7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Editing Episode 6 </w:t>
      </w:r>
      <w:r w:rsidR="0084703E" w:rsidRPr="001E42A0">
        <w:rPr>
          <w:rFonts w:ascii="Calibri" w:hAnsi="Calibri"/>
          <w:sz w:val="22"/>
        </w:rPr>
        <w:t>with</w:t>
      </w:r>
      <w:r w:rsidRPr="001E42A0">
        <w:rPr>
          <w:rFonts w:ascii="Calibri" w:hAnsi="Calibri"/>
          <w:sz w:val="22"/>
        </w:rPr>
        <w:t xml:space="preserve"> 7 week edit.</w:t>
      </w:r>
    </w:p>
    <w:p w14:paraId="4DCDA843" w14:textId="47123249" w:rsidR="009F35BB" w:rsidRPr="001E42A0" w:rsidRDefault="009F35BB" w:rsidP="009F35BB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</w:t>
      </w:r>
      <w:r w:rsidR="00D804C7" w:rsidRPr="001E42A0">
        <w:rPr>
          <w:rFonts w:ascii="Calibri" w:hAnsi="Calibri"/>
        </w:rPr>
        <w:t xml:space="preserve"> BBC</w:t>
      </w:r>
      <w:r w:rsidR="001E7B75" w:rsidRPr="001E42A0">
        <w:rPr>
          <w:rFonts w:ascii="Calibri" w:hAnsi="Calibri"/>
        </w:rPr>
        <w:t>3</w:t>
      </w:r>
      <w:r w:rsidR="00D804C7" w:rsidRPr="001E42A0">
        <w:rPr>
          <w:rFonts w:ascii="Calibri" w:hAnsi="Calibri"/>
        </w:rPr>
        <w:t xml:space="preserve">, </w:t>
      </w:r>
      <w:r w:rsidR="0084703E" w:rsidRPr="001E42A0">
        <w:rPr>
          <w:rFonts w:ascii="Calibri" w:hAnsi="Calibri"/>
        </w:rPr>
        <w:t>August</w:t>
      </w:r>
      <w:r w:rsidR="00D804C7" w:rsidRPr="001E42A0">
        <w:rPr>
          <w:rFonts w:ascii="Calibri" w:hAnsi="Calibri"/>
        </w:rPr>
        <w:t xml:space="preserve"> ’13</w:t>
      </w:r>
    </w:p>
    <w:p w14:paraId="65BCE2BC" w14:textId="77777777" w:rsidR="009F35BB" w:rsidRPr="001E42A0" w:rsidRDefault="009F35BB" w:rsidP="009F35BB">
      <w:pPr>
        <w:rPr>
          <w:rFonts w:ascii="Calibri" w:hAnsi="Calibri"/>
          <w:sz w:val="6"/>
        </w:rPr>
      </w:pPr>
    </w:p>
    <w:p w14:paraId="1F77AD18" w14:textId="7AEE2EEC" w:rsidR="009F35BB" w:rsidRPr="001E42A0" w:rsidRDefault="009F35BB" w:rsidP="009F35BB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ab/>
        <w:t xml:space="preserve">  </w:t>
      </w:r>
      <w:r w:rsidR="001E42A0">
        <w:rPr>
          <w:rFonts w:ascii="Calibri" w:hAnsi="Calibri"/>
          <w:i/>
        </w:rPr>
        <w:t xml:space="preserve">      </w:t>
      </w:r>
      <w:r w:rsidRPr="001E42A0">
        <w:rPr>
          <w:rFonts w:ascii="Calibri" w:hAnsi="Calibri"/>
        </w:rPr>
        <w:t>WILD ROVER</w:t>
      </w:r>
    </w:p>
    <w:p w14:paraId="4D3837C7" w14:textId="18908642" w:rsidR="009F35BB" w:rsidRPr="001E42A0" w:rsidRDefault="009F35BB" w:rsidP="009F35BB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“Dara O’Briain’s </w:t>
      </w:r>
      <w:r w:rsidR="00FF5820" w:rsidRPr="001E42A0">
        <w:rPr>
          <w:rFonts w:ascii="Calibri" w:hAnsi="Calibri"/>
          <w:lang w:val="pt-BR"/>
        </w:rPr>
        <w:t>Hard School of Sums</w:t>
      </w:r>
      <w:r w:rsidRPr="001E42A0">
        <w:rPr>
          <w:rFonts w:ascii="Calibri" w:hAnsi="Calibri"/>
          <w:lang w:val="pt-BR"/>
        </w:rPr>
        <w:t>”</w:t>
      </w:r>
      <w:r w:rsidR="00FF5820" w:rsidRPr="001E42A0">
        <w:rPr>
          <w:rFonts w:ascii="Calibri" w:hAnsi="Calibri"/>
          <w:lang w:val="pt-BR"/>
        </w:rPr>
        <w:t xml:space="preserve"> Series 2. 8 x 40</w:t>
      </w:r>
      <w:r w:rsidRPr="001E42A0">
        <w:rPr>
          <w:rFonts w:ascii="Calibri" w:hAnsi="Calibri"/>
          <w:lang w:val="pt-BR"/>
        </w:rPr>
        <w:t xml:space="preserve">min. </w:t>
      </w:r>
      <w:r w:rsidRPr="001E42A0">
        <w:rPr>
          <w:rFonts w:ascii="Calibri" w:hAnsi="Calibri"/>
        </w:rPr>
        <w:t>Comedy quiz show about mathematics presented by Dara O’Briain pitching university maths students V</w:t>
      </w:r>
      <w:r w:rsidR="00FF5820" w:rsidRPr="001E42A0">
        <w:rPr>
          <w:rFonts w:ascii="Calibri" w:hAnsi="Calibri"/>
        </w:rPr>
        <w:t>s</w:t>
      </w:r>
      <w:r w:rsidRPr="001E42A0">
        <w:rPr>
          <w:rFonts w:ascii="Calibri" w:hAnsi="Calibri"/>
        </w:rPr>
        <w:t xml:space="preserve"> Dara</w:t>
      </w:r>
    </w:p>
    <w:p w14:paraId="00C0A0C4" w14:textId="77777777" w:rsidR="009F35BB" w:rsidRPr="001E42A0" w:rsidRDefault="009F35BB" w:rsidP="009F35B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Producing, directing and editing VTs for the studio part of the show</w:t>
      </w:r>
    </w:p>
    <w:p w14:paraId="78E44003" w14:textId="77777777" w:rsidR="009F35BB" w:rsidRPr="001E42A0" w:rsidRDefault="009F35BB" w:rsidP="009F35BB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Scripting, planning shoots, and overseeing edit. </w:t>
      </w:r>
    </w:p>
    <w:p w14:paraId="6778B7DD" w14:textId="2BE2D3A8" w:rsidR="009F35BB" w:rsidRPr="001E42A0" w:rsidRDefault="009F35BB" w:rsidP="009F35BB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Dave, February ’13</w:t>
      </w:r>
    </w:p>
    <w:p w14:paraId="1D327992" w14:textId="77777777" w:rsidR="009F35BB" w:rsidRPr="001E42A0" w:rsidRDefault="009F35BB" w:rsidP="009F35BB">
      <w:pPr>
        <w:rPr>
          <w:rFonts w:ascii="Calibri" w:hAnsi="Calibri"/>
          <w:sz w:val="6"/>
        </w:rPr>
      </w:pPr>
    </w:p>
    <w:p w14:paraId="6684D3EF" w14:textId="1E8B14D7" w:rsidR="00D92F46" w:rsidRPr="001E42A0" w:rsidRDefault="00D92F46" w:rsidP="00D92F46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SHOOTING PD                                               </w:t>
      </w:r>
      <w:r w:rsidRPr="001E42A0">
        <w:rPr>
          <w:rFonts w:ascii="Calibri" w:hAnsi="Calibri"/>
          <w:i/>
        </w:rPr>
        <w:tab/>
        <w:t xml:space="preserve">       </w:t>
      </w:r>
      <w:r w:rsidRPr="001E42A0">
        <w:rPr>
          <w:rFonts w:ascii="Calibri" w:hAnsi="Calibri"/>
          <w:i/>
        </w:rPr>
        <w:tab/>
        <w:t xml:space="preserve">                            </w:t>
      </w:r>
      <w:r w:rsidR="001E42A0">
        <w:rPr>
          <w:rFonts w:ascii="Calibri" w:hAnsi="Calibri"/>
          <w:i/>
        </w:rPr>
        <w:t xml:space="preserve">         </w:t>
      </w:r>
      <w:r w:rsidRPr="001E42A0">
        <w:rPr>
          <w:rFonts w:ascii="Calibri" w:hAnsi="Calibri"/>
        </w:rPr>
        <w:t>BBC</w:t>
      </w:r>
    </w:p>
    <w:p w14:paraId="10C366A5" w14:textId="00183176" w:rsidR="00D92F46" w:rsidRPr="001E42A0" w:rsidRDefault="00D92F46" w:rsidP="00D92F46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 xml:space="preserve">“Don’t </w:t>
      </w:r>
      <w:r w:rsidR="009F35BB" w:rsidRPr="001E42A0">
        <w:rPr>
          <w:rFonts w:ascii="Calibri" w:hAnsi="Calibri"/>
        </w:rPr>
        <w:t>Just Stand There, I’m Having Your</w:t>
      </w:r>
      <w:r w:rsidRPr="001E42A0">
        <w:rPr>
          <w:rFonts w:ascii="Calibri" w:hAnsi="Calibri"/>
        </w:rPr>
        <w:t xml:space="preserve"> Baby” 6 x 1hr entertainment format documentary series teaching hopeless first time dads-to-be to become the perfect birthing partners in the maternity ward</w:t>
      </w:r>
    </w:p>
    <w:p w14:paraId="33459438" w14:textId="77777777" w:rsidR="00D92F46" w:rsidRPr="001E42A0" w:rsidRDefault="00D92F46" w:rsidP="00D92F46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Producing, directing and shooting 1 episodes in the series</w:t>
      </w:r>
    </w:p>
    <w:p w14:paraId="0F53FEBD" w14:textId="77777777" w:rsidR="00D92F46" w:rsidRPr="001E42A0" w:rsidRDefault="00D92F46" w:rsidP="00D92F46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Filming backstory, set-up mid-wife sessions and actuality in the build up to the birth </w:t>
      </w:r>
    </w:p>
    <w:p w14:paraId="24605CB2" w14:textId="61634F2A" w:rsidR="00D92F46" w:rsidRPr="001E42A0" w:rsidRDefault="00D92F46" w:rsidP="00D92F46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Filming under stren</w:t>
      </w:r>
      <w:r w:rsidR="00967B2F">
        <w:rPr>
          <w:rFonts w:ascii="Calibri" w:hAnsi="Calibri"/>
          <w:sz w:val="22"/>
        </w:rPr>
        <w:t>u</w:t>
      </w:r>
      <w:r w:rsidRPr="001E42A0">
        <w:rPr>
          <w:rFonts w:ascii="Calibri" w:hAnsi="Calibri"/>
          <w:sz w:val="22"/>
        </w:rPr>
        <w:t xml:space="preserve">ous circumstances during labour and maintaining working relationships with the mum, dad and hospital staff </w:t>
      </w:r>
    </w:p>
    <w:p w14:paraId="1FD0EFCF" w14:textId="77777777" w:rsidR="00D92F46" w:rsidRPr="001E42A0" w:rsidRDefault="00D92F46" w:rsidP="00D92F46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BBC3, Mar ’13</w:t>
      </w:r>
    </w:p>
    <w:p w14:paraId="2D8C9531" w14:textId="77777777" w:rsidR="00D92F46" w:rsidRPr="001E42A0" w:rsidRDefault="00D92F46" w:rsidP="00D92F46">
      <w:pPr>
        <w:pStyle w:val="Heading1"/>
        <w:ind w:left="6521" w:hanging="6521"/>
        <w:rPr>
          <w:rFonts w:ascii="Calibri" w:hAnsi="Calibri"/>
          <w:i/>
          <w:sz w:val="6"/>
          <w:szCs w:val="6"/>
        </w:rPr>
      </w:pPr>
    </w:p>
    <w:p w14:paraId="05444D19" w14:textId="58AB2E62" w:rsidR="00CE651F" w:rsidRPr="001E42A0" w:rsidRDefault="00CE651F" w:rsidP="00CE651F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     </w:t>
      </w:r>
      <w:r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 xml:space="preserve">        </w:t>
      </w:r>
      <w:r w:rsidRPr="001E42A0">
        <w:rPr>
          <w:rFonts w:ascii="Calibri" w:hAnsi="Calibri"/>
        </w:rPr>
        <w:t>SPLASH MEDIA</w:t>
      </w:r>
    </w:p>
    <w:p w14:paraId="284E78D2" w14:textId="77777777" w:rsidR="00CE651F" w:rsidRPr="001E42A0" w:rsidRDefault="00CE651F" w:rsidP="00D92F46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 xml:space="preserve">“Cooks to Market” 20 x 1hr </w:t>
      </w:r>
      <w:r w:rsidR="00D92F46" w:rsidRPr="001E42A0">
        <w:rPr>
          <w:rFonts w:ascii="Calibri" w:hAnsi="Calibri"/>
        </w:rPr>
        <w:t xml:space="preserve">food based reality competition presented by Gizzi Erskine and featuring a Dragons Den and Apprentice style format points. </w:t>
      </w:r>
    </w:p>
    <w:p w14:paraId="657DE7BA" w14:textId="77777777" w:rsidR="00CE651F" w:rsidRPr="001E42A0" w:rsidRDefault="00CE651F" w:rsidP="00CE651F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Producing, directing and </w:t>
      </w:r>
      <w:r w:rsidR="00F279C6" w:rsidRPr="001E42A0">
        <w:rPr>
          <w:rFonts w:ascii="Calibri" w:hAnsi="Calibri"/>
          <w:sz w:val="22"/>
        </w:rPr>
        <w:t xml:space="preserve">shooting 8 episodes of the show to a tight and rigorous schedule </w:t>
      </w:r>
    </w:p>
    <w:p w14:paraId="2A2FC9CD" w14:textId="4FAE47CA" w:rsidR="00F279C6" w:rsidRPr="001E42A0" w:rsidRDefault="00F279C6" w:rsidP="00F279C6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Managing new talent and the story lines of several epis</w:t>
      </w:r>
      <w:r w:rsidR="00967B2F">
        <w:rPr>
          <w:rFonts w:ascii="Calibri" w:hAnsi="Calibri"/>
          <w:sz w:val="22"/>
        </w:rPr>
        <w:t xml:space="preserve">odes </w:t>
      </w:r>
      <w:r w:rsidRPr="001E42A0">
        <w:rPr>
          <w:rFonts w:ascii="Calibri" w:hAnsi="Calibri"/>
          <w:sz w:val="22"/>
        </w:rPr>
        <w:t>each week</w:t>
      </w:r>
    </w:p>
    <w:p w14:paraId="065D8149" w14:textId="77777777" w:rsidR="00CE651F" w:rsidRPr="001E42A0" w:rsidRDefault="00F279C6" w:rsidP="00CE651F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Scripting and editing 3 episodes with a 3 week turn around for each</w:t>
      </w:r>
    </w:p>
    <w:p w14:paraId="4C358FC1" w14:textId="77777777" w:rsidR="00CE651F" w:rsidRPr="001E42A0" w:rsidRDefault="00CE651F" w:rsidP="00CE651F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 xml:space="preserve">TX: </w:t>
      </w:r>
      <w:r w:rsidR="00F279C6" w:rsidRPr="001E42A0">
        <w:rPr>
          <w:rFonts w:ascii="Calibri" w:hAnsi="Calibri"/>
        </w:rPr>
        <w:t>SKY ONE</w:t>
      </w:r>
      <w:r w:rsidRPr="001E42A0">
        <w:rPr>
          <w:rFonts w:ascii="Calibri" w:hAnsi="Calibri"/>
        </w:rPr>
        <w:t>, Sept ’12</w:t>
      </w:r>
    </w:p>
    <w:p w14:paraId="3DD8CED5" w14:textId="77777777" w:rsidR="00CE651F" w:rsidRPr="001E42A0" w:rsidRDefault="00CE651F" w:rsidP="00B53912">
      <w:pPr>
        <w:pStyle w:val="Heading1"/>
        <w:ind w:left="6521" w:hanging="6521"/>
        <w:rPr>
          <w:rFonts w:ascii="Calibri" w:hAnsi="Calibri"/>
          <w:i/>
          <w:sz w:val="6"/>
          <w:szCs w:val="6"/>
        </w:rPr>
      </w:pPr>
    </w:p>
    <w:p w14:paraId="4183948D" w14:textId="3A1F3ADF" w:rsidR="00B53912" w:rsidRPr="001E42A0" w:rsidRDefault="00B53912" w:rsidP="00B53912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SHOOTING PRODUCER DIRECTOR                                               </w:t>
      </w:r>
      <w:r w:rsidRPr="001E42A0">
        <w:rPr>
          <w:rFonts w:ascii="Calibri" w:hAnsi="Calibri"/>
          <w:i/>
        </w:rPr>
        <w:tab/>
        <w:t xml:space="preserve">       </w:t>
      </w:r>
      <w:r w:rsidR="001E42A0">
        <w:rPr>
          <w:rFonts w:ascii="Calibri" w:hAnsi="Calibri"/>
          <w:i/>
        </w:rPr>
        <w:tab/>
      </w:r>
      <w:r w:rsidR="001E42A0">
        <w:rPr>
          <w:rFonts w:ascii="Calibri" w:hAnsi="Calibri"/>
          <w:i/>
        </w:rPr>
        <w:tab/>
        <w:t xml:space="preserve">  </w:t>
      </w:r>
      <w:r w:rsidRPr="001E42A0">
        <w:rPr>
          <w:rFonts w:ascii="Calibri" w:hAnsi="Calibri"/>
        </w:rPr>
        <w:t>LEOPARD FILMS</w:t>
      </w:r>
    </w:p>
    <w:p w14:paraId="6FE6B086" w14:textId="77777777" w:rsidR="00B53912" w:rsidRPr="001E42A0" w:rsidRDefault="00B53912" w:rsidP="00624B86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>“</w:t>
      </w:r>
      <w:r w:rsidR="00E767E0" w:rsidRPr="001E42A0">
        <w:rPr>
          <w:rFonts w:ascii="Calibri" w:hAnsi="Calibri"/>
        </w:rPr>
        <w:t>Tourettes</w:t>
      </w:r>
      <w:r w:rsidR="00624B86" w:rsidRPr="001E42A0">
        <w:rPr>
          <w:rFonts w:ascii="Calibri" w:hAnsi="Calibri"/>
        </w:rPr>
        <w:t>; Let Me Entertain You</w:t>
      </w:r>
      <w:r w:rsidR="00E767E0" w:rsidRPr="001E42A0">
        <w:rPr>
          <w:rFonts w:ascii="Calibri" w:hAnsi="Calibri"/>
        </w:rPr>
        <w:t>” 3 x 1hr</w:t>
      </w:r>
      <w:r w:rsidRPr="001E42A0">
        <w:rPr>
          <w:rFonts w:ascii="Calibri" w:hAnsi="Calibri"/>
        </w:rPr>
        <w:t xml:space="preserve"> </w:t>
      </w:r>
      <w:r w:rsidR="00BD3BB1" w:rsidRPr="001E42A0">
        <w:rPr>
          <w:rFonts w:ascii="Calibri" w:hAnsi="Calibri"/>
        </w:rPr>
        <w:t xml:space="preserve">Reggie Yates presenter lead </w:t>
      </w:r>
      <w:r w:rsidR="00E767E0" w:rsidRPr="001E42A0">
        <w:rPr>
          <w:rFonts w:ascii="Calibri" w:hAnsi="Calibri"/>
        </w:rPr>
        <w:t xml:space="preserve">documuntary about </w:t>
      </w:r>
      <w:r w:rsidR="00BD3BB1" w:rsidRPr="001E42A0">
        <w:rPr>
          <w:rFonts w:ascii="Calibri" w:hAnsi="Calibri"/>
        </w:rPr>
        <w:t xml:space="preserve">six singers who all have one thing in common,  they have tourettes,  in the lead up to their musical showcase. </w:t>
      </w:r>
    </w:p>
    <w:p w14:paraId="000EF394" w14:textId="77777777" w:rsidR="00B53912" w:rsidRPr="001E42A0" w:rsidRDefault="00B53912" w:rsidP="00B53912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Producing, directing and </w:t>
      </w:r>
      <w:r w:rsidR="00BD3BB1" w:rsidRPr="001E42A0">
        <w:rPr>
          <w:rFonts w:ascii="Calibri" w:hAnsi="Calibri"/>
          <w:sz w:val="22"/>
        </w:rPr>
        <w:t>shooting 2 hours of the documentary and build up to the live show</w:t>
      </w:r>
    </w:p>
    <w:p w14:paraId="58A321A6" w14:textId="5BCEA9AD" w:rsidR="00A31A5E" w:rsidRPr="001E42A0" w:rsidRDefault="00BD3BB1" w:rsidP="00A31A5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Dealing with vul</w:t>
      </w:r>
      <w:r w:rsidR="00967B2F">
        <w:rPr>
          <w:rFonts w:ascii="Calibri" w:hAnsi="Calibri"/>
          <w:sz w:val="22"/>
        </w:rPr>
        <w:t>n</w:t>
      </w:r>
      <w:r w:rsidRPr="001E42A0">
        <w:rPr>
          <w:rFonts w:ascii="Calibri" w:hAnsi="Calibri"/>
          <w:sz w:val="22"/>
        </w:rPr>
        <w:t>erable people in sensitive sit</w:t>
      </w:r>
      <w:r w:rsidR="00967B2F">
        <w:rPr>
          <w:rFonts w:ascii="Calibri" w:hAnsi="Calibri"/>
          <w:sz w:val="22"/>
        </w:rPr>
        <w:t>u</w:t>
      </w:r>
      <w:r w:rsidRPr="001E42A0">
        <w:rPr>
          <w:rFonts w:ascii="Calibri" w:hAnsi="Calibri"/>
          <w:sz w:val="22"/>
        </w:rPr>
        <w:t>at</w:t>
      </w:r>
      <w:r w:rsidR="00967B2F">
        <w:rPr>
          <w:rFonts w:ascii="Calibri" w:hAnsi="Calibri"/>
          <w:sz w:val="22"/>
        </w:rPr>
        <w:t>i</w:t>
      </w:r>
      <w:r w:rsidRPr="001E42A0">
        <w:rPr>
          <w:rFonts w:ascii="Calibri" w:hAnsi="Calibri"/>
          <w:sz w:val="22"/>
        </w:rPr>
        <w:t xml:space="preserve">ons and </w:t>
      </w:r>
      <w:r w:rsidR="00A31A5E" w:rsidRPr="001E42A0">
        <w:rPr>
          <w:rFonts w:ascii="Calibri" w:hAnsi="Calibri"/>
          <w:sz w:val="22"/>
        </w:rPr>
        <w:t>handling</w:t>
      </w:r>
      <w:r w:rsidRPr="001E42A0">
        <w:rPr>
          <w:rFonts w:ascii="Calibri" w:hAnsi="Calibri"/>
          <w:sz w:val="22"/>
        </w:rPr>
        <w:t xml:space="preserve"> present</w:t>
      </w:r>
      <w:r w:rsidR="002F77AD" w:rsidRPr="001E42A0">
        <w:rPr>
          <w:rFonts w:ascii="Calibri" w:hAnsi="Calibri"/>
          <w:sz w:val="22"/>
        </w:rPr>
        <w:t>ers and musical</w:t>
      </w:r>
      <w:r w:rsidRPr="001E42A0">
        <w:rPr>
          <w:rFonts w:ascii="Calibri" w:hAnsi="Calibri"/>
          <w:sz w:val="22"/>
        </w:rPr>
        <w:t xml:space="preserve"> talent</w:t>
      </w:r>
      <w:r w:rsidR="00A31A5E" w:rsidRPr="001E42A0">
        <w:rPr>
          <w:rFonts w:ascii="Calibri" w:hAnsi="Calibri"/>
          <w:sz w:val="22"/>
        </w:rPr>
        <w:t xml:space="preserve"> to get the best out of them. </w:t>
      </w:r>
    </w:p>
    <w:p w14:paraId="054EAF95" w14:textId="77777777" w:rsidR="00B53912" w:rsidRPr="001E42A0" w:rsidRDefault="00A31A5E" w:rsidP="00A31A5E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Shooting on XF305 and setting style for entire series</w:t>
      </w:r>
      <w:r w:rsidR="00934AB1" w:rsidRPr="001E42A0">
        <w:rPr>
          <w:rFonts w:ascii="Calibri" w:hAnsi="Calibri"/>
          <w:sz w:val="22"/>
        </w:rPr>
        <w:t>, using GoPro and 7D footage</w:t>
      </w:r>
    </w:p>
    <w:p w14:paraId="36B292D0" w14:textId="77777777" w:rsidR="00B53912" w:rsidRPr="001E42A0" w:rsidRDefault="00BD3BB1" w:rsidP="00B53912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 xml:space="preserve">TX: BBC3, </w:t>
      </w:r>
      <w:r w:rsidR="00CE651F" w:rsidRPr="001E42A0">
        <w:rPr>
          <w:rFonts w:ascii="Calibri" w:hAnsi="Calibri"/>
        </w:rPr>
        <w:t>Sept</w:t>
      </w:r>
      <w:r w:rsidRPr="001E42A0">
        <w:rPr>
          <w:rFonts w:ascii="Calibri" w:hAnsi="Calibri"/>
        </w:rPr>
        <w:t xml:space="preserve"> </w:t>
      </w:r>
      <w:r w:rsidR="00B53912" w:rsidRPr="001E42A0">
        <w:rPr>
          <w:rFonts w:ascii="Calibri" w:hAnsi="Calibri"/>
        </w:rPr>
        <w:t>’12</w:t>
      </w:r>
    </w:p>
    <w:p w14:paraId="7BB70B6D" w14:textId="77777777" w:rsidR="00B53912" w:rsidRPr="001E42A0" w:rsidRDefault="00B53912" w:rsidP="00B53912">
      <w:pPr>
        <w:rPr>
          <w:rFonts w:ascii="Calibri" w:hAnsi="Calibri"/>
          <w:sz w:val="6"/>
        </w:rPr>
      </w:pPr>
    </w:p>
    <w:p w14:paraId="383E5AF2" w14:textId="5B224B9C" w:rsidR="000F7847" w:rsidRPr="001E42A0" w:rsidRDefault="000F7847" w:rsidP="000F7847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ab/>
        <w:t xml:space="preserve">  </w:t>
      </w:r>
      <w:r w:rsidR="001E42A0">
        <w:rPr>
          <w:rFonts w:ascii="Calibri" w:hAnsi="Calibri"/>
          <w:i/>
        </w:rPr>
        <w:t xml:space="preserve">      </w:t>
      </w:r>
      <w:r w:rsidRPr="001E42A0">
        <w:rPr>
          <w:rFonts w:ascii="Calibri" w:hAnsi="Calibri"/>
        </w:rPr>
        <w:t>WILD ROVER</w:t>
      </w:r>
    </w:p>
    <w:p w14:paraId="4B33C39D" w14:textId="7BEA72FF" w:rsidR="000F7847" w:rsidRPr="001E42A0" w:rsidRDefault="000F7847" w:rsidP="000F7847">
      <w:pPr>
        <w:pStyle w:val="Heading2"/>
        <w:rPr>
          <w:rFonts w:ascii="Calibri" w:hAnsi="Calibri"/>
        </w:rPr>
      </w:pPr>
      <w:r w:rsidRPr="001E42A0">
        <w:rPr>
          <w:rFonts w:ascii="Calibri" w:hAnsi="Calibri"/>
          <w:lang w:val="pt-BR"/>
        </w:rPr>
        <w:t xml:space="preserve">“Dara O’Briain’s </w:t>
      </w:r>
      <w:r w:rsidR="00A1776A" w:rsidRPr="001E42A0">
        <w:rPr>
          <w:rFonts w:ascii="Calibri" w:hAnsi="Calibri"/>
          <w:lang w:val="pt-BR"/>
        </w:rPr>
        <w:t>School of Hard Sums</w:t>
      </w:r>
      <w:r w:rsidRPr="001E42A0">
        <w:rPr>
          <w:rFonts w:ascii="Calibri" w:hAnsi="Calibri"/>
          <w:lang w:val="pt-BR"/>
        </w:rPr>
        <w:t xml:space="preserve">” 8 x 40 min. </w:t>
      </w:r>
      <w:r w:rsidRPr="001E42A0">
        <w:rPr>
          <w:rFonts w:ascii="Calibri" w:hAnsi="Calibri"/>
        </w:rPr>
        <w:t xml:space="preserve">Comedy quiz show about mathematics </w:t>
      </w:r>
      <w:r w:rsidR="00D92F46" w:rsidRPr="001E42A0">
        <w:rPr>
          <w:rFonts w:ascii="Calibri" w:hAnsi="Calibri"/>
        </w:rPr>
        <w:t>presented by Dara O’Briain pitching university maths students V Dara</w:t>
      </w:r>
    </w:p>
    <w:p w14:paraId="1BE445BD" w14:textId="77777777" w:rsidR="000F7847" w:rsidRPr="001E42A0" w:rsidRDefault="000F7847" w:rsidP="00D74A83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Producing, directing and editing VTs for the studio part of the show</w:t>
      </w:r>
    </w:p>
    <w:p w14:paraId="1F542620" w14:textId="77777777" w:rsidR="000F7847" w:rsidRPr="001E42A0" w:rsidRDefault="000F7847" w:rsidP="000F7847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Scripting, planning shoots, and overseeing edit. </w:t>
      </w:r>
    </w:p>
    <w:p w14:paraId="7A475185" w14:textId="77777777" w:rsidR="000F7847" w:rsidRPr="001E42A0" w:rsidRDefault="00BD3BB1" w:rsidP="000F7847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 xml:space="preserve">TX: Dave, March </w:t>
      </w:r>
      <w:r w:rsidR="000F7847" w:rsidRPr="001E42A0">
        <w:rPr>
          <w:rFonts w:ascii="Calibri" w:hAnsi="Calibri"/>
        </w:rPr>
        <w:t>’12</w:t>
      </w:r>
    </w:p>
    <w:p w14:paraId="1D0F487D" w14:textId="77777777" w:rsidR="000F7847" w:rsidRPr="001E42A0" w:rsidRDefault="000F7847" w:rsidP="000F7847">
      <w:pPr>
        <w:rPr>
          <w:rFonts w:ascii="Calibri" w:hAnsi="Calibri"/>
          <w:sz w:val="6"/>
        </w:rPr>
      </w:pPr>
    </w:p>
    <w:p w14:paraId="6E5CAFE9" w14:textId="4DBB8E44" w:rsidR="004016BA" w:rsidRPr="001E42A0" w:rsidRDefault="00CF4787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lastRenderedPageBreak/>
        <w:t>LOCATION</w:t>
      </w:r>
      <w:r w:rsidR="004016BA" w:rsidRPr="001E42A0">
        <w:rPr>
          <w:rFonts w:ascii="Calibri" w:hAnsi="Calibri"/>
          <w:i/>
        </w:rPr>
        <w:t xml:space="preserve"> DIRECTOR                                               </w:t>
      </w:r>
      <w:r w:rsidR="004016BA"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ab/>
        <w:t xml:space="preserve">       </w:t>
      </w:r>
      <w:r w:rsidR="004016BA" w:rsidRPr="001E42A0">
        <w:rPr>
          <w:rFonts w:ascii="Calibri" w:hAnsi="Calibri"/>
        </w:rPr>
        <w:t>LOVE PRODUCTIONS</w:t>
      </w:r>
    </w:p>
    <w:p w14:paraId="74D568F0" w14:textId="77777777" w:rsidR="004016BA" w:rsidRPr="001E42A0" w:rsidRDefault="004016BA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>“Making Bradford British” 2 x 60 min. Constructed documentary taking 8 people of Bradford from different cultures and seeing how integration works on a micro scale</w:t>
      </w:r>
    </w:p>
    <w:p w14:paraId="3A27C396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Producing, directing and filming sensitive subjects and characters in intense situations </w:t>
      </w:r>
    </w:p>
    <w:p w14:paraId="228729D6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Shooting and doing sound on location on Canon XF305  </w:t>
      </w:r>
    </w:p>
    <w:p w14:paraId="365CB023" w14:textId="77777777" w:rsidR="004016BA" w:rsidRPr="001E42A0" w:rsidRDefault="00BD3BB1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Channel 4, March</w:t>
      </w:r>
      <w:r w:rsidR="004016BA" w:rsidRPr="001E42A0">
        <w:rPr>
          <w:rFonts w:ascii="Calibri" w:hAnsi="Calibri"/>
        </w:rPr>
        <w:t xml:space="preserve"> ’12</w:t>
      </w:r>
    </w:p>
    <w:p w14:paraId="1CDE0DCD" w14:textId="77777777" w:rsidR="004016BA" w:rsidRPr="001E42A0" w:rsidRDefault="004016BA">
      <w:pPr>
        <w:rPr>
          <w:rFonts w:ascii="Calibri" w:hAnsi="Calibri"/>
          <w:sz w:val="6"/>
        </w:rPr>
      </w:pPr>
    </w:p>
    <w:p w14:paraId="0DC43835" w14:textId="2F4DA471" w:rsidR="004016BA" w:rsidRPr="001E42A0" w:rsidRDefault="004016BA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             </w:t>
      </w:r>
      <w:r w:rsidR="001E42A0">
        <w:rPr>
          <w:rFonts w:ascii="Calibri" w:hAnsi="Calibri"/>
          <w:i/>
        </w:rPr>
        <w:tab/>
      </w:r>
      <w:r w:rsidRPr="001E42A0">
        <w:rPr>
          <w:rFonts w:ascii="Calibri" w:hAnsi="Calibri"/>
          <w:i/>
        </w:rPr>
        <w:t xml:space="preserve"> </w:t>
      </w:r>
      <w:r w:rsidRPr="001E42A0">
        <w:rPr>
          <w:rFonts w:ascii="Calibri" w:hAnsi="Calibri"/>
        </w:rPr>
        <w:t>OCTOBER FILMS</w:t>
      </w:r>
    </w:p>
    <w:p w14:paraId="3BAD0EB7" w14:textId="77777777" w:rsidR="004016BA" w:rsidRPr="001E42A0" w:rsidRDefault="004016BA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>“Emergencies Abroad” 10 x 60 min. Following unfortunate holiday makers who need hospital treatment during their summer getaway in the Balearics.</w:t>
      </w:r>
    </w:p>
    <w:p w14:paraId="791A4490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Producing and directing sensitive stories in the hospital. Managing tricky contributors and busy hospital staff to get the best story possible. </w:t>
      </w:r>
    </w:p>
    <w:p w14:paraId="7FC55074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Shooting and doing sound on location on Canon XF305  </w:t>
      </w:r>
    </w:p>
    <w:p w14:paraId="4FAC73FE" w14:textId="77777777" w:rsidR="004016BA" w:rsidRPr="001E42A0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Sky One, October ‘11</w:t>
      </w:r>
    </w:p>
    <w:p w14:paraId="25EAA8DF" w14:textId="77777777" w:rsidR="004016BA" w:rsidRPr="001E42A0" w:rsidRDefault="004016BA">
      <w:pPr>
        <w:pStyle w:val="Heading1"/>
        <w:ind w:left="6521" w:hanging="6521"/>
        <w:rPr>
          <w:rFonts w:ascii="Calibri" w:hAnsi="Calibri"/>
          <w:i/>
          <w:sz w:val="6"/>
        </w:rPr>
      </w:pPr>
    </w:p>
    <w:p w14:paraId="365D456F" w14:textId="50AA3F71" w:rsidR="004016BA" w:rsidRPr="001E42A0" w:rsidRDefault="004016BA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PRODUCER DIRECTOR                                               </w:t>
      </w:r>
      <w:r w:rsidRPr="001E42A0">
        <w:rPr>
          <w:rFonts w:ascii="Calibri" w:hAnsi="Calibri"/>
          <w:i/>
        </w:rPr>
        <w:tab/>
        <w:t xml:space="preserve">                  </w:t>
      </w:r>
      <w:r w:rsidR="001E42A0">
        <w:rPr>
          <w:rFonts w:ascii="Calibri" w:hAnsi="Calibri"/>
          <w:i/>
        </w:rPr>
        <w:tab/>
        <w:t xml:space="preserve">   </w:t>
      </w:r>
      <w:r w:rsidRPr="001E42A0">
        <w:rPr>
          <w:rFonts w:ascii="Calibri" w:hAnsi="Calibri"/>
          <w:i/>
        </w:rPr>
        <w:t xml:space="preserve"> </w:t>
      </w:r>
      <w:r w:rsidRPr="001E42A0">
        <w:rPr>
          <w:rFonts w:ascii="Calibri" w:hAnsi="Calibri"/>
        </w:rPr>
        <w:t>SPLASH MEDIA</w:t>
      </w:r>
    </w:p>
    <w:p w14:paraId="333D85AC" w14:textId="77777777" w:rsidR="004016BA" w:rsidRPr="001E42A0" w:rsidRDefault="004016BA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 xml:space="preserve">“Flash Prank” 10 x 30min hidden camera flash mob style prank show. </w:t>
      </w:r>
    </w:p>
    <w:p w14:paraId="5A3DE2DC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</w:rPr>
      </w:pPr>
      <w:r w:rsidRPr="001E42A0">
        <w:rPr>
          <w:rFonts w:ascii="Calibri" w:hAnsi="Calibri"/>
          <w:sz w:val="22"/>
        </w:rPr>
        <w:t>Directing multi camera shoots on location in public areas and privately hired locations</w:t>
      </w:r>
    </w:p>
    <w:p w14:paraId="133507CA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Directing talent and extras to create the element of surprise </w:t>
      </w:r>
    </w:p>
    <w:p w14:paraId="74787924" w14:textId="77777777" w:rsidR="004016BA" w:rsidRPr="001E42A0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MTV, Oct ‘11</w:t>
      </w:r>
    </w:p>
    <w:p w14:paraId="4CCC5316" w14:textId="77777777" w:rsidR="004016BA" w:rsidRPr="001E42A0" w:rsidRDefault="004016BA">
      <w:pPr>
        <w:pStyle w:val="Heading1"/>
        <w:ind w:left="6521" w:hanging="6521"/>
        <w:rPr>
          <w:rFonts w:ascii="Calibri" w:hAnsi="Calibri"/>
          <w:i/>
          <w:sz w:val="6"/>
        </w:rPr>
      </w:pPr>
    </w:p>
    <w:p w14:paraId="1D288D5C" w14:textId="6A2F40DB" w:rsidR="004016BA" w:rsidRPr="001E42A0" w:rsidRDefault="004016BA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LOCATION DIRECTOR                                               </w:t>
      </w:r>
      <w:r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ab/>
        <w:t xml:space="preserve">       </w:t>
      </w:r>
      <w:r w:rsidRPr="001E42A0">
        <w:rPr>
          <w:rFonts w:ascii="Calibri" w:hAnsi="Calibri"/>
        </w:rPr>
        <w:t>LOVE PRODUCTIONS</w:t>
      </w:r>
    </w:p>
    <w:p w14:paraId="37C3B4D9" w14:textId="77777777" w:rsidR="004016BA" w:rsidRPr="001E42A0" w:rsidRDefault="004016BA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 xml:space="preserve">“Dads in Day Care” Three part series about the important role of dads in bringing up children in modern Britain. </w:t>
      </w:r>
    </w:p>
    <w:p w14:paraId="69FDCC09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</w:rPr>
      </w:pPr>
      <w:r w:rsidRPr="001E42A0">
        <w:rPr>
          <w:rFonts w:ascii="Calibri" w:hAnsi="Calibri"/>
          <w:sz w:val="22"/>
        </w:rPr>
        <w:t>Following, directing and filming one dad per ep and covering the stories that unfolded</w:t>
      </w:r>
    </w:p>
    <w:p w14:paraId="488961FE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Managing sensitive storylines and contributors over long shooting days </w:t>
      </w:r>
    </w:p>
    <w:p w14:paraId="59811641" w14:textId="02774B73" w:rsidR="004016BA" w:rsidRPr="001E42A0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</w:t>
      </w:r>
      <w:r w:rsidR="001E7B75" w:rsidRPr="001E42A0">
        <w:rPr>
          <w:rFonts w:ascii="Calibri" w:hAnsi="Calibri"/>
        </w:rPr>
        <w:t xml:space="preserve"> ITV1</w:t>
      </w:r>
      <w:r w:rsidRPr="001E42A0">
        <w:rPr>
          <w:rFonts w:ascii="Calibri" w:hAnsi="Calibri"/>
        </w:rPr>
        <w:t>, July ‘11</w:t>
      </w:r>
    </w:p>
    <w:p w14:paraId="47536879" w14:textId="77777777" w:rsidR="004016BA" w:rsidRPr="001E42A0" w:rsidRDefault="004016BA">
      <w:pPr>
        <w:rPr>
          <w:rFonts w:ascii="Calibri" w:hAnsi="Calibri"/>
          <w:sz w:val="4"/>
        </w:rPr>
      </w:pPr>
    </w:p>
    <w:p w14:paraId="65DBC452" w14:textId="485F40D3" w:rsidR="004016BA" w:rsidRPr="001E42A0" w:rsidRDefault="004016BA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SHOOTING PD                                               </w:t>
      </w:r>
      <w:r w:rsidRPr="001E42A0">
        <w:rPr>
          <w:rFonts w:ascii="Calibri" w:hAnsi="Calibri"/>
          <w:i/>
        </w:rPr>
        <w:tab/>
        <w:t xml:space="preserve">  </w:t>
      </w:r>
      <w:r w:rsidR="001E42A0">
        <w:rPr>
          <w:rFonts w:ascii="Calibri" w:hAnsi="Calibri"/>
          <w:i/>
        </w:rPr>
        <w:tab/>
      </w:r>
      <w:r w:rsidRPr="001E42A0">
        <w:rPr>
          <w:rFonts w:ascii="Calibri" w:hAnsi="Calibri"/>
        </w:rPr>
        <w:t>PIONEER PRODUCTIONS</w:t>
      </w:r>
    </w:p>
    <w:p w14:paraId="3B0759E0" w14:textId="77777777" w:rsidR="004016BA" w:rsidRPr="001E42A0" w:rsidRDefault="004016BA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 xml:space="preserve">“Sex Map of America” Comparing the attitudes and habits of modern day Americans to see how they have changed since the Kinsey report in the 50’s  </w:t>
      </w:r>
    </w:p>
    <w:p w14:paraId="240FC948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</w:rPr>
      </w:pPr>
      <w:r w:rsidRPr="001E42A0">
        <w:rPr>
          <w:rFonts w:ascii="Calibri" w:hAnsi="Calibri"/>
          <w:sz w:val="22"/>
        </w:rPr>
        <w:t>Producing and setting up many strands from the office to start filming almost immediately</w:t>
      </w:r>
    </w:p>
    <w:p w14:paraId="0CA9A002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Directing and shooting on Sony EX1 in many locations handling sensitive stories lines</w:t>
      </w:r>
    </w:p>
    <w:p w14:paraId="626C1FD3" w14:textId="77777777" w:rsidR="004016BA" w:rsidRPr="001E42A0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Discovery Channel, March ‘11</w:t>
      </w:r>
    </w:p>
    <w:p w14:paraId="690DDD35" w14:textId="77777777" w:rsidR="004016BA" w:rsidRPr="001E42A0" w:rsidRDefault="004016BA">
      <w:pPr>
        <w:rPr>
          <w:rFonts w:ascii="Calibri" w:hAnsi="Calibri"/>
          <w:sz w:val="4"/>
        </w:rPr>
      </w:pPr>
    </w:p>
    <w:p w14:paraId="53EC283F" w14:textId="0946ADDB" w:rsidR="004016BA" w:rsidRPr="001E42A0" w:rsidRDefault="004016BA">
      <w:pPr>
        <w:pStyle w:val="Heading1"/>
        <w:ind w:left="6521" w:hanging="6521"/>
        <w:rPr>
          <w:rFonts w:ascii="Calibri" w:hAnsi="Calibri"/>
        </w:rPr>
      </w:pPr>
      <w:r w:rsidRPr="001E42A0">
        <w:rPr>
          <w:rFonts w:ascii="Calibri" w:hAnsi="Calibri"/>
          <w:i/>
        </w:rPr>
        <w:t xml:space="preserve">LOCATION DIRECTOR                                               </w:t>
      </w:r>
      <w:r w:rsidRPr="001E42A0">
        <w:rPr>
          <w:rFonts w:ascii="Calibri" w:hAnsi="Calibri"/>
          <w:i/>
        </w:rPr>
        <w:tab/>
        <w:t xml:space="preserve">         </w:t>
      </w:r>
      <w:r w:rsidR="001E42A0">
        <w:rPr>
          <w:rFonts w:ascii="Calibri" w:hAnsi="Calibri"/>
          <w:i/>
        </w:rPr>
        <w:tab/>
        <w:t xml:space="preserve">       </w:t>
      </w:r>
      <w:r w:rsidRPr="001E42A0">
        <w:rPr>
          <w:rFonts w:ascii="Calibri" w:hAnsi="Calibri"/>
        </w:rPr>
        <w:t>LOVE PRODUCTIONS</w:t>
      </w:r>
    </w:p>
    <w:p w14:paraId="25D0EB9B" w14:textId="77777777" w:rsidR="004016BA" w:rsidRPr="001E42A0" w:rsidRDefault="004016BA">
      <w:pPr>
        <w:pStyle w:val="Heading2"/>
        <w:rPr>
          <w:rFonts w:ascii="Calibri" w:hAnsi="Calibri"/>
        </w:rPr>
      </w:pPr>
      <w:r w:rsidRPr="001E42A0">
        <w:rPr>
          <w:rFonts w:ascii="Calibri" w:hAnsi="Calibri"/>
        </w:rPr>
        <w:t xml:space="preserve">“Famous, Rich and in the Slums” Four celebrities gain a first hand insight into what living in a Kenyan slum is actually like and how they cope with the situation </w:t>
      </w:r>
    </w:p>
    <w:p w14:paraId="5AEB504E" w14:textId="77777777" w:rsidR="004016BA" w:rsidRPr="001E42A0" w:rsidRDefault="004016BA" w:rsidP="002C484B">
      <w:pPr>
        <w:numPr>
          <w:ilvl w:val="0"/>
          <w:numId w:val="22"/>
        </w:numPr>
        <w:rPr>
          <w:rFonts w:ascii="Calibri" w:hAnsi="Calibri"/>
        </w:rPr>
      </w:pPr>
      <w:r w:rsidRPr="001E42A0">
        <w:rPr>
          <w:rFonts w:ascii="Calibri" w:hAnsi="Calibri"/>
          <w:sz w:val="22"/>
        </w:rPr>
        <w:t xml:space="preserve">Directing and shooting on Z5 as </w:t>
      </w:r>
      <w:r w:rsidR="002C484B" w:rsidRPr="001E42A0">
        <w:rPr>
          <w:rFonts w:ascii="Calibri" w:hAnsi="Calibri"/>
          <w:sz w:val="22"/>
        </w:rPr>
        <w:t xml:space="preserve">Reggie Yates </w:t>
      </w:r>
      <w:r w:rsidRPr="001E42A0">
        <w:rPr>
          <w:rFonts w:ascii="Calibri" w:hAnsi="Calibri"/>
          <w:sz w:val="22"/>
        </w:rPr>
        <w:t xml:space="preserve">lives the life of an African </w:t>
      </w:r>
      <w:r w:rsidR="002C484B" w:rsidRPr="001E42A0">
        <w:rPr>
          <w:rFonts w:ascii="Calibri" w:hAnsi="Calibri"/>
          <w:sz w:val="22"/>
        </w:rPr>
        <w:t>slum dweller</w:t>
      </w:r>
      <w:r w:rsidRPr="001E42A0">
        <w:rPr>
          <w:rFonts w:ascii="Calibri" w:hAnsi="Calibri"/>
          <w:sz w:val="22"/>
        </w:rPr>
        <w:t xml:space="preserve"> </w:t>
      </w:r>
    </w:p>
    <w:p w14:paraId="1074A69E" w14:textId="77777777" w:rsidR="004016BA" w:rsidRPr="001E42A0" w:rsidRDefault="004016BA">
      <w:pPr>
        <w:numPr>
          <w:ilvl w:val="0"/>
          <w:numId w:val="22"/>
        </w:numPr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Managing tricky talent and keeping storyline on track in the most traumatic and difficult shooting conditions possible</w:t>
      </w:r>
    </w:p>
    <w:p w14:paraId="6628AC8D" w14:textId="77777777" w:rsidR="004016BA" w:rsidRPr="001E42A0" w:rsidRDefault="004016BA">
      <w:pPr>
        <w:pStyle w:val="Heading3"/>
        <w:tabs>
          <w:tab w:val="clear" w:pos="3119"/>
          <w:tab w:val="clear" w:pos="3544"/>
          <w:tab w:val="clear" w:pos="3969"/>
          <w:tab w:val="clear" w:pos="4253"/>
          <w:tab w:val="clear" w:pos="4962"/>
        </w:tabs>
        <w:rPr>
          <w:rFonts w:ascii="Calibri" w:hAnsi="Calibri"/>
        </w:rPr>
      </w:pPr>
      <w:r w:rsidRPr="001E42A0">
        <w:rPr>
          <w:rFonts w:ascii="Calibri" w:hAnsi="Calibri"/>
        </w:rPr>
        <w:t>TX: BBC1, April ‘11</w:t>
      </w:r>
    </w:p>
    <w:p w14:paraId="32F27E5A" w14:textId="77777777" w:rsidR="004016BA" w:rsidRPr="001E42A0" w:rsidRDefault="004016BA">
      <w:pPr>
        <w:pStyle w:val="Heading1"/>
        <w:rPr>
          <w:rFonts w:ascii="Calibri" w:hAnsi="Calibri"/>
          <w:i/>
          <w:sz w:val="4"/>
        </w:rPr>
      </w:pPr>
    </w:p>
    <w:p w14:paraId="6CEB734D" w14:textId="77777777" w:rsidR="004016BA" w:rsidRPr="001E42A0" w:rsidRDefault="004016BA">
      <w:pPr>
        <w:pStyle w:val="Heading8"/>
        <w:rPr>
          <w:rFonts w:ascii="Calibri" w:hAnsi="Calibri"/>
        </w:rPr>
      </w:pPr>
      <w:r w:rsidRPr="001E42A0">
        <w:rPr>
          <w:rFonts w:ascii="Calibri" w:hAnsi="Calibri"/>
        </w:rPr>
        <w:t>COURSES</w:t>
      </w:r>
    </w:p>
    <w:p w14:paraId="1FB34ACF" w14:textId="77777777" w:rsidR="004016BA" w:rsidRPr="001E42A0" w:rsidRDefault="004016BA">
      <w:pPr>
        <w:pStyle w:val="BodyText2"/>
        <w:numPr>
          <w:ilvl w:val="0"/>
          <w:numId w:val="31"/>
        </w:numPr>
        <w:jc w:val="both"/>
        <w:rPr>
          <w:rFonts w:ascii="Calibri" w:hAnsi="Calibri"/>
        </w:rPr>
      </w:pPr>
      <w:r w:rsidRPr="001E42A0">
        <w:rPr>
          <w:rFonts w:ascii="Calibri" w:hAnsi="Calibri"/>
        </w:rPr>
        <w:t xml:space="preserve">BCA – DSR570 Directing and </w:t>
      </w:r>
      <w:r w:rsidRPr="001E42A0">
        <w:rPr>
          <w:rFonts w:ascii="Calibri" w:hAnsi="Calibri"/>
          <w:b/>
        </w:rPr>
        <w:t>Sony DSR570</w:t>
      </w:r>
      <w:r w:rsidRPr="001E42A0">
        <w:rPr>
          <w:rFonts w:ascii="Calibri" w:hAnsi="Calibri"/>
        </w:rPr>
        <w:t xml:space="preserve"> camera course. Full weekend course</w:t>
      </w:r>
    </w:p>
    <w:p w14:paraId="3C49A82A" w14:textId="77777777" w:rsidR="004016BA" w:rsidRPr="001E42A0" w:rsidRDefault="004016BA">
      <w:pPr>
        <w:pStyle w:val="BodyText2"/>
        <w:numPr>
          <w:ilvl w:val="0"/>
          <w:numId w:val="31"/>
        </w:numPr>
        <w:jc w:val="both"/>
        <w:rPr>
          <w:rFonts w:ascii="Calibri" w:hAnsi="Calibri"/>
        </w:rPr>
      </w:pPr>
      <w:r w:rsidRPr="001E42A0">
        <w:rPr>
          <w:rStyle w:val="fldtext1"/>
          <w:rFonts w:ascii="Calibri" w:hAnsi="Calibri"/>
        </w:rPr>
        <w:t xml:space="preserve">DGGB Directors </w:t>
      </w:r>
      <w:r w:rsidRPr="001E42A0">
        <w:rPr>
          <w:rStyle w:val="fldtext1"/>
          <w:rFonts w:ascii="Calibri" w:hAnsi="Calibri"/>
          <w:b/>
        </w:rPr>
        <w:t>Avid Course</w:t>
      </w:r>
      <w:r w:rsidRPr="001E42A0">
        <w:rPr>
          <w:rStyle w:val="fldtext1"/>
          <w:rFonts w:ascii="Calibri" w:hAnsi="Calibri"/>
        </w:rPr>
        <w:t xml:space="preserve"> at </w:t>
      </w:r>
      <w:r w:rsidRPr="001E42A0">
        <w:rPr>
          <w:rFonts w:ascii="Calibri" w:hAnsi="Calibri"/>
        </w:rPr>
        <w:t>01 Zero-One Creative Learning Lab</w:t>
      </w:r>
    </w:p>
    <w:p w14:paraId="70C5193D" w14:textId="77777777" w:rsidR="004016BA" w:rsidRPr="001E42A0" w:rsidRDefault="004016BA">
      <w:pPr>
        <w:pStyle w:val="BodyText2"/>
        <w:numPr>
          <w:ilvl w:val="0"/>
          <w:numId w:val="31"/>
        </w:numPr>
        <w:jc w:val="both"/>
        <w:rPr>
          <w:rFonts w:ascii="Calibri" w:hAnsi="Calibri"/>
        </w:rPr>
      </w:pPr>
      <w:r w:rsidRPr="001E42A0">
        <w:rPr>
          <w:rFonts w:ascii="Calibri" w:hAnsi="Calibri"/>
          <w:b/>
        </w:rPr>
        <w:t>Avid Xpress Pro</w:t>
      </w:r>
      <w:r w:rsidRPr="001E42A0">
        <w:rPr>
          <w:rFonts w:ascii="Calibri" w:hAnsi="Calibri"/>
        </w:rPr>
        <w:t xml:space="preserve"> Training Course – VET </w:t>
      </w:r>
    </w:p>
    <w:p w14:paraId="54662C06" w14:textId="77777777" w:rsidR="004016BA" w:rsidRPr="001E42A0" w:rsidRDefault="004016BA">
      <w:pPr>
        <w:pStyle w:val="BodyText2"/>
        <w:numPr>
          <w:ilvl w:val="0"/>
          <w:numId w:val="31"/>
        </w:numPr>
        <w:jc w:val="both"/>
        <w:rPr>
          <w:rFonts w:ascii="Calibri" w:hAnsi="Calibri"/>
        </w:rPr>
      </w:pPr>
      <w:r w:rsidRPr="001E42A0">
        <w:rPr>
          <w:rFonts w:ascii="Calibri" w:hAnsi="Calibri"/>
        </w:rPr>
        <w:t>BBC</w:t>
      </w:r>
      <w:r w:rsidRPr="001E42A0">
        <w:rPr>
          <w:rFonts w:ascii="Calibri" w:hAnsi="Calibri"/>
          <w:b/>
        </w:rPr>
        <w:t xml:space="preserve"> Advanced Editing Skills </w:t>
      </w:r>
      <w:r w:rsidRPr="001E42A0">
        <w:rPr>
          <w:rFonts w:ascii="Calibri" w:hAnsi="Calibri"/>
        </w:rPr>
        <w:t>/ BBC</w:t>
      </w:r>
      <w:r w:rsidRPr="001E42A0">
        <w:rPr>
          <w:rFonts w:ascii="Calibri" w:hAnsi="Calibri"/>
          <w:b/>
        </w:rPr>
        <w:t xml:space="preserve"> Storytelling </w:t>
      </w:r>
      <w:r w:rsidRPr="001E42A0">
        <w:rPr>
          <w:rFonts w:ascii="Calibri" w:hAnsi="Calibri"/>
        </w:rPr>
        <w:t>/ BBC</w:t>
      </w:r>
      <w:r w:rsidRPr="001E42A0">
        <w:rPr>
          <w:rFonts w:ascii="Calibri" w:hAnsi="Calibri"/>
          <w:b/>
        </w:rPr>
        <w:t xml:space="preserve"> Lighting on Location</w:t>
      </w:r>
    </w:p>
    <w:p w14:paraId="6EB3CD8D" w14:textId="77777777" w:rsidR="004016BA" w:rsidRPr="001E42A0" w:rsidRDefault="004016BA">
      <w:pPr>
        <w:pStyle w:val="BodyText2"/>
        <w:numPr>
          <w:ilvl w:val="0"/>
          <w:numId w:val="31"/>
        </w:numPr>
        <w:jc w:val="both"/>
        <w:rPr>
          <w:rFonts w:ascii="Calibri" w:hAnsi="Calibri"/>
        </w:rPr>
      </w:pPr>
      <w:r w:rsidRPr="001E42A0">
        <w:rPr>
          <w:rFonts w:ascii="Calibri" w:hAnsi="Calibri"/>
        </w:rPr>
        <w:t>BBC</w:t>
      </w:r>
      <w:r w:rsidRPr="001E42A0">
        <w:rPr>
          <w:rFonts w:ascii="Calibri" w:hAnsi="Calibri"/>
          <w:b/>
        </w:rPr>
        <w:t xml:space="preserve"> Shooting for the Edit </w:t>
      </w:r>
      <w:r w:rsidRPr="001E42A0">
        <w:rPr>
          <w:rFonts w:ascii="Calibri" w:hAnsi="Calibri"/>
        </w:rPr>
        <w:t>/ BBC</w:t>
      </w:r>
      <w:r w:rsidRPr="001E42A0">
        <w:rPr>
          <w:rFonts w:ascii="Calibri" w:hAnsi="Calibri"/>
          <w:b/>
        </w:rPr>
        <w:t xml:space="preserve"> Shooting Sequences</w:t>
      </w:r>
      <w:r w:rsidRPr="001E42A0">
        <w:rPr>
          <w:rFonts w:ascii="Calibri" w:hAnsi="Calibri"/>
        </w:rPr>
        <w:t xml:space="preserve"> / BBC</w:t>
      </w:r>
      <w:r w:rsidRPr="001E42A0">
        <w:rPr>
          <w:rFonts w:ascii="Calibri" w:hAnsi="Calibri"/>
          <w:b/>
        </w:rPr>
        <w:t xml:space="preserve"> Writing for Television</w:t>
      </w:r>
    </w:p>
    <w:p w14:paraId="02E17F3B" w14:textId="77777777" w:rsidR="004016BA" w:rsidRPr="001E42A0" w:rsidRDefault="004016BA">
      <w:pPr>
        <w:pStyle w:val="Heading9"/>
        <w:rPr>
          <w:rFonts w:ascii="Calibri" w:hAnsi="Calibri"/>
          <w:sz w:val="6"/>
          <w:u w:val="single"/>
        </w:rPr>
      </w:pPr>
    </w:p>
    <w:p w14:paraId="1FDAA838" w14:textId="77777777" w:rsidR="004016BA" w:rsidRPr="001E42A0" w:rsidRDefault="004016BA">
      <w:pPr>
        <w:pStyle w:val="Heading9"/>
        <w:rPr>
          <w:rFonts w:ascii="Calibri" w:hAnsi="Calibri"/>
          <w:u w:val="single"/>
        </w:rPr>
      </w:pPr>
      <w:r w:rsidRPr="001E42A0">
        <w:rPr>
          <w:rFonts w:ascii="Calibri" w:hAnsi="Calibri"/>
          <w:u w:val="single"/>
        </w:rPr>
        <w:t>LANGUAGES</w:t>
      </w:r>
    </w:p>
    <w:p w14:paraId="22741F26" w14:textId="77777777" w:rsidR="004016BA" w:rsidRPr="001E42A0" w:rsidRDefault="004016BA">
      <w:pPr>
        <w:pStyle w:val="BodyText2"/>
        <w:numPr>
          <w:ilvl w:val="0"/>
          <w:numId w:val="32"/>
        </w:numPr>
        <w:rPr>
          <w:rFonts w:ascii="Calibri" w:hAnsi="Calibri"/>
        </w:rPr>
      </w:pPr>
      <w:r w:rsidRPr="001E42A0">
        <w:rPr>
          <w:rFonts w:ascii="Calibri" w:hAnsi="Calibri"/>
          <w:b/>
        </w:rPr>
        <w:t>Fluent</w:t>
      </w:r>
      <w:r w:rsidRPr="001E42A0">
        <w:rPr>
          <w:rFonts w:ascii="Calibri" w:hAnsi="Calibri"/>
        </w:rPr>
        <w:t xml:space="preserve"> in </w:t>
      </w:r>
      <w:r w:rsidRPr="001E42A0">
        <w:rPr>
          <w:rFonts w:ascii="Calibri" w:hAnsi="Calibri"/>
          <w:b/>
        </w:rPr>
        <w:t>Spanish</w:t>
      </w:r>
    </w:p>
    <w:p w14:paraId="5BDBC520" w14:textId="77777777" w:rsidR="004016BA" w:rsidRPr="001E42A0" w:rsidRDefault="004016BA">
      <w:pPr>
        <w:pStyle w:val="BodyText2"/>
        <w:numPr>
          <w:ilvl w:val="0"/>
          <w:numId w:val="32"/>
        </w:numPr>
        <w:rPr>
          <w:rFonts w:ascii="Calibri" w:hAnsi="Calibri"/>
        </w:rPr>
      </w:pPr>
      <w:r w:rsidRPr="001E42A0">
        <w:rPr>
          <w:rFonts w:ascii="Calibri" w:hAnsi="Calibri"/>
        </w:rPr>
        <w:t xml:space="preserve">High level of conversational </w:t>
      </w:r>
      <w:r w:rsidRPr="001E42A0">
        <w:rPr>
          <w:rFonts w:ascii="Calibri" w:hAnsi="Calibri"/>
          <w:b/>
        </w:rPr>
        <w:t>French</w:t>
      </w:r>
      <w:r w:rsidRPr="001E42A0">
        <w:rPr>
          <w:rFonts w:ascii="Calibri" w:hAnsi="Calibri"/>
        </w:rPr>
        <w:t xml:space="preserve"> and knowledge of </w:t>
      </w:r>
      <w:r w:rsidRPr="001E42A0">
        <w:rPr>
          <w:rFonts w:ascii="Calibri" w:hAnsi="Calibri"/>
          <w:b/>
        </w:rPr>
        <w:t>Italian</w:t>
      </w:r>
    </w:p>
    <w:p w14:paraId="1926520A" w14:textId="77777777" w:rsidR="004016BA" w:rsidRPr="001E42A0" w:rsidRDefault="004016BA">
      <w:pPr>
        <w:tabs>
          <w:tab w:val="left" w:pos="3119"/>
          <w:tab w:val="left" w:pos="3544"/>
          <w:tab w:val="left" w:pos="3969"/>
          <w:tab w:val="left" w:pos="4253"/>
          <w:tab w:val="left" w:pos="4962"/>
        </w:tabs>
        <w:ind w:right="386"/>
        <w:rPr>
          <w:rFonts w:ascii="Calibri" w:hAnsi="Calibri"/>
          <w:b/>
          <w:sz w:val="6"/>
          <w:u w:val="single"/>
        </w:rPr>
      </w:pPr>
    </w:p>
    <w:p w14:paraId="6E26154F" w14:textId="77777777" w:rsidR="004016BA" w:rsidRPr="001E42A0" w:rsidRDefault="004016BA">
      <w:pPr>
        <w:pStyle w:val="Heading4"/>
        <w:rPr>
          <w:rFonts w:ascii="Calibri" w:hAnsi="Calibri"/>
        </w:rPr>
      </w:pPr>
      <w:r w:rsidRPr="001E42A0">
        <w:rPr>
          <w:rFonts w:ascii="Calibri" w:hAnsi="Calibri"/>
        </w:rPr>
        <w:t>ADDITIONAL INFORMATION</w:t>
      </w:r>
    </w:p>
    <w:p w14:paraId="460C6312" w14:textId="77777777" w:rsidR="004016BA" w:rsidRPr="001E42A0" w:rsidRDefault="004016BA">
      <w:pPr>
        <w:numPr>
          <w:ilvl w:val="0"/>
          <w:numId w:val="33"/>
        </w:numPr>
        <w:tabs>
          <w:tab w:val="left" w:pos="3119"/>
          <w:tab w:val="left" w:pos="3544"/>
          <w:tab w:val="left" w:pos="3969"/>
          <w:tab w:val="left" w:pos="4253"/>
          <w:tab w:val="left" w:pos="4962"/>
        </w:tabs>
        <w:ind w:right="386"/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Fully First Aid qualified</w:t>
      </w:r>
    </w:p>
    <w:p w14:paraId="30077719" w14:textId="6898B53D" w:rsidR="00385770" w:rsidRDefault="00385770">
      <w:pPr>
        <w:numPr>
          <w:ilvl w:val="0"/>
          <w:numId w:val="33"/>
        </w:numPr>
        <w:tabs>
          <w:tab w:val="left" w:pos="3119"/>
          <w:tab w:val="left" w:pos="3544"/>
          <w:tab w:val="left" w:pos="3969"/>
          <w:tab w:val="left" w:pos="4253"/>
          <w:tab w:val="left" w:pos="4962"/>
        </w:tabs>
        <w:ind w:right="38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HEFAT trained in Feb 2017</w:t>
      </w:r>
    </w:p>
    <w:p w14:paraId="42091E83" w14:textId="3FF18852" w:rsidR="004016BA" w:rsidRPr="001E42A0" w:rsidRDefault="004016BA">
      <w:pPr>
        <w:numPr>
          <w:ilvl w:val="0"/>
          <w:numId w:val="33"/>
        </w:numPr>
        <w:tabs>
          <w:tab w:val="left" w:pos="3119"/>
          <w:tab w:val="left" w:pos="3544"/>
          <w:tab w:val="left" w:pos="3969"/>
          <w:tab w:val="left" w:pos="4253"/>
          <w:tab w:val="left" w:pos="4962"/>
        </w:tabs>
        <w:ind w:right="386"/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>Full Driving Licence &amp;</w:t>
      </w:r>
      <w:r w:rsidR="00385770">
        <w:rPr>
          <w:rFonts w:ascii="Calibri" w:hAnsi="Calibri"/>
          <w:sz w:val="22"/>
        </w:rPr>
        <w:t xml:space="preserve"> IVISA until 2021</w:t>
      </w:r>
    </w:p>
    <w:p w14:paraId="72E45CA1" w14:textId="77777777" w:rsidR="004016BA" w:rsidRPr="001E42A0" w:rsidRDefault="004016BA">
      <w:pPr>
        <w:tabs>
          <w:tab w:val="left" w:pos="3119"/>
          <w:tab w:val="left" w:pos="3544"/>
          <w:tab w:val="left" w:pos="3969"/>
          <w:tab w:val="left" w:pos="4253"/>
          <w:tab w:val="left" w:pos="4962"/>
        </w:tabs>
        <w:ind w:right="386"/>
        <w:rPr>
          <w:rFonts w:ascii="Calibri" w:hAnsi="Calibri"/>
          <w:b/>
          <w:sz w:val="6"/>
        </w:rPr>
      </w:pPr>
    </w:p>
    <w:p w14:paraId="3DC292E9" w14:textId="77777777" w:rsidR="004016BA" w:rsidRPr="001E42A0" w:rsidRDefault="004016BA">
      <w:pPr>
        <w:rPr>
          <w:rFonts w:ascii="Calibri" w:hAnsi="Calibri"/>
          <w:b/>
          <w:sz w:val="22"/>
          <w:u w:val="single"/>
        </w:rPr>
      </w:pPr>
      <w:r w:rsidRPr="001E42A0">
        <w:rPr>
          <w:rFonts w:ascii="Calibri" w:hAnsi="Calibri"/>
          <w:b/>
          <w:sz w:val="22"/>
          <w:u w:val="single"/>
        </w:rPr>
        <w:t>EDUCATION</w:t>
      </w:r>
    </w:p>
    <w:p w14:paraId="6C8AC963" w14:textId="49A74349" w:rsidR="004016BA" w:rsidRPr="001E42A0" w:rsidRDefault="004016BA">
      <w:pPr>
        <w:tabs>
          <w:tab w:val="left" w:pos="11057"/>
        </w:tabs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Bristol UWE                                                                    </w:t>
      </w:r>
      <w:r w:rsidR="00385770">
        <w:rPr>
          <w:rFonts w:ascii="Calibri" w:hAnsi="Calibri"/>
          <w:sz w:val="22"/>
        </w:rPr>
        <w:t xml:space="preserve">               </w:t>
      </w:r>
      <w:r w:rsidRPr="001E42A0">
        <w:rPr>
          <w:rFonts w:ascii="Calibri" w:hAnsi="Calibri"/>
          <w:sz w:val="22"/>
        </w:rPr>
        <w:t>BA Honours Degree – International</w:t>
      </w:r>
      <w:r w:rsidRPr="001E42A0">
        <w:rPr>
          <w:rFonts w:ascii="Calibri" w:hAnsi="Calibri"/>
          <w:sz w:val="22"/>
        </w:rPr>
        <w:tab/>
      </w:r>
      <w:r w:rsidRPr="001E42A0">
        <w:rPr>
          <w:rFonts w:ascii="Calibri" w:hAnsi="Calibri"/>
          <w:sz w:val="22"/>
        </w:rPr>
        <w:tab/>
      </w:r>
      <w:r w:rsidRPr="001E42A0">
        <w:rPr>
          <w:rFonts w:ascii="Calibri" w:hAnsi="Calibri"/>
          <w:sz w:val="22"/>
        </w:rPr>
        <w:tab/>
        <w:t xml:space="preserve">International Business Studies and Spanish     </w:t>
      </w:r>
    </w:p>
    <w:p w14:paraId="235CC584" w14:textId="77777777" w:rsidR="004016BA" w:rsidRPr="001E42A0" w:rsidRDefault="004016BA">
      <w:pPr>
        <w:pStyle w:val="Footer"/>
        <w:tabs>
          <w:tab w:val="clear" w:pos="4153"/>
          <w:tab w:val="clear" w:pos="8306"/>
          <w:tab w:val="left" w:pos="2552"/>
          <w:tab w:val="left" w:pos="2977"/>
          <w:tab w:val="left" w:pos="4253"/>
          <w:tab w:val="left" w:pos="5670"/>
        </w:tabs>
        <w:ind w:left="3780" w:right="-328" w:hanging="3780"/>
        <w:rPr>
          <w:rFonts w:ascii="Calibri" w:hAnsi="Calibri"/>
          <w:sz w:val="22"/>
        </w:rPr>
      </w:pPr>
      <w:r w:rsidRPr="001E42A0">
        <w:rPr>
          <w:rFonts w:ascii="Calibri" w:hAnsi="Calibri"/>
          <w:sz w:val="22"/>
        </w:rPr>
        <w:t xml:space="preserve">1997/2001                                                </w:t>
      </w:r>
      <w:r w:rsidRPr="001E42A0">
        <w:rPr>
          <w:rFonts w:ascii="Calibri" w:hAnsi="Calibri"/>
          <w:sz w:val="22"/>
        </w:rPr>
        <w:tab/>
      </w:r>
      <w:r w:rsidRPr="001E42A0">
        <w:rPr>
          <w:rFonts w:ascii="Calibri" w:hAnsi="Calibri"/>
          <w:sz w:val="22"/>
        </w:rPr>
        <w:tab/>
      </w:r>
      <w:r w:rsidRPr="001E42A0">
        <w:rPr>
          <w:rFonts w:ascii="Calibri" w:hAnsi="Calibri"/>
          <w:sz w:val="22"/>
        </w:rPr>
        <w:tab/>
        <w:t>Business Studies with Spanish</w:t>
      </w:r>
    </w:p>
    <w:p w14:paraId="062895FB" w14:textId="77777777" w:rsidR="004016BA" w:rsidRPr="001E42A0" w:rsidRDefault="004016BA" w:rsidP="007A4706">
      <w:pPr>
        <w:pStyle w:val="BalloonText"/>
        <w:rPr>
          <w:rFonts w:ascii="Calibri" w:hAnsi="Calibri"/>
        </w:rPr>
      </w:pPr>
    </w:p>
    <w:sectPr w:rsidR="004016BA" w:rsidRPr="001E42A0">
      <w:footerReference w:type="even" r:id="rId10"/>
      <w:footerReference w:type="default" r:id="rId11"/>
      <w:pgSz w:w="11906" w:h="16838" w:code="9"/>
      <w:pgMar w:top="851" w:right="1134" w:bottom="624" w:left="113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70388" w14:textId="77777777" w:rsidR="00197EA7" w:rsidRDefault="00197EA7">
      <w:r>
        <w:separator/>
      </w:r>
    </w:p>
  </w:endnote>
  <w:endnote w:type="continuationSeparator" w:id="0">
    <w:p w14:paraId="57FE3505" w14:textId="77777777" w:rsidR="00197EA7" w:rsidRDefault="0019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5611F" w14:textId="77777777" w:rsidR="00197EA7" w:rsidRDefault="00197EA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BC58B" w14:textId="77777777" w:rsidR="00197EA7" w:rsidRDefault="00197E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8D82" w14:textId="77777777" w:rsidR="00197EA7" w:rsidRDefault="00197E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4E277" w14:textId="77777777" w:rsidR="00197EA7" w:rsidRDefault="00197EA7">
      <w:r>
        <w:separator/>
      </w:r>
    </w:p>
  </w:footnote>
  <w:footnote w:type="continuationSeparator" w:id="0">
    <w:p w14:paraId="47AA2E0D" w14:textId="77777777" w:rsidR="00197EA7" w:rsidRDefault="0019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B81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13CAF"/>
    <w:multiLevelType w:val="hybridMultilevel"/>
    <w:tmpl w:val="9D928F02"/>
    <w:lvl w:ilvl="0" w:tplc="1C3222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FC9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BCFE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6F1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4B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0F7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A5A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30C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B5FAE"/>
    <w:multiLevelType w:val="hybridMultilevel"/>
    <w:tmpl w:val="C5F872F0"/>
    <w:lvl w:ilvl="0" w:tplc="EC04F5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1C8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78C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64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8B5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4D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A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EF4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44E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D22E3"/>
    <w:multiLevelType w:val="hybridMultilevel"/>
    <w:tmpl w:val="34FACC90"/>
    <w:lvl w:ilvl="0" w:tplc="FCD668A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2A160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651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8DB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C0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62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EF0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8AD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ACC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C24CA"/>
    <w:multiLevelType w:val="hybridMultilevel"/>
    <w:tmpl w:val="2F5C5B74"/>
    <w:lvl w:ilvl="0" w:tplc="64A8F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82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08C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81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C5E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E60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63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E5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A62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26E09"/>
    <w:multiLevelType w:val="hybridMultilevel"/>
    <w:tmpl w:val="5EF69C82"/>
    <w:lvl w:ilvl="0" w:tplc="D5CEC60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ACC4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5CA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4A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8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2B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6E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8E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AE0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41E1E"/>
    <w:multiLevelType w:val="hybridMultilevel"/>
    <w:tmpl w:val="37D67E9E"/>
    <w:lvl w:ilvl="0" w:tplc="4FACD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CE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882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48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0D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667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42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FC3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543AB"/>
    <w:multiLevelType w:val="hybridMultilevel"/>
    <w:tmpl w:val="4BDCB56E"/>
    <w:lvl w:ilvl="0" w:tplc="C22C85C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750B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0A2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7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48C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CC9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0E1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2498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A03FA"/>
    <w:multiLevelType w:val="hybridMultilevel"/>
    <w:tmpl w:val="8ACC3BEE"/>
    <w:lvl w:ilvl="0" w:tplc="433A609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668E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588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0D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4C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7ECD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238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84B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47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E4E16"/>
    <w:multiLevelType w:val="singleLevel"/>
    <w:tmpl w:val="17DCAB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A7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740EED"/>
    <w:multiLevelType w:val="hybridMultilevel"/>
    <w:tmpl w:val="78DE83AE"/>
    <w:lvl w:ilvl="0" w:tplc="0C0A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6D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A3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C6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E36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5CC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8D4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ED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04C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9138B"/>
    <w:multiLevelType w:val="hybridMultilevel"/>
    <w:tmpl w:val="DDE418A8"/>
    <w:lvl w:ilvl="0" w:tplc="E8FCB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A3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26E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7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62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A2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EBD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CF4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068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A4BC0"/>
    <w:multiLevelType w:val="hybridMultilevel"/>
    <w:tmpl w:val="8438DF36"/>
    <w:lvl w:ilvl="0" w:tplc="0CCE93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088BC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186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D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4F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67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9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C3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E4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C5F05"/>
    <w:multiLevelType w:val="hybridMultilevel"/>
    <w:tmpl w:val="4132723E"/>
    <w:lvl w:ilvl="0" w:tplc="8DBE5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2E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41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EF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A79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24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0D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8C4B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3342D"/>
    <w:multiLevelType w:val="hybridMultilevel"/>
    <w:tmpl w:val="E07A293A"/>
    <w:lvl w:ilvl="0" w:tplc="AF5CD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8D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E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A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29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E6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46D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EA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A2E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F2ACF"/>
    <w:multiLevelType w:val="hybridMultilevel"/>
    <w:tmpl w:val="07C688F0"/>
    <w:lvl w:ilvl="0" w:tplc="75223A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457CF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2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0AD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A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E23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4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24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2D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72E0C"/>
    <w:multiLevelType w:val="hybridMultilevel"/>
    <w:tmpl w:val="95346712"/>
    <w:lvl w:ilvl="0" w:tplc="4692A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86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EB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6C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4C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A93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6A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030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D6A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E561B"/>
    <w:multiLevelType w:val="hybridMultilevel"/>
    <w:tmpl w:val="02223F5C"/>
    <w:lvl w:ilvl="0" w:tplc="0F823A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C10A5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43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C79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604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A9E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830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01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FAD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F0D91"/>
    <w:multiLevelType w:val="hybridMultilevel"/>
    <w:tmpl w:val="2AB6D362"/>
    <w:lvl w:ilvl="0" w:tplc="5A84F6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4222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44D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2DF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6E2D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AE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25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46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418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834105"/>
    <w:multiLevelType w:val="hybridMultilevel"/>
    <w:tmpl w:val="45DC6BF6"/>
    <w:lvl w:ilvl="0" w:tplc="82A221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B141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60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06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400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2E6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0D7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D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E5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71099"/>
    <w:multiLevelType w:val="hybridMultilevel"/>
    <w:tmpl w:val="EA60EF06"/>
    <w:lvl w:ilvl="0" w:tplc="F9886E1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A88C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E9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25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AA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01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4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8E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444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915D9"/>
    <w:multiLevelType w:val="hybridMultilevel"/>
    <w:tmpl w:val="8F2C17C6"/>
    <w:lvl w:ilvl="0" w:tplc="2180B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2D3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2E1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62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003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AD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F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6EE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C1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D06762"/>
    <w:multiLevelType w:val="hybridMultilevel"/>
    <w:tmpl w:val="B85E60F0"/>
    <w:lvl w:ilvl="0" w:tplc="13920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CD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FE7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EA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CE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CC1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4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24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C5E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77DDD"/>
    <w:multiLevelType w:val="hybridMultilevel"/>
    <w:tmpl w:val="D9CC1D6C"/>
    <w:lvl w:ilvl="0" w:tplc="9FA276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B6F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9EF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24C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E1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A22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60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05F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A4F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87CAE"/>
    <w:multiLevelType w:val="hybridMultilevel"/>
    <w:tmpl w:val="DE4238B4"/>
    <w:lvl w:ilvl="0" w:tplc="14660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E8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A67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C7C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69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90B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68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A0D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6AE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949EF"/>
    <w:multiLevelType w:val="hybridMultilevel"/>
    <w:tmpl w:val="460E0B88"/>
    <w:lvl w:ilvl="0" w:tplc="7ACE9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E6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A28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2EF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C10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1EE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6D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0D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6A7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C5DD4"/>
    <w:multiLevelType w:val="hybridMultilevel"/>
    <w:tmpl w:val="B90809E6"/>
    <w:lvl w:ilvl="0" w:tplc="99549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09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E5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AF8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C0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143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48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1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7E2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B2DF1"/>
    <w:multiLevelType w:val="hybridMultilevel"/>
    <w:tmpl w:val="7FBCCA84"/>
    <w:lvl w:ilvl="0" w:tplc="899219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C85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E0C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4B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0A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3603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B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E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EBB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C1591"/>
    <w:multiLevelType w:val="hybridMultilevel"/>
    <w:tmpl w:val="033C90E2"/>
    <w:lvl w:ilvl="0" w:tplc="0556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E4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EF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4E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604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664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C6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40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72B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87BAF"/>
    <w:multiLevelType w:val="hybridMultilevel"/>
    <w:tmpl w:val="78A83BB6"/>
    <w:lvl w:ilvl="0" w:tplc="5C1AB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3729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41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2DF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0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82D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A8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E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C61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51038"/>
    <w:multiLevelType w:val="hybridMultilevel"/>
    <w:tmpl w:val="CDD85DAA"/>
    <w:lvl w:ilvl="0" w:tplc="F1BA1D7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A6A47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62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C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20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6B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62B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AC9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CEE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37DD6"/>
    <w:multiLevelType w:val="hybridMultilevel"/>
    <w:tmpl w:val="7B5E6C3E"/>
    <w:lvl w:ilvl="0" w:tplc="78C22D3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4B20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76DE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EC0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E8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0F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C2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6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9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6"/>
  </w:num>
  <w:num w:numId="5">
    <w:abstractNumId w:val="31"/>
  </w:num>
  <w:num w:numId="6">
    <w:abstractNumId w:val="18"/>
  </w:num>
  <w:num w:numId="7">
    <w:abstractNumId w:val="7"/>
  </w:num>
  <w:num w:numId="8">
    <w:abstractNumId w:val="16"/>
  </w:num>
  <w:num w:numId="9">
    <w:abstractNumId w:val="33"/>
  </w:num>
  <w:num w:numId="10">
    <w:abstractNumId w:val="3"/>
  </w:num>
  <w:num w:numId="11">
    <w:abstractNumId w:val="5"/>
  </w:num>
  <w:num w:numId="12">
    <w:abstractNumId w:val="21"/>
  </w:num>
  <w:num w:numId="13">
    <w:abstractNumId w:val="8"/>
  </w:num>
  <w:num w:numId="14">
    <w:abstractNumId w:val="22"/>
  </w:num>
  <w:num w:numId="15">
    <w:abstractNumId w:val="13"/>
  </w:num>
  <w:num w:numId="16">
    <w:abstractNumId w:val="19"/>
  </w:num>
  <w:num w:numId="17">
    <w:abstractNumId w:val="32"/>
  </w:num>
  <w:num w:numId="18">
    <w:abstractNumId w:val="17"/>
  </w:num>
  <w:num w:numId="19">
    <w:abstractNumId w:val="24"/>
  </w:num>
  <w:num w:numId="20">
    <w:abstractNumId w:val="14"/>
  </w:num>
  <w:num w:numId="21">
    <w:abstractNumId w:val="12"/>
  </w:num>
  <w:num w:numId="22">
    <w:abstractNumId w:val="11"/>
  </w:num>
  <w:num w:numId="23">
    <w:abstractNumId w:val="4"/>
  </w:num>
  <w:num w:numId="24">
    <w:abstractNumId w:val="27"/>
  </w:num>
  <w:num w:numId="25">
    <w:abstractNumId w:val="26"/>
  </w:num>
  <w:num w:numId="26">
    <w:abstractNumId w:val="23"/>
  </w:num>
  <w:num w:numId="27">
    <w:abstractNumId w:val="15"/>
  </w:num>
  <w:num w:numId="28">
    <w:abstractNumId w:val="30"/>
  </w:num>
  <w:num w:numId="29">
    <w:abstractNumId w:val="28"/>
  </w:num>
  <w:num w:numId="30">
    <w:abstractNumId w:val="2"/>
  </w:num>
  <w:num w:numId="31">
    <w:abstractNumId w:val="1"/>
  </w:num>
  <w:num w:numId="32">
    <w:abstractNumId w:val="29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47"/>
    <w:rsid w:val="000331EF"/>
    <w:rsid w:val="000C2F56"/>
    <w:rsid w:val="000F613E"/>
    <w:rsid w:val="000F7847"/>
    <w:rsid w:val="00127E3A"/>
    <w:rsid w:val="00197EA7"/>
    <w:rsid w:val="001B2380"/>
    <w:rsid w:val="001E42A0"/>
    <w:rsid w:val="001E7B75"/>
    <w:rsid w:val="0020696E"/>
    <w:rsid w:val="002C484B"/>
    <w:rsid w:val="002C5B44"/>
    <w:rsid w:val="002F77AD"/>
    <w:rsid w:val="00301895"/>
    <w:rsid w:val="00346D38"/>
    <w:rsid w:val="003844E9"/>
    <w:rsid w:val="00384F9C"/>
    <w:rsid w:val="00385770"/>
    <w:rsid w:val="003F7086"/>
    <w:rsid w:val="004016BA"/>
    <w:rsid w:val="00415AC4"/>
    <w:rsid w:val="004345EC"/>
    <w:rsid w:val="004C2FDD"/>
    <w:rsid w:val="00511F8F"/>
    <w:rsid w:val="005345DC"/>
    <w:rsid w:val="00543D61"/>
    <w:rsid w:val="00566460"/>
    <w:rsid w:val="005875E7"/>
    <w:rsid w:val="005B0464"/>
    <w:rsid w:val="005B4CDA"/>
    <w:rsid w:val="005C701E"/>
    <w:rsid w:val="005E0A88"/>
    <w:rsid w:val="00624B86"/>
    <w:rsid w:val="00637DF3"/>
    <w:rsid w:val="00680926"/>
    <w:rsid w:val="006D1F52"/>
    <w:rsid w:val="006E727C"/>
    <w:rsid w:val="0070661C"/>
    <w:rsid w:val="007A4706"/>
    <w:rsid w:val="007B4A73"/>
    <w:rsid w:val="00800F79"/>
    <w:rsid w:val="00801613"/>
    <w:rsid w:val="00823700"/>
    <w:rsid w:val="0084703E"/>
    <w:rsid w:val="008C23FD"/>
    <w:rsid w:val="00934AB1"/>
    <w:rsid w:val="009556CD"/>
    <w:rsid w:val="00967B2F"/>
    <w:rsid w:val="00975F2D"/>
    <w:rsid w:val="009F35BB"/>
    <w:rsid w:val="00A1776A"/>
    <w:rsid w:val="00A31A5E"/>
    <w:rsid w:val="00A80FE7"/>
    <w:rsid w:val="00AC715F"/>
    <w:rsid w:val="00B53912"/>
    <w:rsid w:val="00B92E28"/>
    <w:rsid w:val="00BB6AD4"/>
    <w:rsid w:val="00BD3BB1"/>
    <w:rsid w:val="00BF3CF9"/>
    <w:rsid w:val="00C60497"/>
    <w:rsid w:val="00C60F74"/>
    <w:rsid w:val="00C63BD6"/>
    <w:rsid w:val="00CC7A22"/>
    <w:rsid w:val="00CE651F"/>
    <w:rsid w:val="00CF4787"/>
    <w:rsid w:val="00D17092"/>
    <w:rsid w:val="00D74A83"/>
    <w:rsid w:val="00D804C7"/>
    <w:rsid w:val="00D90186"/>
    <w:rsid w:val="00D92F46"/>
    <w:rsid w:val="00DA583B"/>
    <w:rsid w:val="00DB359E"/>
    <w:rsid w:val="00E739A7"/>
    <w:rsid w:val="00E767E0"/>
    <w:rsid w:val="00E817B5"/>
    <w:rsid w:val="00F0479C"/>
    <w:rsid w:val="00F103CF"/>
    <w:rsid w:val="00F279C6"/>
    <w:rsid w:val="00F4652C"/>
    <w:rsid w:val="00F57551"/>
    <w:rsid w:val="00F931FC"/>
    <w:rsid w:val="00FE77E5"/>
    <w:rsid w:val="00FF1E3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2E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  <w:tab w:val="left" w:pos="3544"/>
        <w:tab w:val="left" w:pos="3969"/>
        <w:tab w:val="left" w:pos="4253"/>
        <w:tab w:val="left" w:pos="4962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  <w:tab w:val="left" w:pos="3544"/>
        <w:tab w:val="left" w:pos="3969"/>
        <w:tab w:val="left" w:pos="4253"/>
        <w:tab w:val="left" w:pos="4962"/>
      </w:tabs>
      <w:ind w:right="386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left" w:pos="2970"/>
        <w:tab w:val="left" w:pos="3119"/>
        <w:tab w:val="left" w:pos="3544"/>
        <w:tab w:val="left" w:pos="3969"/>
        <w:tab w:val="left" w:pos="4253"/>
        <w:tab w:val="left" w:pos="4962"/>
      </w:tabs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  <w:tab w:val="left" w:pos="3544"/>
        <w:tab w:val="left" w:pos="3969"/>
        <w:tab w:val="left" w:pos="4253"/>
        <w:tab w:val="left" w:pos="4962"/>
      </w:tabs>
      <w:ind w:right="386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semiHidden/>
    <w:pPr>
      <w:tabs>
        <w:tab w:val="left" w:pos="2552"/>
        <w:tab w:val="left" w:pos="2977"/>
        <w:tab w:val="left" w:pos="3780"/>
        <w:tab w:val="left" w:pos="5670"/>
      </w:tabs>
    </w:pPr>
    <w:rPr>
      <w:sz w:val="22"/>
    </w:rPr>
  </w:style>
  <w:style w:type="paragraph" w:styleId="BodyText2">
    <w:name w:val="Body Text 2"/>
    <w:basedOn w:val="Normal"/>
    <w:semiHidden/>
    <w:pPr>
      <w:tabs>
        <w:tab w:val="left" w:pos="3119"/>
        <w:tab w:val="left" w:pos="3544"/>
        <w:tab w:val="left" w:pos="3969"/>
        <w:tab w:val="left" w:pos="4253"/>
        <w:tab w:val="left" w:pos="4962"/>
      </w:tabs>
      <w:ind w:right="386"/>
    </w:pPr>
    <w:rPr>
      <w:sz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aramond"/>
      <w:noProof w:val="0"/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fldtext1">
    <w:name w:val="fldtext1"/>
    <w:rPr>
      <w:rFonts w:cs="Times New Roman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  <w:tab w:val="left" w:pos="3544"/>
        <w:tab w:val="left" w:pos="3969"/>
        <w:tab w:val="left" w:pos="4253"/>
        <w:tab w:val="left" w:pos="4962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  <w:tab w:val="left" w:pos="3544"/>
        <w:tab w:val="left" w:pos="3969"/>
        <w:tab w:val="left" w:pos="4253"/>
        <w:tab w:val="left" w:pos="4962"/>
      </w:tabs>
      <w:ind w:right="386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left" w:pos="2970"/>
        <w:tab w:val="left" w:pos="3119"/>
        <w:tab w:val="left" w:pos="3544"/>
        <w:tab w:val="left" w:pos="3969"/>
        <w:tab w:val="left" w:pos="4253"/>
        <w:tab w:val="left" w:pos="4962"/>
      </w:tabs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  <w:tab w:val="left" w:pos="3544"/>
        <w:tab w:val="left" w:pos="3969"/>
        <w:tab w:val="left" w:pos="4253"/>
        <w:tab w:val="left" w:pos="4962"/>
      </w:tabs>
      <w:ind w:right="386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semiHidden/>
    <w:pPr>
      <w:tabs>
        <w:tab w:val="left" w:pos="2552"/>
        <w:tab w:val="left" w:pos="2977"/>
        <w:tab w:val="left" w:pos="3780"/>
        <w:tab w:val="left" w:pos="5670"/>
      </w:tabs>
    </w:pPr>
    <w:rPr>
      <w:sz w:val="22"/>
    </w:rPr>
  </w:style>
  <w:style w:type="paragraph" w:styleId="BodyText2">
    <w:name w:val="Body Text 2"/>
    <w:basedOn w:val="Normal"/>
    <w:semiHidden/>
    <w:pPr>
      <w:tabs>
        <w:tab w:val="left" w:pos="3119"/>
        <w:tab w:val="left" w:pos="3544"/>
        <w:tab w:val="left" w:pos="3969"/>
        <w:tab w:val="left" w:pos="4253"/>
        <w:tab w:val="left" w:pos="4962"/>
      </w:tabs>
      <w:ind w:right="386"/>
    </w:pPr>
    <w:rPr>
      <w:sz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aramond"/>
      <w:noProof w:val="0"/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fldtext1">
    <w:name w:val="fldtext1"/>
    <w:rPr>
      <w:rFonts w:cs="Times New Roman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muel.wilkinson@me.com" TargetMode="External"/><Relationship Id="rId9" Type="http://schemas.openxmlformats.org/officeDocument/2006/relationships/hyperlink" Target="http://www.twohatsproductions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2123</Words>
  <Characters>12103</Characters>
  <Application>Microsoft Macintosh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83</vt:i4>
      </vt:variant>
    </vt:vector>
  </HeadingPairs>
  <TitlesOfParts>
    <vt:vector size="84" baseType="lpstr">
      <vt:lpstr>SAM WILKINSON</vt:lpstr>
      <vt:lpstr>        </vt:lpstr>
      <vt:lpstr>        Email: samuel.wilkinson@me.com</vt:lpstr>
      <vt:lpstr/>
      <vt:lpstr>SERIES DIRECTOR                                               	              		 </vt:lpstr>
      <vt:lpstr>    “Reggie in China” 3 x 60 min. Reggie Yates is exploring mellenial China to see h</vt:lpstr>
      <vt:lpstr>        TX: BBC2, May ’19</vt:lpstr>
      <vt:lpstr/>
      <vt:lpstr>PRODUCER DIRECTOR                                               	              	</vt:lpstr>
      <vt:lpstr>    “Ed Balls: Trump land” 3 x 60 min. Ed Balls… </vt:lpstr>
      <vt:lpstr>        TX: BBC2, June ’18</vt:lpstr>
      <vt:lpstr/>
      <vt:lpstr>INBED DIRECTOR                                               	                  </vt:lpstr>
      <vt:lpstr>    “Bear Grylls: The Island” 6 x 60 min. Ed Balls… </vt:lpstr>
      <vt:lpstr>        TX: C4, May ’18</vt:lpstr>
      <vt:lpstr/>
      <vt:lpstr>SERIES DIRECTOR                                               	              FLI</vt:lpstr>
      <vt:lpstr>    “Reggie Yates: The Insder” 3 x 60 min. Reggie Yates embarks on the toughest week</vt:lpstr>
      <vt:lpstr>        TX: BBC3, August ’17</vt:lpstr>
      <vt:lpstr>DIRECTOR                                               	         	       LOVE PR</vt:lpstr>
      <vt:lpstr>    “Bake Off: Creme de la Creme” 6 x 60 min. Britain’s best patiserrie bakers come </vt:lpstr>
      <vt:lpstr>        TX: BBC3, April ’17</vt:lpstr>
      <vt:lpstr>PRODUCER DIRECTOR                                               	  	  	         </vt:lpstr>
      <vt:lpstr>    “Reggie Yates: Hidden Australia” 1 (of 2) x 60 min. Reggie Yates travels to Aust</vt:lpstr>
      <vt:lpstr>        TX: BBC3, Nov ’16</vt:lpstr>
      <vt:lpstr>SERIES DIRECTOR                                               	                 </vt:lpstr>
      <vt:lpstr>    “Reggie Yates: The Insder” 2 x 60 min. Reggie Yates embarks on the toughest week</vt:lpstr>
      <vt:lpstr>        TX: BBC3, May ’16</vt:lpstr>
      <vt:lpstr>PRODUCER DIRECTOR                                               	  	            </vt:lpstr>
      <vt:lpstr>    “Free-Ride” 6 x 60 min. Rob Greenfield and cameaman James Levelle attempt to tra</vt:lpstr>
      <vt:lpstr>        TX: Discovery, May ’16</vt:lpstr>
      <vt:lpstr>PRODUCER DIRECTOR                                               	  	            </vt:lpstr>
      <vt:lpstr>    “Churchill and Me” 1 x 60 min. Hugh Dennis takes a look at the life and legacy o</vt:lpstr>
      <vt:lpstr>        TX: Discovery, May ’15</vt:lpstr>
      <vt:lpstr>PRODUCER DIRECTOR                                               	  	  	         </vt:lpstr>
      <vt:lpstr>    “Reggie Yates: Extreme Russia” 1 (of 3) x 60 min. Reggie Yates travels to Russia</vt:lpstr>
      <vt:lpstr>        TX: BBC3, June ’15</vt:lpstr>
      <vt:lpstr>PRODUCER DIRECTOR                                               	  	            </vt:lpstr>
      <vt:lpstr>    “Tyger Takes On – Love” 1 (of 3) x 60 min. Tyger Honey Drew investigates how the</vt:lpstr>
      <vt:lpstr>        TX: BBC3, May ’14</vt:lpstr>
      <vt:lpstr>PRODUCER DIRECTOR                                               	  	  	         </vt:lpstr>
      <vt:lpstr>    “Reggie Yates: Extreme South Africa” 2 (of 3) x 60 min. Reggie Yates takes a tri</vt:lpstr>
      <vt:lpstr>        TX: BBC3, February ’14</vt:lpstr>
      <vt:lpstr>PRODUCER DIRECTOR                                               			  	          </vt:lpstr>
      <vt:lpstr>    “Shoplife” 6 x 60 min. Observational documentary based in the Metro Centre in Ne</vt:lpstr>
      <vt:lpstr>        TX: BBC3, August ’13</vt:lpstr>
      <vt:lpstr>PRODUCER DIRECTOR                                               			        WILD </vt:lpstr>
      <vt:lpstr>    “Dara O’Briain’s Hard School of Sums” Series 2. 8 x 40min. Comedy quiz show abou</vt:lpstr>
      <vt:lpstr>        TX: Dave, February ’13</vt:lpstr>
      <vt:lpstr>SHOOTING PD                                               	       	             </vt:lpstr>
      <vt:lpstr>    “Don’t Just Stand There, I’m Having Your Baby” 6 x 1hr entertainment format docu</vt:lpstr>
      <vt:lpstr>        TX: BBC3, Mar ’13</vt:lpstr>
      <vt:lpstr/>
      <vt:lpstr>PRODUCER DIRECTOR                                               	       	       </vt:lpstr>
      <vt:lpstr>    “Cooks to Market” 20 x 1hr food based reality competition presented by Gizzi Ers</vt:lpstr>
      <vt:lpstr>        TX: SKY ONE, Sept ’12</vt:lpstr>
      <vt:lpstr/>
      <vt:lpstr>SHOOTING PRODUCER DIRECTOR                                               	      </vt:lpstr>
      <vt:lpstr>    “Tourettes; Let Me Entertain You” 3 x 1hr Reggie Yates presenter lead documuntar</vt:lpstr>
      <vt:lpstr>        TX: BBC3, Sept ’12</vt:lpstr>
      <vt:lpstr>PRODUCER DIRECTOR                                               			        WILD </vt:lpstr>
      <vt:lpstr>    “Dara O’Briain’s School of Hard Sums” 8 x 40 min. Comedy quiz show about mathema</vt:lpstr>
      <vt:lpstr>        TX: Dave, March ’12</vt:lpstr>
      <vt:lpstr>LOCATION DIRECTOR                                               	         	     </vt:lpstr>
      <vt:lpstr>    “Making Bradford British” 2 x 60 min. Constructed documentary taking 8 people of</vt:lpstr>
      <vt:lpstr>        TX: Channel 4, March ’12</vt:lpstr>
      <vt:lpstr>PRODUCER DIRECTOR                                               	               </vt:lpstr>
      <vt:lpstr>    “Emergencies Abroad” 10 x 60 min. Following unfortunate holiday makers who need </vt:lpstr>
      <vt:lpstr>        TX: Sky One, October ‘11</vt:lpstr>
      <vt:lpstr/>
      <vt:lpstr>PRODUCER DIRECTOR                                               	               </vt:lpstr>
      <vt:lpstr>    “Flash Prank” 10 x 30min hidden camera flash mob style prank show. </vt:lpstr>
      <vt:lpstr>        TX: MTV, Oct ‘11</vt:lpstr>
      <vt:lpstr/>
      <vt:lpstr>LOCATION DIRECTOR                                               	         	     </vt:lpstr>
      <vt:lpstr>    “Dads in Day Care” Three part series about the important role of dads in bringin</vt:lpstr>
      <vt:lpstr>        TX: ITV1, July ‘11</vt:lpstr>
      <vt:lpstr>SHOOTING PD                                               	  	PIONEER PRODUCTION</vt:lpstr>
      <vt:lpstr>    “Sex Map of America” Comparing the attitudes and habits of modern day Americans </vt:lpstr>
      <vt:lpstr>        TX: Discovery Channel, March ‘11</vt:lpstr>
      <vt:lpstr>LOCATION DIRECTOR                                               	         	     </vt:lpstr>
      <vt:lpstr>    “Famous, Rich and in the Slums” Four celebrities gain a first hand insight into </vt:lpstr>
      <vt:lpstr>        TX: BBC1, April ‘11</vt:lpstr>
      <vt:lpstr/>
    </vt:vector>
  </TitlesOfParts>
  <Company>Shine Limited</Company>
  <LinksUpToDate>false</LinksUpToDate>
  <CharactersWithSpaces>14198</CharactersWithSpaces>
  <SharedDoc>false</SharedDoc>
  <HLinks>
    <vt:vector size="6" baseType="variant"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mailto:samuel.wilkinson@me.com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WILKINSON</dc:title>
  <dc:subject/>
  <dc:creator>sam.wilkinson</dc:creator>
  <cp:keywords/>
  <dc:description/>
  <cp:lastModifiedBy>Samuel Wilkinson</cp:lastModifiedBy>
  <cp:revision>2</cp:revision>
  <cp:lastPrinted>2017-02-21T20:47:00Z</cp:lastPrinted>
  <dcterms:created xsi:type="dcterms:W3CDTF">2020-04-28T08:49:00Z</dcterms:created>
  <dcterms:modified xsi:type="dcterms:W3CDTF">2020-04-28T08:49:00Z</dcterms:modified>
</cp:coreProperties>
</file>